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512" w:rsidRPr="00C14198" w:rsidRDefault="003F3512" w:rsidP="00C14198">
      <w:pPr>
        <w:spacing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14198">
        <w:rPr>
          <w:rFonts w:ascii="PT Astra Serif" w:hAnsi="PT Astra Serif" w:cs="Times New Roman"/>
          <w:b/>
          <w:sz w:val="26"/>
          <w:szCs w:val="26"/>
        </w:rPr>
        <w:t>Конкурсная комиссия Департамента транспорта, дорожной деятельности</w:t>
      </w:r>
      <w:r w:rsidR="00C14198">
        <w:rPr>
          <w:rFonts w:ascii="PT Astra Serif" w:hAnsi="PT Astra Serif" w:cs="Times New Roman"/>
          <w:b/>
          <w:sz w:val="26"/>
          <w:szCs w:val="26"/>
        </w:rPr>
        <w:br/>
      </w:r>
      <w:r w:rsidRPr="00C14198">
        <w:rPr>
          <w:rFonts w:ascii="PT Astra Serif" w:hAnsi="PT Astra Serif" w:cs="Times New Roman"/>
          <w:b/>
          <w:sz w:val="26"/>
          <w:szCs w:val="26"/>
        </w:rPr>
        <w:t xml:space="preserve">и связи Томской области по проведению конкурсов на замещение вакантных должностей государственной гражданской службы Томской области </w:t>
      </w:r>
      <w:r w:rsidR="00C14198">
        <w:rPr>
          <w:rFonts w:ascii="PT Astra Serif" w:hAnsi="PT Astra Serif" w:cs="Times New Roman"/>
          <w:b/>
          <w:sz w:val="26"/>
          <w:szCs w:val="26"/>
        </w:rPr>
        <w:br/>
      </w:r>
      <w:bookmarkStart w:id="0" w:name="_GoBack"/>
      <w:bookmarkEnd w:id="0"/>
      <w:r w:rsidRPr="00C14198">
        <w:rPr>
          <w:rFonts w:ascii="PT Astra Serif" w:hAnsi="PT Astra Serif" w:cs="Times New Roman"/>
          <w:b/>
          <w:sz w:val="26"/>
          <w:szCs w:val="26"/>
        </w:rPr>
        <w:t>в Департаменте транспорта, дорожной деятельности и связи Томской области, а также на включение в кадровый резерв Департамента транспорта, дорожной деятельности и связи Томской области сообщает о результатах конкурса,</w:t>
      </w:r>
    </w:p>
    <w:p w:rsidR="003F3512" w:rsidRPr="00C14198" w:rsidRDefault="003F3512" w:rsidP="003F3512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F3512" w:rsidRPr="00C14198" w:rsidRDefault="003F3512" w:rsidP="003F3512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14198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транспорта, дорожной деятельности и связи Томской области для замещения должностей государственной гражданской службы Томской области старшей группы признан несостоявшимся. </w:t>
      </w:r>
    </w:p>
    <w:p w:rsidR="003F3512" w:rsidRPr="00C14198" w:rsidRDefault="003F3512" w:rsidP="003F3512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F3512" w:rsidRPr="00C14198" w:rsidRDefault="003F3512" w:rsidP="003F3512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F3512" w:rsidRPr="00C14198" w:rsidRDefault="003F3512" w:rsidP="003F3512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F3512" w:rsidRPr="00C14198" w:rsidRDefault="003F3512" w:rsidP="003F3512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F3512" w:rsidRPr="00C14198" w:rsidRDefault="003F3512" w:rsidP="003F3512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14198">
        <w:rPr>
          <w:rFonts w:ascii="PT Astra Serif" w:hAnsi="PT Astra Serif" w:cs="Times New Roman"/>
          <w:sz w:val="26"/>
          <w:szCs w:val="26"/>
        </w:rPr>
        <w:t xml:space="preserve">                  Секретарь конкурсной комиссии                         Н.А. Барыкина</w:t>
      </w:r>
    </w:p>
    <w:sectPr w:rsidR="003F3512" w:rsidRPr="00C14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2F30A9"/>
    <w:rsid w:val="00322F85"/>
    <w:rsid w:val="00353052"/>
    <w:rsid w:val="00362B8B"/>
    <w:rsid w:val="003C78EA"/>
    <w:rsid w:val="003F3512"/>
    <w:rsid w:val="004653A5"/>
    <w:rsid w:val="00472B20"/>
    <w:rsid w:val="00474B6E"/>
    <w:rsid w:val="0048151A"/>
    <w:rsid w:val="00491870"/>
    <w:rsid w:val="004C03AE"/>
    <w:rsid w:val="004C0E69"/>
    <w:rsid w:val="004D4525"/>
    <w:rsid w:val="005031C0"/>
    <w:rsid w:val="00545EFC"/>
    <w:rsid w:val="0057621D"/>
    <w:rsid w:val="00580A05"/>
    <w:rsid w:val="00583C73"/>
    <w:rsid w:val="005E073D"/>
    <w:rsid w:val="005F67E9"/>
    <w:rsid w:val="00605DE1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E2241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C14198"/>
    <w:rsid w:val="00C5634B"/>
    <w:rsid w:val="00CB1E7F"/>
    <w:rsid w:val="00D472D9"/>
    <w:rsid w:val="00D505EB"/>
    <w:rsid w:val="00DD5C33"/>
    <w:rsid w:val="00DD7CBD"/>
    <w:rsid w:val="00DF6E9F"/>
    <w:rsid w:val="00E125A5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0AB09-53C7-4418-A737-C2FCA3797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2023-02-16T04:39:00Z</cp:lastPrinted>
  <dcterms:created xsi:type="dcterms:W3CDTF">2023-11-09T08:57:00Z</dcterms:created>
  <dcterms:modified xsi:type="dcterms:W3CDTF">2023-11-13T10:42:00Z</dcterms:modified>
</cp:coreProperties>
</file>