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2BB" w:rsidRPr="005D57BE" w:rsidRDefault="005D57BE" w:rsidP="00792DC1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0" w:name="_GoBack"/>
      <w:bookmarkEnd w:id="0"/>
      <w:r w:rsidRPr="005D57BE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21.04.2023 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</w:t>
      </w:r>
      <w:r w:rsidRPr="005D57BE">
        <w:rPr>
          <w:rFonts w:ascii="PT Astra Serif" w:hAnsi="PT Astra Serif" w:cs="Times New Roman"/>
          <w:color w:val="000000" w:themeColor="text1"/>
          <w:sz w:val="26"/>
          <w:szCs w:val="26"/>
        </w:rPr>
        <w:t>№ 204а</w:t>
      </w:r>
    </w:p>
    <w:p w:rsidR="004032BB" w:rsidRDefault="004032BB" w:rsidP="00A1667B">
      <w:pPr>
        <w:pStyle w:val="afa"/>
        <w:jc w:val="center"/>
        <w:rPr>
          <w:color w:val="000000" w:themeColor="text1"/>
          <w:sz w:val="26"/>
          <w:szCs w:val="26"/>
        </w:rPr>
      </w:pPr>
    </w:p>
    <w:p w:rsidR="005C79E1" w:rsidRDefault="005C79E1" w:rsidP="00A1667B">
      <w:pPr>
        <w:pStyle w:val="afa"/>
        <w:jc w:val="center"/>
        <w:rPr>
          <w:color w:val="000000" w:themeColor="text1"/>
          <w:sz w:val="26"/>
          <w:szCs w:val="26"/>
        </w:rPr>
      </w:pPr>
    </w:p>
    <w:p w:rsidR="007F3AA3" w:rsidRPr="003A7798" w:rsidRDefault="007F3AA3" w:rsidP="00A1667B">
      <w:pPr>
        <w:pStyle w:val="afa"/>
        <w:jc w:val="center"/>
        <w:rPr>
          <w:color w:val="000000" w:themeColor="text1"/>
          <w:sz w:val="26"/>
          <w:szCs w:val="26"/>
        </w:rPr>
      </w:pPr>
    </w:p>
    <w:p w:rsidR="00DF370C" w:rsidRDefault="00E97E6C" w:rsidP="005C79E1">
      <w:pPr>
        <w:ind w:firstLine="0"/>
        <w:jc w:val="center"/>
        <w:rPr>
          <w:rFonts w:ascii="PT Astra Serif" w:eastAsiaTheme="minorHAnsi" w:hAnsi="PT Astra Serif"/>
          <w:color w:val="000000" w:themeColor="text1"/>
          <w:szCs w:val="26"/>
          <w:lang w:eastAsia="en-US"/>
        </w:rPr>
      </w:pPr>
      <w:r>
        <w:rPr>
          <w:rFonts w:ascii="PT Astra Serif" w:eastAsiaTheme="minorHAnsi" w:hAnsi="PT Astra Serif"/>
          <w:color w:val="000000" w:themeColor="text1"/>
          <w:szCs w:val="26"/>
          <w:lang w:eastAsia="en-US"/>
        </w:rPr>
        <w:t xml:space="preserve">О внесении изменений </w:t>
      </w:r>
      <w:r w:rsidRPr="00E97E6C">
        <w:rPr>
          <w:rFonts w:ascii="PT Astra Serif" w:eastAsiaTheme="minorHAnsi" w:hAnsi="PT Astra Serif"/>
          <w:color w:val="000000" w:themeColor="text1"/>
          <w:szCs w:val="26"/>
          <w:lang w:eastAsia="en-US"/>
        </w:rPr>
        <w:t xml:space="preserve">в </w:t>
      </w:r>
      <w:r w:rsidRPr="00232D05">
        <w:rPr>
          <w:rFonts w:ascii="PT Astra Serif" w:eastAsiaTheme="minorHAnsi" w:hAnsi="PT Astra Serif"/>
          <w:color w:val="000000" w:themeColor="text1"/>
          <w:szCs w:val="26"/>
          <w:lang w:eastAsia="en-US"/>
        </w:rPr>
        <w:t>п</w:t>
      </w:r>
      <w:r w:rsidR="002632FC" w:rsidRPr="00232D05">
        <w:rPr>
          <w:rFonts w:ascii="PT Astra Serif" w:eastAsiaTheme="minorHAnsi" w:hAnsi="PT Astra Serif"/>
          <w:color w:val="000000" w:themeColor="text1"/>
          <w:szCs w:val="26"/>
          <w:lang w:eastAsia="en-US"/>
        </w:rPr>
        <w:t>о</w:t>
      </w:r>
      <w:r w:rsidR="002632FC" w:rsidRPr="002632FC">
        <w:rPr>
          <w:rFonts w:ascii="PT Astra Serif" w:eastAsiaTheme="minorHAnsi" w:hAnsi="PT Astra Serif"/>
          <w:color w:val="000000" w:themeColor="text1"/>
          <w:szCs w:val="26"/>
          <w:lang w:eastAsia="en-US"/>
        </w:rPr>
        <w:t xml:space="preserve">становление Администрации </w:t>
      </w:r>
      <w:r w:rsidR="005C79E1">
        <w:rPr>
          <w:rFonts w:ascii="PT Astra Serif" w:eastAsiaTheme="minorHAnsi" w:hAnsi="PT Astra Serif"/>
          <w:color w:val="000000" w:themeColor="text1"/>
          <w:szCs w:val="26"/>
          <w:lang w:eastAsia="en-US"/>
        </w:rPr>
        <w:br/>
      </w:r>
      <w:r w:rsidR="002632FC" w:rsidRPr="002632FC">
        <w:rPr>
          <w:rFonts w:ascii="PT Astra Serif" w:eastAsiaTheme="minorHAnsi" w:hAnsi="PT Astra Serif"/>
          <w:color w:val="000000" w:themeColor="text1"/>
          <w:szCs w:val="26"/>
          <w:lang w:eastAsia="en-US"/>
        </w:rPr>
        <w:t xml:space="preserve">Томской области от 10.03.2023 № 111а </w:t>
      </w:r>
    </w:p>
    <w:p w:rsidR="005C79E1" w:rsidRDefault="005C79E1" w:rsidP="00A1667B">
      <w:pPr>
        <w:jc w:val="center"/>
        <w:rPr>
          <w:rFonts w:ascii="PT Astra Serif" w:eastAsiaTheme="minorHAnsi" w:hAnsi="PT Astra Serif"/>
          <w:color w:val="000000" w:themeColor="text1"/>
          <w:szCs w:val="26"/>
          <w:lang w:eastAsia="en-US"/>
        </w:rPr>
      </w:pPr>
    </w:p>
    <w:p w:rsidR="002632FC" w:rsidRPr="003A7798" w:rsidRDefault="002632FC" w:rsidP="00A1667B">
      <w:pPr>
        <w:jc w:val="center"/>
        <w:rPr>
          <w:rFonts w:ascii="PT Astra Serif" w:eastAsia="MS Mincho" w:hAnsi="PT Astra Serif"/>
          <w:color w:val="000000" w:themeColor="text1"/>
          <w:szCs w:val="26"/>
        </w:rPr>
      </w:pPr>
    </w:p>
    <w:p w:rsidR="00E615B1" w:rsidRPr="00E615B1" w:rsidRDefault="002632FC" w:rsidP="005C79E1">
      <w:pPr>
        <w:autoSpaceDE w:val="0"/>
        <w:autoSpaceDN w:val="0"/>
        <w:jc w:val="both"/>
        <w:rPr>
          <w:rFonts w:ascii="PT Astra Serif" w:hAnsi="PT Astra Serif"/>
          <w:szCs w:val="26"/>
        </w:rPr>
      </w:pPr>
      <w:r w:rsidRPr="002632FC">
        <w:rPr>
          <w:rFonts w:ascii="PT Astra Serif" w:hAnsi="PT Astra Serif"/>
          <w:color w:val="000000" w:themeColor="text1"/>
          <w:szCs w:val="26"/>
        </w:rPr>
        <w:t xml:space="preserve">В соответствии с постановлением Администрации Томской области </w:t>
      </w:r>
      <w:r w:rsidR="005C79E1">
        <w:rPr>
          <w:rFonts w:ascii="PT Astra Serif" w:hAnsi="PT Astra Serif"/>
          <w:color w:val="000000" w:themeColor="text1"/>
          <w:szCs w:val="26"/>
        </w:rPr>
        <w:br/>
      </w:r>
      <w:r w:rsidRPr="002632FC">
        <w:rPr>
          <w:rFonts w:ascii="PT Astra Serif" w:hAnsi="PT Astra Serif"/>
          <w:color w:val="000000" w:themeColor="text1"/>
          <w:szCs w:val="26"/>
        </w:rPr>
        <w:t xml:space="preserve">от 29.06.2016 </w:t>
      </w:r>
      <w:r>
        <w:rPr>
          <w:rFonts w:ascii="PT Astra Serif" w:hAnsi="PT Astra Serif"/>
          <w:color w:val="000000" w:themeColor="text1"/>
          <w:szCs w:val="26"/>
        </w:rPr>
        <w:t>№ </w:t>
      </w:r>
      <w:r w:rsidRPr="002632FC">
        <w:rPr>
          <w:rFonts w:ascii="PT Astra Serif" w:hAnsi="PT Astra Serif"/>
          <w:color w:val="000000" w:themeColor="text1"/>
          <w:szCs w:val="26"/>
        </w:rPr>
        <w:t xml:space="preserve">219а </w:t>
      </w:r>
      <w:r>
        <w:rPr>
          <w:rFonts w:ascii="PT Astra Serif" w:hAnsi="PT Astra Serif"/>
          <w:color w:val="000000" w:themeColor="text1"/>
          <w:szCs w:val="26"/>
        </w:rPr>
        <w:t>«</w:t>
      </w:r>
      <w:r w:rsidRPr="002632FC">
        <w:rPr>
          <w:rFonts w:ascii="PT Astra Serif" w:hAnsi="PT Astra Serif"/>
          <w:color w:val="000000" w:themeColor="text1"/>
          <w:szCs w:val="26"/>
        </w:rPr>
        <w:t xml:space="preserve">Об утверждении Порядка разработки, утверждения </w:t>
      </w:r>
      <w:r w:rsidR="005C79E1">
        <w:rPr>
          <w:rFonts w:ascii="PT Astra Serif" w:hAnsi="PT Astra Serif"/>
          <w:color w:val="000000" w:themeColor="text1"/>
          <w:szCs w:val="26"/>
        </w:rPr>
        <w:br/>
      </w:r>
      <w:r w:rsidRPr="002632FC">
        <w:rPr>
          <w:rFonts w:ascii="PT Astra Serif" w:hAnsi="PT Astra Serif"/>
          <w:color w:val="000000" w:themeColor="text1"/>
          <w:szCs w:val="26"/>
        </w:rPr>
        <w:t>и реализации ведомственных целевых программ Томской области</w:t>
      </w:r>
      <w:r>
        <w:rPr>
          <w:rFonts w:ascii="PT Astra Serif" w:hAnsi="PT Astra Serif"/>
          <w:color w:val="000000" w:themeColor="text1"/>
          <w:szCs w:val="26"/>
        </w:rPr>
        <w:t>»</w:t>
      </w:r>
    </w:p>
    <w:p w:rsidR="00E615B1" w:rsidRPr="00E615B1" w:rsidRDefault="00E615B1" w:rsidP="005C79E1">
      <w:pPr>
        <w:autoSpaceDE w:val="0"/>
        <w:autoSpaceDN w:val="0"/>
        <w:jc w:val="both"/>
        <w:rPr>
          <w:rFonts w:ascii="PT Astra Serif" w:eastAsiaTheme="minorHAnsi" w:hAnsi="PT Astra Serif" w:cs="PT Astra Serif"/>
          <w:szCs w:val="26"/>
        </w:rPr>
      </w:pPr>
      <w:r w:rsidRPr="00E615B1">
        <w:rPr>
          <w:rFonts w:ascii="PT Astra Serif" w:eastAsiaTheme="minorHAnsi" w:hAnsi="PT Astra Serif" w:cs="PT Astra Serif"/>
          <w:szCs w:val="26"/>
        </w:rPr>
        <w:t>ПОСТАНОВЛЯЮ</w:t>
      </w:r>
      <w:r w:rsidRPr="00E615B1">
        <w:rPr>
          <w:rFonts w:ascii="PT Astra Serif" w:hAnsi="PT Astra Serif"/>
          <w:szCs w:val="26"/>
        </w:rPr>
        <w:t xml:space="preserve">: </w:t>
      </w:r>
    </w:p>
    <w:p w:rsidR="00121F21" w:rsidRPr="002632FC" w:rsidRDefault="008E735B" w:rsidP="005C79E1">
      <w:pPr>
        <w:autoSpaceDE w:val="0"/>
        <w:autoSpaceDN w:val="0"/>
        <w:adjustRightInd w:val="0"/>
        <w:jc w:val="both"/>
        <w:rPr>
          <w:rFonts w:ascii="PT Astra Serif" w:eastAsia="MS Mincho" w:hAnsi="PT Astra Serif"/>
          <w:color w:val="000000" w:themeColor="text1"/>
          <w:szCs w:val="26"/>
          <w:lang w:eastAsia="ja-JP"/>
        </w:rPr>
      </w:pPr>
      <w:r w:rsidRPr="00E615B1">
        <w:rPr>
          <w:rFonts w:ascii="PT Astra Serif" w:hAnsi="PT Astra Serif"/>
          <w:color w:val="000000" w:themeColor="text1"/>
          <w:szCs w:val="26"/>
        </w:rPr>
        <w:t>1.</w:t>
      </w:r>
      <w:r w:rsidR="005C79E1">
        <w:rPr>
          <w:rFonts w:ascii="PT Astra Serif" w:hAnsi="PT Astra Serif"/>
          <w:color w:val="000000" w:themeColor="text1"/>
          <w:szCs w:val="26"/>
        </w:rPr>
        <w:t> </w:t>
      </w:r>
      <w:r w:rsidR="00121F21" w:rsidRPr="00E615B1">
        <w:rPr>
          <w:rFonts w:ascii="PT Astra Serif" w:hAnsi="PT Astra Serif"/>
          <w:color w:val="000000" w:themeColor="text1"/>
          <w:szCs w:val="26"/>
        </w:rPr>
        <w:t xml:space="preserve">Внести в </w:t>
      </w:r>
      <w:r w:rsidR="002632FC">
        <w:rPr>
          <w:rFonts w:ascii="PT Astra Serif" w:eastAsia="MS Mincho" w:hAnsi="PT Astra Serif"/>
          <w:color w:val="000000" w:themeColor="text1"/>
          <w:szCs w:val="26"/>
          <w:lang w:eastAsia="ja-JP"/>
        </w:rPr>
        <w:t>п</w:t>
      </w:r>
      <w:r w:rsidR="002632FC" w:rsidRPr="002632FC">
        <w:rPr>
          <w:rFonts w:ascii="PT Astra Serif" w:eastAsia="MS Mincho" w:hAnsi="PT Astra Serif"/>
          <w:color w:val="000000" w:themeColor="text1"/>
          <w:szCs w:val="26"/>
          <w:lang w:eastAsia="ja-JP"/>
        </w:rPr>
        <w:t>остановление Администрации Томск</w:t>
      </w:r>
      <w:r w:rsidR="002632FC">
        <w:rPr>
          <w:rFonts w:ascii="PT Astra Serif" w:eastAsia="MS Mincho" w:hAnsi="PT Astra Serif"/>
          <w:color w:val="000000" w:themeColor="text1"/>
          <w:szCs w:val="26"/>
          <w:lang w:eastAsia="ja-JP"/>
        </w:rPr>
        <w:t xml:space="preserve">ой области от 10.03.2023 </w:t>
      </w:r>
      <w:r w:rsidR="005C79E1">
        <w:rPr>
          <w:rFonts w:ascii="PT Astra Serif" w:eastAsia="MS Mincho" w:hAnsi="PT Astra Serif"/>
          <w:color w:val="000000" w:themeColor="text1"/>
          <w:szCs w:val="26"/>
          <w:lang w:eastAsia="ja-JP"/>
        </w:rPr>
        <w:br/>
      </w:r>
      <w:r w:rsidR="002632FC">
        <w:rPr>
          <w:rFonts w:ascii="PT Astra Serif" w:eastAsia="MS Mincho" w:hAnsi="PT Astra Serif"/>
          <w:color w:val="000000" w:themeColor="text1"/>
          <w:szCs w:val="26"/>
          <w:lang w:eastAsia="ja-JP"/>
        </w:rPr>
        <w:t>№ 111а «</w:t>
      </w:r>
      <w:r w:rsidR="002632FC" w:rsidRPr="002632FC">
        <w:rPr>
          <w:rFonts w:ascii="PT Astra Serif" w:eastAsia="MS Mincho" w:hAnsi="PT Astra Serif"/>
          <w:color w:val="000000" w:themeColor="text1"/>
          <w:szCs w:val="26"/>
          <w:lang w:eastAsia="ja-JP"/>
        </w:rPr>
        <w:t xml:space="preserve">Об утверждении ведомственной целевой программы </w:t>
      </w:r>
      <w:r w:rsidR="00352A47">
        <w:rPr>
          <w:rFonts w:ascii="PT Astra Serif" w:eastAsia="MS Mincho" w:hAnsi="PT Astra Serif"/>
          <w:color w:val="000000" w:themeColor="text1"/>
          <w:szCs w:val="26"/>
          <w:lang w:eastAsia="ja-JP"/>
        </w:rPr>
        <w:t>«</w:t>
      </w:r>
      <w:r w:rsidR="002632FC" w:rsidRPr="002632FC">
        <w:rPr>
          <w:rFonts w:ascii="PT Astra Serif" w:eastAsia="MS Mincho" w:hAnsi="PT Astra Serif"/>
          <w:color w:val="000000" w:themeColor="text1"/>
          <w:szCs w:val="26"/>
          <w:lang w:eastAsia="ja-JP"/>
        </w:rPr>
        <w:t>Развитие</w:t>
      </w:r>
      <w:r w:rsidR="002632FC">
        <w:rPr>
          <w:rFonts w:ascii="PT Astra Serif" w:eastAsia="MS Mincho" w:hAnsi="PT Astra Serif"/>
          <w:color w:val="000000" w:themeColor="text1"/>
          <w:szCs w:val="26"/>
          <w:lang w:eastAsia="ja-JP"/>
        </w:rPr>
        <w:t xml:space="preserve"> внешних связей Томской области</w:t>
      </w:r>
      <w:r w:rsidR="00D7518C" w:rsidRPr="00E615B1">
        <w:rPr>
          <w:rFonts w:ascii="PT Astra Serif" w:hAnsi="PT Astra Serif"/>
          <w:color w:val="000000" w:themeColor="text1"/>
          <w:szCs w:val="26"/>
        </w:rPr>
        <w:t>»</w:t>
      </w:r>
      <w:r w:rsidR="00352A47">
        <w:rPr>
          <w:rFonts w:ascii="PT Astra Serif" w:hAnsi="PT Astra Serif"/>
          <w:color w:val="000000" w:themeColor="text1"/>
          <w:szCs w:val="26"/>
        </w:rPr>
        <w:t xml:space="preserve"> </w:t>
      </w:r>
      <w:r w:rsidR="00121F21" w:rsidRPr="00E615B1">
        <w:rPr>
          <w:rFonts w:ascii="PT Astra Serif" w:hAnsi="PT Astra Serif"/>
          <w:color w:val="000000" w:themeColor="text1"/>
          <w:szCs w:val="26"/>
        </w:rPr>
        <w:t>(</w:t>
      </w:r>
      <w:r w:rsidR="00DF370C">
        <w:rPr>
          <w:rFonts w:ascii="PT Astra Serif" w:hAnsi="PT Astra Serif"/>
          <w:color w:val="000000" w:themeColor="text1"/>
          <w:szCs w:val="26"/>
        </w:rPr>
        <w:t>«Собрание законодательства Томской области», 2023, №</w:t>
      </w:r>
      <w:r w:rsidR="005C79E1">
        <w:rPr>
          <w:rFonts w:ascii="PT Astra Serif" w:hAnsi="PT Astra Serif"/>
          <w:color w:val="000000" w:themeColor="text1"/>
          <w:szCs w:val="26"/>
        </w:rPr>
        <w:t> </w:t>
      </w:r>
      <w:r w:rsidR="00DF370C">
        <w:rPr>
          <w:rFonts w:ascii="PT Astra Serif" w:hAnsi="PT Astra Serif"/>
          <w:color w:val="000000" w:themeColor="text1"/>
          <w:szCs w:val="26"/>
        </w:rPr>
        <w:t>3/2 (311</w:t>
      </w:r>
      <w:r w:rsidR="00121F21" w:rsidRPr="00E615B1">
        <w:rPr>
          <w:rFonts w:ascii="PT Astra Serif" w:hAnsi="PT Astra Serif"/>
          <w:color w:val="000000" w:themeColor="text1"/>
          <w:szCs w:val="26"/>
        </w:rPr>
        <w:t>)</w:t>
      </w:r>
      <w:r w:rsidR="00DF370C">
        <w:rPr>
          <w:rFonts w:ascii="PT Astra Serif" w:hAnsi="PT Astra Serif"/>
          <w:color w:val="000000" w:themeColor="text1"/>
          <w:szCs w:val="26"/>
        </w:rPr>
        <w:t>, том 3, ст. 328)</w:t>
      </w:r>
      <w:r w:rsidR="00121F21" w:rsidRPr="00E615B1">
        <w:rPr>
          <w:rFonts w:ascii="PT Astra Serif" w:hAnsi="PT Astra Serif"/>
          <w:color w:val="000000" w:themeColor="text1"/>
          <w:szCs w:val="26"/>
        </w:rPr>
        <w:t xml:space="preserve"> следующие изменения:</w:t>
      </w:r>
    </w:p>
    <w:p w:rsidR="005A2D55" w:rsidRPr="00E615B1" w:rsidRDefault="005A2D55" w:rsidP="005C79E1">
      <w:pPr>
        <w:pStyle w:val="ConsPlusNormal"/>
        <w:ind w:firstLine="709"/>
        <w:jc w:val="both"/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</w:pPr>
      <w:r w:rsidRPr="00E615B1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 xml:space="preserve">в </w:t>
      </w:r>
      <w:r w:rsidR="00352A47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>ведомственной целевой</w:t>
      </w:r>
      <w:r w:rsidRPr="00E615B1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 xml:space="preserve"> </w:t>
      </w:r>
      <w:hyperlink r:id="rId9" w:history="1">
        <w:r w:rsidRPr="00E615B1">
          <w:rPr>
            <w:rStyle w:val="af3"/>
            <w:rFonts w:ascii="PT Astra Serif" w:eastAsiaTheme="minorHAnsi" w:hAnsi="PT Astra Serif" w:cs="Times New Roman"/>
            <w:color w:val="000000" w:themeColor="text1"/>
            <w:sz w:val="26"/>
            <w:szCs w:val="26"/>
            <w:u w:val="none"/>
            <w:lang w:eastAsia="en-US"/>
          </w:rPr>
          <w:t>программе</w:t>
        </w:r>
      </w:hyperlink>
      <w:r w:rsidRPr="00E615B1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 xml:space="preserve"> </w:t>
      </w:r>
      <w:r w:rsidRPr="00E615B1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="00352A47" w:rsidRPr="00352A47">
        <w:rPr>
          <w:rFonts w:ascii="PT Astra Serif" w:hAnsi="PT Astra Serif" w:cs="Times New Roman"/>
          <w:color w:val="000000" w:themeColor="text1"/>
          <w:sz w:val="26"/>
          <w:szCs w:val="26"/>
        </w:rPr>
        <w:t>Развитие внешних связей Томской области</w:t>
      </w:r>
      <w:r w:rsidRPr="00E615B1"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Pr="00E615B1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 xml:space="preserve">, утвержденной указанным постановлением (далее </w:t>
      </w:r>
      <w:r w:rsidR="005C79E1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>–</w:t>
      </w:r>
      <w:r w:rsidR="00352A47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 xml:space="preserve"> </w:t>
      </w:r>
      <w:r w:rsidRPr="00E615B1">
        <w:rPr>
          <w:rFonts w:ascii="PT Astra Serif" w:eastAsiaTheme="minorHAnsi" w:hAnsi="PT Astra Serif" w:cs="Times New Roman"/>
          <w:color w:val="000000" w:themeColor="text1"/>
          <w:sz w:val="26"/>
          <w:szCs w:val="26"/>
          <w:lang w:eastAsia="en-US"/>
        </w:rPr>
        <w:t>программа):</w:t>
      </w:r>
    </w:p>
    <w:p w:rsidR="005A2D55" w:rsidRDefault="005C79E1" w:rsidP="005C79E1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  <w:lang w:val="ru-RU"/>
        </w:rPr>
        <w:t>1) </w:t>
      </w:r>
      <w:r w:rsidR="005A2D55" w:rsidRPr="003A7798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 xml:space="preserve">паспорт программы </w:t>
      </w:r>
      <w:r w:rsidR="005A2D55" w:rsidRPr="003A7798">
        <w:rPr>
          <w:rFonts w:ascii="PT Astra Serif" w:hAnsi="PT Astra Serif"/>
          <w:color w:val="000000" w:themeColor="text1"/>
          <w:sz w:val="26"/>
          <w:szCs w:val="26"/>
        </w:rPr>
        <w:t xml:space="preserve">изложить в новой редакции согласно приложению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="005A2D55" w:rsidRPr="003A7798">
        <w:rPr>
          <w:rFonts w:ascii="PT Astra Serif" w:hAnsi="PT Astra Serif"/>
          <w:color w:val="000000" w:themeColor="text1"/>
          <w:sz w:val="26"/>
          <w:szCs w:val="26"/>
        </w:rPr>
        <w:t>к настоящему постановлению;</w:t>
      </w:r>
    </w:p>
    <w:p w:rsidR="00C96B83" w:rsidRDefault="005C79E1" w:rsidP="005C79E1">
      <w:pPr>
        <w:pStyle w:val="ConsPlusNormal"/>
        <w:ind w:firstLine="709"/>
        <w:jc w:val="both"/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</w:pPr>
      <w:r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  <w:lang w:val="ru-RU"/>
        </w:rPr>
        <w:t>2) </w:t>
      </w:r>
      <w:r w:rsidR="00C96B83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>раздел 2 «</w:t>
      </w:r>
      <w:r w:rsidR="00C96B83" w:rsidRPr="00C96B83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>Описание методик расчета показателей</w:t>
      </w:r>
      <w:r w:rsidR="00C96B83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 xml:space="preserve"> </w:t>
      </w:r>
      <w:r w:rsidR="00C96B83" w:rsidRPr="00C96B83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>непосредственного результата (мероприятий ВЦП)</w:t>
      </w:r>
      <w:r w:rsidR="00C96B83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 xml:space="preserve">» дополнить </w:t>
      </w:r>
      <w:r w:rsidR="00DF370C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>строками</w:t>
      </w:r>
      <w:r w:rsidR="00C96B83"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  <w:t>:</w:t>
      </w:r>
    </w:p>
    <w:p w:rsidR="00C96B83" w:rsidRDefault="00C96B83" w:rsidP="00C96B83">
      <w:pPr>
        <w:pStyle w:val="ConsPlusNormal"/>
        <w:ind w:left="993"/>
        <w:jc w:val="both"/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1418"/>
        <w:gridCol w:w="1559"/>
        <w:gridCol w:w="1644"/>
        <w:gridCol w:w="1758"/>
      </w:tblGrid>
      <w:tr w:rsidR="00C96B83" w:rsidRPr="00D017CF" w:rsidTr="005C79E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83" w:rsidRPr="00C96B83" w:rsidRDefault="004D4862" w:rsidP="00C96B83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C96B83" w:rsidRPr="00D017CF">
              <w:rPr>
                <w:rFonts w:ascii="PT Astra Serif" w:hAnsi="PT Astra Serif"/>
              </w:rPr>
              <w:t xml:space="preserve">. </w:t>
            </w:r>
            <w:r w:rsidR="00C96B83">
              <w:rPr>
                <w:rFonts w:ascii="PT Astra Serif" w:hAnsi="PT Astra Serif"/>
              </w:rPr>
              <w:t>К</w:t>
            </w:r>
            <w:r w:rsidR="00C96B83" w:rsidRPr="00C96B83">
              <w:rPr>
                <w:rFonts w:ascii="PT Astra Serif" w:hAnsi="PT Astra Serif"/>
              </w:rPr>
              <w:t xml:space="preserve">оличество проведенных </w:t>
            </w:r>
            <w:r w:rsidR="00D446AA">
              <w:rPr>
                <w:rFonts w:ascii="PT Astra Serif" w:hAnsi="PT Astra Serif"/>
              </w:rPr>
              <w:t>на территории Томской области</w:t>
            </w:r>
            <w:r w:rsidR="00D446AA" w:rsidRPr="00C96B83">
              <w:rPr>
                <w:rFonts w:ascii="PT Astra Serif" w:hAnsi="PT Astra Serif"/>
              </w:rPr>
              <w:t xml:space="preserve"> </w:t>
            </w:r>
            <w:r w:rsidR="00C96B83" w:rsidRPr="00C96B83">
              <w:rPr>
                <w:rFonts w:ascii="PT Astra Serif" w:hAnsi="PT Astra Serif"/>
              </w:rPr>
              <w:t>мероприятий</w:t>
            </w:r>
            <w:r w:rsidR="00C96B83">
              <w:rPr>
                <w:rFonts w:ascii="PT Astra Serif" w:hAnsi="PT Astra Serif"/>
              </w:rPr>
              <w:t xml:space="preserve"> </w:t>
            </w:r>
            <w:proofErr w:type="gramStart"/>
            <w:r w:rsidR="00C96B83" w:rsidRPr="00C96B83">
              <w:rPr>
                <w:rFonts w:ascii="PT Astra Serif" w:hAnsi="PT Astra Serif"/>
              </w:rPr>
              <w:t>Международного</w:t>
            </w:r>
            <w:proofErr w:type="gramEnd"/>
            <w:r w:rsidR="00C96B83" w:rsidRPr="00C96B83">
              <w:rPr>
                <w:rFonts w:ascii="PT Astra Serif" w:hAnsi="PT Astra Serif"/>
              </w:rPr>
              <w:t xml:space="preserve"> </w:t>
            </w:r>
          </w:p>
          <w:p w:rsidR="00C96B83" w:rsidRPr="00D017CF" w:rsidRDefault="00C96B83" w:rsidP="00D446AA">
            <w:pPr>
              <w:pStyle w:val="ConsPlusNormal"/>
              <w:rPr>
                <w:rFonts w:ascii="PT Astra Serif" w:hAnsi="PT Astra Serif"/>
              </w:rPr>
            </w:pPr>
            <w:r w:rsidRPr="00C96B83">
              <w:rPr>
                <w:rFonts w:ascii="PT Astra Serif" w:hAnsi="PT Astra Serif"/>
              </w:rPr>
              <w:t xml:space="preserve">дискуссионного </w:t>
            </w:r>
            <w:r>
              <w:rPr>
                <w:rFonts w:ascii="PT Astra Serif" w:hAnsi="PT Astra Serif"/>
              </w:rPr>
              <w:t xml:space="preserve">клуба «Валдай»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83" w:rsidRPr="00D017CF" w:rsidRDefault="00C96B83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83" w:rsidRPr="00D017CF" w:rsidRDefault="00C96B83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83" w:rsidRPr="00D017CF" w:rsidRDefault="00C96B83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подсчет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83" w:rsidRPr="00D017CF" w:rsidRDefault="00DF370C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ведомственная </w:t>
            </w:r>
            <w:r w:rsidR="00C96B83">
              <w:rPr>
                <w:rFonts w:ascii="PT Astra Serif" w:hAnsi="PT Astra Serif"/>
              </w:rPr>
              <w:t>статистика</w:t>
            </w:r>
          </w:p>
        </w:tc>
      </w:tr>
      <w:tr w:rsidR="00DA51DF" w:rsidRPr="00D017CF" w:rsidTr="005C79E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1DF" w:rsidRPr="00C96B83" w:rsidRDefault="00DA51DF" w:rsidP="00DA51D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8. Количество участников мероприятий </w:t>
            </w:r>
            <w:proofErr w:type="gramStart"/>
            <w:r w:rsidRPr="00C96B83">
              <w:rPr>
                <w:rFonts w:ascii="PT Astra Serif" w:hAnsi="PT Astra Serif"/>
              </w:rPr>
              <w:t>Международного</w:t>
            </w:r>
            <w:proofErr w:type="gramEnd"/>
            <w:r w:rsidRPr="00C96B83">
              <w:rPr>
                <w:rFonts w:ascii="PT Astra Serif" w:hAnsi="PT Astra Serif"/>
              </w:rPr>
              <w:t xml:space="preserve"> </w:t>
            </w:r>
          </w:p>
          <w:p w:rsidR="00DA51DF" w:rsidRDefault="00DA51DF" w:rsidP="00DA51DF">
            <w:pPr>
              <w:pStyle w:val="ConsPlusNormal"/>
              <w:rPr>
                <w:rFonts w:ascii="PT Astra Serif" w:hAnsi="PT Astra Serif"/>
              </w:rPr>
            </w:pPr>
            <w:r w:rsidRPr="00C96B83">
              <w:rPr>
                <w:rFonts w:ascii="PT Astra Serif" w:hAnsi="PT Astra Serif"/>
              </w:rPr>
              <w:t xml:space="preserve">дискуссионного </w:t>
            </w:r>
            <w:r>
              <w:rPr>
                <w:rFonts w:ascii="PT Astra Serif" w:hAnsi="PT Astra Serif"/>
              </w:rPr>
              <w:t>клуба «Валдай»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1DF" w:rsidRPr="00D017CF" w:rsidRDefault="00DA51DF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1DF" w:rsidRPr="00D017CF" w:rsidRDefault="00767744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1DF" w:rsidRDefault="00DA51DF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подсчет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1DF" w:rsidRDefault="00DF370C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="00DA51DF">
              <w:rPr>
                <w:rFonts w:ascii="PT Astra Serif" w:hAnsi="PT Astra Serif"/>
              </w:rPr>
              <w:t>едомственная статистика</w:t>
            </w:r>
            <w:r>
              <w:rPr>
                <w:rFonts w:ascii="PT Astra Serif" w:hAnsi="PT Astra Serif"/>
              </w:rPr>
              <w:t>»;</w:t>
            </w:r>
          </w:p>
        </w:tc>
      </w:tr>
    </w:tbl>
    <w:p w:rsidR="00C96B83" w:rsidRDefault="00C96B83" w:rsidP="00C96B83">
      <w:pPr>
        <w:pStyle w:val="ConsPlusNormal"/>
        <w:ind w:left="993"/>
        <w:jc w:val="both"/>
        <w:rPr>
          <w:rStyle w:val="20"/>
          <w:rFonts w:ascii="PT Astra Serif" w:hAnsi="PT Astra Serif"/>
          <w:b w:val="0"/>
          <w:i w:val="0"/>
          <w:color w:val="000000" w:themeColor="text1"/>
          <w:sz w:val="26"/>
          <w:szCs w:val="26"/>
        </w:rPr>
      </w:pPr>
    </w:p>
    <w:p w:rsidR="00DF370C" w:rsidRDefault="00C96B83" w:rsidP="00131A5F">
      <w:pPr>
        <w:pStyle w:val="ConsPlusNormal"/>
        <w:spacing w:after="12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8804DA">
        <w:rPr>
          <w:rFonts w:ascii="PT Astra Serif" w:hAnsi="PT Astra Serif"/>
          <w:color w:val="000000" w:themeColor="text1"/>
          <w:sz w:val="26"/>
          <w:szCs w:val="26"/>
        </w:rPr>
        <w:t xml:space="preserve">) раздел 5 «Мероприятия ВЦП» </w:t>
      </w:r>
    </w:p>
    <w:p w:rsidR="005A2D55" w:rsidRDefault="00DF370C" w:rsidP="00131A5F">
      <w:pPr>
        <w:pStyle w:val="ConsPlusNormal"/>
        <w:spacing w:after="12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после строки:</w:t>
      </w:r>
    </w:p>
    <w:p w:rsidR="008804DA" w:rsidRDefault="008804DA" w:rsidP="00131A5F">
      <w:pPr>
        <w:pStyle w:val="ConsPlusNormal"/>
        <w:spacing w:after="12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  <w:sectPr w:rsidR="008804DA" w:rsidSect="005C79E1">
          <w:headerReference w:type="even" r:id="rId10"/>
          <w:headerReference w:type="default" r:id="rId11"/>
          <w:headerReference w:type="first" r:id="rId12"/>
          <w:type w:val="nextColumn"/>
          <w:pgSz w:w="11905" w:h="16838"/>
          <w:pgMar w:top="2385" w:right="848" w:bottom="1134" w:left="1701" w:header="454" w:footer="0" w:gutter="0"/>
          <w:pgNumType w:start="1"/>
          <w:cols w:space="720"/>
          <w:titlePg/>
          <w:docGrid w:linePitch="354"/>
        </w:sectPr>
      </w:pPr>
    </w:p>
    <w:tbl>
      <w:tblPr>
        <w:tblW w:w="15593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842"/>
        <w:gridCol w:w="1276"/>
        <w:gridCol w:w="1134"/>
        <w:gridCol w:w="1559"/>
        <w:gridCol w:w="1418"/>
        <w:gridCol w:w="850"/>
        <w:gridCol w:w="851"/>
        <w:gridCol w:w="850"/>
        <w:gridCol w:w="1276"/>
        <w:gridCol w:w="425"/>
        <w:gridCol w:w="567"/>
        <w:gridCol w:w="709"/>
        <w:gridCol w:w="709"/>
      </w:tblGrid>
      <w:tr w:rsidR="005C79E1" w:rsidRPr="00D017CF" w:rsidTr="005C79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C79E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>«</w:t>
            </w:r>
            <w:r w:rsidRPr="005F5B1F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 xml:space="preserve">Участие Томской области в деятельности </w:t>
            </w:r>
            <w:proofErr w:type="spellStart"/>
            <w:proofErr w:type="gramStart"/>
            <w:r w:rsidRPr="005F5B1F">
              <w:rPr>
                <w:rFonts w:ascii="PT Astra Serif" w:hAnsi="PT Astra Serif"/>
                <w:sz w:val="24"/>
                <w:szCs w:val="24"/>
              </w:rPr>
              <w:t>Межрегио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>нальной</w:t>
            </w:r>
            <w:proofErr w:type="spellEnd"/>
            <w:proofErr w:type="gram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ассоциации «Сибирское соглашение»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 xml:space="preserve">Реализация прав и обязанностей </w:t>
            </w:r>
            <w:proofErr w:type="gramStart"/>
            <w:r w:rsidRPr="005F5B1F">
              <w:rPr>
                <w:rFonts w:ascii="PT Astra Serif" w:hAnsi="PT Astra Serif"/>
                <w:sz w:val="24"/>
                <w:szCs w:val="24"/>
              </w:rPr>
              <w:t>ассоциирован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F5B1F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proofErr w:type="gram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члена </w:t>
            </w:r>
            <w:proofErr w:type="spellStart"/>
            <w:r w:rsidRPr="005F5B1F">
              <w:rPr>
                <w:rFonts w:ascii="PT Astra Serif" w:hAnsi="PT Astra Serif"/>
                <w:sz w:val="24"/>
                <w:szCs w:val="24"/>
              </w:rPr>
              <w:t>Межрегиональ</w:t>
            </w:r>
            <w:proofErr w:type="spellEnd"/>
            <w:r w:rsidR="005C79E1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 xml:space="preserve">ной ассоциации 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«</w:t>
            </w:r>
            <w:r w:rsidRPr="005F5B1F">
              <w:rPr>
                <w:rFonts w:ascii="PT Astra Serif" w:hAnsi="PT Astra Serif"/>
                <w:sz w:val="24"/>
                <w:szCs w:val="24"/>
              </w:rPr>
              <w:t>Сибирское соглашение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»</w:t>
            </w:r>
            <w:r w:rsidRPr="005F5B1F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A27632">
              <w:rPr>
                <w:rFonts w:ascii="PT Astra Serif" w:hAnsi="PT Astra Serif"/>
                <w:sz w:val="24"/>
                <w:szCs w:val="24"/>
              </w:rPr>
              <w:br/>
            </w:r>
            <w:r w:rsidRPr="005F5B1F">
              <w:rPr>
                <w:rFonts w:ascii="PT Astra Serif" w:hAnsi="PT Astra Serif"/>
                <w:sz w:val="24"/>
                <w:szCs w:val="24"/>
              </w:rPr>
              <w:t>в том числе по уплате членских взносов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01/2023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12/2025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F5B1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 xml:space="preserve">Департамент </w:t>
            </w:r>
            <w:proofErr w:type="spellStart"/>
            <w:proofErr w:type="gramStart"/>
            <w:r w:rsidRPr="005F5B1F">
              <w:rPr>
                <w:rFonts w:ascii="PT Astra Serif" w:hAnsi="PT Astra Serif"/>
                <w:sz w:val="24"/>
                <w:szCs w:val="24"/>
              </w:rPr>
              <w:t>международ</w:t>
            </w:r>
            <w:r w:rsidR="005F5B1F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proofErr w:type="spellStart"/>
            <w:r w:rsidRPr="005F5B1F">
              <w:rPr>
                <w:rFonts w:ascii="PT Astra Serif" w:hAnsi="PT Astra Serif"/>
                <w:sz w:val="24"/>
                <w:szCs w:val="24"/>
              </w:rPr>
              <w:t>региональ</w:t>
            </w:r>
            <w:r w:rsidR="005F5B1F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связей </w:t>
            </w:r>
            <w:proofErr w:type="spellStart"/>
            <w:r w:rsidRPr="005F5B1F">
              <w:rPr>
                <w:rFonts w:ascii="PT Astra Serif" w:hAnsi="PT Astra Serif"/>
                <w:sz w:val="24"/>
                <w:szCs w:val="24"/>
              </w:rPr>
              <w:t>Администра</w:t>
            </w:r>
            <w:r w:rsidR="005F5B1F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>ции</w:t>
            </w:r>
            <w:proofErr w:type="spell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0113</w:t>
            </w:r>
          </w:p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0126100340</w:t>
            </w:r>
          </w:p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5662,3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5115,2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5115,2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показатель объема:</w:t>
            </w:r>
          </w:p>
          <w:p w:rsidR="00DF370C" w:rsidRPr="005F5B1F" w:rsidRDefault="00DF370C" w:rsidP="00500C5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5F5B1F">
              <w:rPr>
                <w:rFonts w:ascii="PT Astra Serif" w:hAnsi="PT Astra Serif"/>
                <w:sz w:val="24"/>
                <w:szCs w:val="24"/>
              </w:rPr>
              <w:t>количес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>тво</w:t>
            </w:r>
            <w:proofErr w:type="spellEnd"/>
            <w:proofErr w:type="gram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уплачен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F5B1F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членских взносов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C79E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C79E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C79E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0C" w:rsidRPr="005F5B1F" w:rsidRDefault="00DF370C" w:rsidP="005C79E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1</w:t>
            </w:r>
            <w:r w:rsidR="00A27632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8804DA" w:rsidRPr="005F5B1F" w:rsidRDefault="008804DA" w:rsidP="005F5B1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12"/>
          <w:szCs w:val="12"/>
        </w:rPr>
      </w:pPr>
    </w:p>
    <w:p w:rsidR="00DF370C" w:rsidRDefault="00DF370C" w:rsidP="005F5B1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дополнить строкой:</w:t>
      </w:r>
    </w:p>
    <w:tbl>
      <w:tblPr>
        <w:tblW w:w="15593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1843"/>
        <w:gridCol w:w="1134"/>
        <w:gridCol w:w="992"/>
        <w:gridCol w:w="1560"/>
        <w:gridCol w:w="1417"/>
        <w:gridCol w:w="992"/>
        <w:gridCol w:w="850"/>
        <w:gridCol w:w="851"/>
        <w:gridCol w:w="1560"/>
        <w:gridCol w:w="425"/>
        <w:gridCol w:w="709"/>
        <w:gridCol w:w="425"/>
        <w:gridCol w:w="567"/>
      </w:tblGrid>
      <w:tr w:rsidR="001B6B3B" w:rsidRPr="00D017CF" w:rsidTr="001B6B3B">
        <w:trPr>
          <w:trHeight w:val="12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8804DA" w:rsidP="00DA32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6</w:t>
            </w:r>
            <w:r w:rsidR="00DF370C" w:rsidRPr="005F5B1F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«</w:t>
            </w:r>
            <w:r w:rsidR="00DA32CE" w:rsidRPr="005F5B1F">
              <w:rPr>
                <w:rFonts w:ascii="PT Astra Serif" w:hAnsi="PT Astra Serif"/>
                <w:sz w:val="24"/>
                <w:szCs w:val="24"/>
              </w:rPr>
              <w:t>7</w:t>
            </w:r>
            <w:r w:rsidRPr="005F5B1F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1" w:rsidRPr="005F5B1F" w:rsidRDefault="003C0597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Организация п</w:t>
            </w:r>
            <w:r w:rsidR="00DA51DF" w:rsidRPr="005F5B1F">
              <w:rPr>
                <w:rFonts w:ascii="PT Astra Serif" w:hAnsi="PT Astra Serif"/>
                <w:sz w:val="24"/>
                <w:szCs w:val="24"/>
              </w:rPr>
              <w:t>одготовк</w:t>
            </w:r>
            <w:r w:rsidRPr="005F5B1F">
              <w:rPr>
                <w:rFonts w:ascii="PT Astra Serif" w:hAnsi="PT Astra Serif"/>
                <w:sz w:val="24"/>
                <w:szCs w:val="24"/>
              </w:rPr>
              <w:t>и</w:t>
            </w:r>
            <w:r w:rsidR="00DA51DF" w:rsidRPr="005F5B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и </w:t>
            </w:r>
            <w:r w:rsidRPr="005F5B1F">
              <w:rPr>
                <w:rFonts w:ascii="PT Astra Serif" w:hAnsi="PT Astra Serif"/>
                <w:sz w:val="24"/>
                <w:szCs w:val="24"/>
              </w:rPr>
              <w:t>проведения</w:t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br/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в Томской области III </w:t>
            </w:r>
            <w:proofErr w:type="gramStart"/>
            <w:r w:rsidR="00947841" w:rsidRPr="005F5B1F">
              <w:rPr>
                <w:rFonts w:ascii="PT Astra Serif" w:hAnsi="PT Astra Serif"/>
                <w:sz w:val="24"/>
                <w:szCs w:val="24"/>
              </w:rPr>
              <w:t>Центрально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>азиатской</w:t>
            </w:r>
            <w:proofErr w:type="gramEnd"/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 конференции </w:t>
            </w:r>
            <w:proofErr w:type="spellStart"/>
            <w:r w:rsidR="00947841" w:rsidRPr="005F5B1F">
              <w:rPr>
                <w:rFonts w:ascii="PT Astra Serif" w:hAnsi="PT Astra Serif"/>
                <w:sz w:val="24"/>
                <w:szCs w:val="24"/>
              </w:rPr>
              <w:t>Международ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8804DA" w:rsidRPr="005F5B1F" w:rsidRDefault="00947841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5F5B1F">
              <w:rPr>
                <w:rFonts w:ascii="PT Astra Serif" w:hAnsi="PT Astra Serif"/>
                <w:sz w:val="24"/>
                <w:szCs w:val="24"/>
              </w:rPr>
              <w:t>дискуссион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proofErr w:type="gram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клуба «Валдай»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1" w:rsidRPr="005F5B1F" w:rsidRDefault="00834811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F5B1F">
              <w:rPr>
                <w:rFonts w:ascii="PT Astra Serif" w:hAnsi="PT Astra Serif"/>
                <w:sz w:val="24"/>
                <w:szCs w:val="24"/>
              </w:rPr>
              <w:t>Предоставлениес</w:t>
            </w:r>
            <w:r w:rsidR="00DA51DF" w:rsidRPr="005F5B1F">
              <w:rPr>
                <w:rFonts w:ascii="PT Astra Serif" w:hAnsi="PT Astra Serif"/>
                <w:sz w:val="24"/>
                <w:szCs w:val="24"/>
              </w:rPr>
              <w:t>убсиди</w:t>
            </w:r>
            <w:r w:rsidRPr="005F5B1F">
              <w:rPr>
                <w:rFonts w:ascii="PT Astra Serif" w:hAnsi="PT Astra Serif"/>
                <w:sz w:val="24"/>
                <w:szCs w:val="24"/>
              </w:rPr>
              <w:t>и</w:t>
            </w:r>
            <w:proofErr w:type="spellEnd"/>
            <w:r w:rsidR="003C0597" w:rsidRPr="005F5B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br/>
            </w:r>
            <w:r w:rsidR="00DA51DF" w:rsidRPr="005F5B1F">
              <w:rPr>
                <w:rFonts w:ascii="PT Astra Serif" w:hAnsi="PT Astra Serif"/>
                <w:sz w:val="24"/>
                <w:szCs w:val="24"/>
              </w:rPr>
              <w:t xml:space="preserve">Союзу «Торгово-промышленная палата Томской области» 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br/>
            </w:r>
            <w:r w:rsidR="00DA51DF" w:rsidRPr="005F5B1F">
              <w:rPr>
                <w:rFonts w:ascii="PT Astra Serif" w:hAnsi="PT Astra Serif"/>
                <w:sz w:val="24"/>
                <w:szCs w:val="24"/>
              </w:rPr>
              <w:t xml:space="preserve">на </w:t>
            </w:r>
            <w:r w:rsidR="008226A2" w:rsidRPr="005F5B1F">
              <w:rPr>
                <w:rFonts w:ascii="PT Astra Serif" w:hAnsi="PT Astra Serif"/>
                <w:sz w:val="24"/>
                <w:szCs w:val="24"/>
              </w:rPr>
              <w:t>подготовку</w:t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27632">
              <w:rPr>
                <w:rFonts w:ascii="PT Astra Serif" w:hAnsi="PT Astra Serif"/>
                <w:sz w:val="24"/>
                <w:szCs w:val="24"/>
              </w:rPr>
              <w:br/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и проведение 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br/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в Томской области III </w:t>
            </w:r>
            <w:proofErr w:type="gramStart"/>
            <w:r w:rsidR="00947841" w:rsidRPr="005F5B1F">
              <w:rPr>
                <w:rFonts w:ascii="PT Astra Serif" w:hAnsi="PT Astra Serif"/>
                <w:sz w:val="24"/>
                <w:szCs w:val="24"/>
              </w:rPr>
              <w:t>Центрально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>азиатской</w:t>
            </w:r>
            <w:proofErr w:type="gramEnd"/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 конференции </w:t>
            </w:r>
            <w:proofErr w:type="spellStart"/>
            <w:r w:rsidR="00947841" w:rsidRPr="005F5B1F">
              <w:rPr>
                <w:rFonts w:ascii="PT Astra Serif" w:hAnsi="PT Astra Serif"/>
                <w:sz w:val="24"/>
                <w:szCs w:val="24"/>
              </w:rPr>
              <w:t>Международ</w:t>
            </w:r>
            <w:r w:rsidR="005C79E1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8804DA" w:rsidRPr="005F5B1F" w:rsidRDefault="00947841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дискуссионного клуба «Валдай»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8804DA" w:rsidP="00947841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01/2023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8804DA" w:rsidP="00DA32C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12/202</w:t>
            </w:r>
            <w:r w:rsidR="00DA32CE" w:rsidRPr="005F5B1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8804DA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 xml:space="preserve">Департамент </w:t>
            </w:r>
            <w:proofErr w:type="spellStart"/>
            <w:proofErr w:type="gramStart"/>
            <w:r w:rsidRPr="005F5B1F">
              <w:rPr>
                <w:rFonts w:ascii="PT Astra Serif" w:hAnsi="PT Astra Serif"/>
                <w:sz w:val="24"/>
                <w:szCs w:val="24"/>
              </w:rPr>
              <w:t>международ</w:t>
            </w:r>
            <w:r w:rsidR="005F5B1F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proofErr w:type="spellStart"/>
            <w:r w:rsidRPr="005F5B1F">
              <w:rPr>
                <w:rFonts w:ascii="PT Astra Serif" w:hAnsi="PT Astra Serif"/>
                <w:sz w:val="24"/>
                <w:szCs w:val="24"/>
              </w:rPr>
              <w:t>региональ</w:t>
            </w:r>
            <w:r w:rsidR="005F5B1F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связей </w:t>
            </w:r>
            <w:proofErr w:type="spellStart"/>
            <w:r w:rsidRPr="005F5B1F">
              <w:rPr>
                <w:rFonts w:ascii="PT Astra Serif" w:hAnsi="PT Astra Serif"/>
                <w:sz w:val="24"/>
                <w:szCs w:val="24"/>
              </w:rPr>
              <w:t>Администра</w:t>
            </w:r>
            <w:r w:rsidR="005F5B1F" w:rsidRP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>ции</w:t>
            </w:r>
            <w:proofErr w:type="spell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8804DA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01</w:t>
            </w:r>
            <w:r w:rsidR="00D446AA" w:rsidRPr="005F5B1F">
              <w:rPr>
                <w:rFonts w:ascii="PT Astra Serif" w:hAnsi="PT Astra Serif"/>
                <w:sz w:val="24"/>
                <w:szCs w:val="24"/>
              </w:rPr>
              <w:t>08</w:t>
            </w:r>
          </w:p>
          <w:p w:rsidR="008804DA" w:rsidRPr="005F5B1F" w:rsidRDefault="00232D05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0126104320</w:t>
            </w:r>
            <w:r w:rsidR="00D446AA" w:rsidRPr="005F5B1F">
              <w:rPr>
                <w:rFonts w:ascii="PT Astra Serif" w:hAnsi="PT Astra Serif"/>
                <w:sz w:val="24"/>
                <w:szCs w:val="24"/>
              </w:rPr>
              <w:t>630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C96B83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9500,0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947841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947841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8804DA" w:rsidP="0094784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показатель объема:</w:t>
            </w:r>
          </w:p>
          <w:p w:rsidR="00C96B83" w:rsidRPr="005F5B1F" w:rsidRDefault="008804DA" w:rsidP="00C96B8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 xml:space="preserve">проведенных </w:t>
            </w:r>
            <w:r w:rsidR="00D446AA" w:rsidRPr="005F5B1F">
              <w:rPr>
                <w:rFonts w:ascii="PT Astra Serif" w:hAnsi="PT Astra Serif"/>
                <w:sz w:val="24"/>
                <w:szCs w:val="24"/>
              </w:rPr>
              <w:t xml:space="preserve">на территории Томской области </w:t>
            </w:r>
            <w:r w:rsidR="00947841" w:rsidRPr="005F5B1F">
              <w:rPr>
                <w:rFonts w:ascii="PT Astra Serif" w:hAnsi="PT Astra Serif"/>
                <w:sz w:val="24"/>
                <w:szCs w:val="24"/>
              </w:rPr>
              <w:t>мероприятий</w:t>
            </w:r>
            <w:r w:rsidR="00C96B83" w:rsidRPr="005F5B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C96B83" w:rsidRPr="005F5B1F">
              <w:rPr>
                <w:rFonts w:ascii="PT Astra Serif" w:hAnsi="PT Astra Serif"/>
                <w:sz w:val="24"/>
                <w:szCs w:val="24"/>
              </w:rPr>
              <w:t>Между</w:t>
            </w:r>
            <w:r w:rsidR="005F5B1F">
              <w:rPr>
                <w:rFonts w:ascii="PT Astra Serif" w:hAnsi="PT Astra Serif"/>
                <w:sz w:val="24"/>
                <w:szCs w:val="24"/>
              </w:rPr>
              <w:t>-</w:t>
            </w:r>
            <w:r w:rsidR="00C96B83" w:rsidRPr="005F5B1F">
              <w:rPr>
                <w:rFonts w:ascii="PT Astra Serif" w:hAnsi="PT Astra Serif"/>
                <w:sz w:val="24"/>
                <w:szCs w:val="24"/>
              </w:rPr>
              <w:t>народного</w:t>
            </w:r>
            <w:proofErr w:type="gramEnd"/>
            <w:r w:rsidR="00C96B83" w:rsidRPr="005F5B1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B6B3B" w:rsidRDefault="00C96B83" w:rsidP="005F5B1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5F5B1F">
              <w:rPr>
                <w:rFonts w:ascii="PT Astra Serif" w:hAnsi="PT Astra Serif"/>
                <w:sz w:val="24"/>
                <w:szCs w:val="24"/>
              </w:rPr>
              <w:t>дискус</w:t>
            </w:r>
            <w:r w:rsidR="005F5B1F">
              <w:rPr>
                <w:rFonts w:ascii="PT Astra Serif" w:hAnsi="PT Astra Serif"/>
                <w:sz w:val="24"/>
                <w:szCs w:val="24"/>
              </w:rPr>
              <w:t>-</w:t>
            </w:r>
            <w:r w:rsidRPr="005F5B1F">
              <w:rPr>
                <w:rFonts w:ascii="PT Astra Serif" w:hAnsi="PT Astra Serif"/>
                <w:sz w:val="24"/>
                <w:szCs w:val="24"/>
              </w:rPr>
              <w:t>сионного</w:t>
            </w:r>
            <w:proofErr w:type="spellEnd"/>
            <w:proofErr w:type="gramEnd"/>
            <w:r w:rsidRPr="005F5B1F">
              <w:rPr>
                <w:rFonts w:ascii="PT Astra Serif" w:hAnsi="PT Astra Serif"/>
                <w:sz w:val="24"/>
                <w:szCs w:val="24"/>
              </w:rPr>
              <w:t xml:space="preserve"> клуба «Валдай»</w:t>
            </w:r>
            <w:r w:rsidR="001B6B3B">
              <w:rPr>
                <w:rFonts w:ascii="PT Astra Serif" w:hAnsi="PT Astra Serif"/>
                <w:sz w:val="24"/>
                <w:szCs w:val="24"/>
              </w:rPr>
              <w:t xml:space="preserve">; </w:t>
            </w:r>
          </w:p>
          <w:p w:rsidR="001B6B3B" w:rsidRDefault="001B6B3B" w:rsidP="005F5B1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показатель, </w:t>
            </w:r>
            <w:proofErr w:type="spellStart"/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характе-ризующий</w:t>
            </w:r>
            <w:proofErr w:type="spellEnd"/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качество:</w:t>
            </w:r>
          </w:p>
          <w:p w:rsidR="001B6B3B" w:rsidRPr="00C96B83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количество участников мероприятий </w:t>
            </w:r>
            <w:proofErr w:type="gramStart"/>
            <w:r w:rsidRPr="00C96B83">
              <w:rPr>
                <w:rFonts w:ascii="PT Astra Serif" w:hAnsi="PT Astra Serif"/>
                <w:sz w:val="24"/>
                <w:szCs w:val="24"/>
              </w:rPr>
              <w:lastRenderedPageBreak/>
              <w:t>Между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C96B83">
              <w:rPr>
                <w:rFonts w:ascii="PT Astra Serif" w:hAnsi="PT Astra Serif"/>
                <w:sz w:val="24"/>
                <w:szCs w:val="24"/>
              </w:rPr>
              <w:t>народного</w:t>
            </w:r>
            <w:proofErr w:type="gramEnd"/>
            <w:r w:rsidRPr="00C96B8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8804DA" w:rsidRPr="005F5B1F" w:rsidRDefault="001B6B3B" w:rsidP="005F5B1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C96B83">
              <w:rPr>
                <w:rFonts w:ascii="PT Astra Serif" w:hAnsi="PT Astra Serif"/>
                <w:sz w:val="24"/>
                <w:szCs w:val="24"/>
              </w:rPr>
              <w:t>дискус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C96B83">
              <w:rPr>
                <w:rFonts w:ascii="PT Astra Serif" w:hAnsi="PT Astra Serif"/>
                <w:sz w:val="24"/>
                <w:szCs w:val="24"/>
              </w:rPr>
              <w:t>сионного</w:t>
            </w:r>
            <w:proofErr w:type="spellEnd"/>
            <w:proofErr w:type="gramEnd"/>
            <w:r w:rsidRPr="00C96B83">
              <w:rPr>
                <w:rFonts w:ascii="PT Astra Serif" w:hAnsi="PT Astra Serif"/>
                <w:sz w:val="24"/>
                <w:szCs w:val="24"/>
              </w:rPr>
              <w:t xml:space="preserve"> клуба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47841">
              <w:rPr>
                <w:rFonts w:ascii="PT Astra Serif" w:hAnsi="PT Astra Serif"/>
                <w:sz w:val="24"/>
                <w:szCs w:val="24"/>
              </w:rPr>
              <w:t>«Валдай»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Default="00947841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lastRenderedPageBreak/>
              <w:t>е</w:t>
            </w:r>
            <w:r w:rsidR="008804DA" w:rsidRPr="005F5B1F">
              <w:rPr>
                <w:rFonts w:ascii="PT Astra Serif" w:hAnsi="PT Astra Serif"/>
                <w:sz w:val="24"/>
                <w:szCs w:val="24"/>
              </w:rPr>
              <w:t>д.</w:t>
            </w:r>
          </w:p>
          <w:p w:rsidR="001B6B3B" w:rsidRDefault="001B6B3B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Pr="005F5B1F" w:rsidRDefault="001B6B3B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hanging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Pr="005F5B1F" w:rsidRDefault="001B6B3B" w:rsidP="001B6B3B">
            <w:pPr>
              <w:widowControl w:val="0"/>
              <w:autoSpaceDE w:val="0"/>
              <w:autoSpaceDN w:val="0"/>
              <w:adjustRightInd w:val="0"/>
              <w:ind w:hanging="6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ед.</w:t>
            </w:r>
          </w:p>
          <w:p w:rsidR="00DA51DF" w:rsidRPr="005F5B1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947841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</w:t>
            </w: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A51DF" w:rsidRPr="005F5B1F" w:rsidRDefault="00DA51DF" w:rsidP="001B6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5F5B1F" w:rsidRDefault="00C96B83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lastRenderedPageBreak/>
              <w:t>0</w:t>
            </w:r>
          </w:p>
          <w:p w:rsidR="00767744" w:rsidRPr="005F5B1F" w:rsidRDefault="00767744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67744" w:rsidRPr="005F5B1F" w:rsidRDefault="00767744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67744" w:rsidRPr="005F5B1F" w:rsidRDefault="00767744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67744" w:rsidRPr="005F5B1F" w:rsidRDefault="00767744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67744" w:rsidRPr="005F5B1F" w:rsidRDefault="00767744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67744" w:rsidRPr="005F5B1F" w:rsidRDefault="00767744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67744" w:rsidRDefault="00767744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Pr="005F5B1F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  <w:p w:rsidR="00767744" w:rsidRPr="005F5B1F" w:rsidRDefault="00767744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67744" w:rsidRPr="005F5B1F" w:rsidRDefault="00767744" w:rsidP="00021A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Default="00C96B83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5B1F">
              <w:rPr>
                <w:rFonts w:ascii="PT Astra Serif" w:hAnsi="PT Astra Serif"/>
                <w:sz w:val="24"/>
                <w:szCs w:val="24"/>
              </w:rPr>
              <w:t>0</w:t>
            </w: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B6B3B" w:rsidRPr="005F5B1F" w:rsidRDefault="001B6B3B" w:rsidP="001B6B3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0»;</w:t>
            </w:r>
          </w:p>
        </w:tc>
      </w:tr>
    </w:tbl>
    <w:p w:rsidR="001B6B3B" w:rsidRPr="001B6B3B" w:rsidRDefault="001B6B3B" w:rsidP="001B6B3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12"/>
          <w:szCs w:val="12"/>
        </w:rPr>
      </w:pPr>
    </w:p>
    <w:p w:rsidR="008804DA" w:rsidRDefault="001B6B3B" w:rsidP="001B6B3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</w:t>
      </w:r>
      <w:r w:rsidR="008804DA">
        <w:rPr>
          <w:rFonts w:ascii="PT Astra Serif" w:hAnsi="PT Astra Serif"/>
          <w:color w:val="000000" w:themeColor="text1"/>
          <w:sz w:val="26"/>
          <w:szCs w:val="26"/>
        </w:rPr>
        <w:t>троку</w:t>
      </w:r>
    </w:p>
    <w:p w:rsidR="001B6B3B" w:rsidRPr="001B6B3B" w:rsidRDefault="001B6B3B" w:rsidP="001B6B3B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12"/>
          <w:szCs w:val="12"/>
        </w:rPr>
      </w:pPr>
    </w:p>
    <w:tbl>
      <w:tblPr>
        <w:tblW w:w="1516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647"/>
        <w:gridCol w:w="992"/>
        <w:gridCol w:w="850"/>
        <w:gridCol w:w="993"/>
        <w:gridCol w:w="992"/>
        <w:gridCol w:w="567"/>
        <w:gridCol w:w="709"/>
        <w:gridCol w:w="708"/>
        <w:gridCol w:w="709"/>
      </w:tblGrid>
      <w:tr w:rsidR="008804DA" w:rsidRPr="001B6B3B" w:rsidTr="001B6B3B">
        <w:trPr>
          <w:trHeight w:val="305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4DA" w:rsidRPr="001B6B3B" w:rsidRDefault="00DF370C" w:rsidP="00021A64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1B6B3B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8804DA" w:rsidRPr="001B6B3B">
              <w:rPr>
                <w:rFonts w:ascii="PT Astra Serif" w:hAnsi="PT Astra Serif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947841" w:rsidP="00021A64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1B6B3B">
              <w:rPr>
                <w:rFonts w:ascii="PT Astra Serif" w:hAnsi="PT Astra Serif" w:cs="Times New Roman"/>
                <w:sz w:val="24"/>
                <w:szCs w:val="24"/>
              </w:rPr>
              <w:t>9853,9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1B6B3B">
              <w:rPr>
                <w:rFonts w:ascii="PT Astra Serif" w:hAnsi="PT Astra Serif" w:cs="Times New Roman"/>
                <w:sz w:val="24"/>
                <w:szCs w:val="24"/>
              </w:rPr>
              <w:t>9306,8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1B6B3B">
              <w:rPr>
                <w:rFonts w:ascii="PT Astra Serif" w:hAnsi="PT Astra Serif" w:cs="Times New Roman"/>
                <w:sz w:val="24"/>
                <w:szCs w:val="24"/>
              </w:rPr>
              <w:t>9 306,8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DF370C" w:rsidP="00021A6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B6B3B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</w:tbl>
    <w:p w:rsidR="008804DA" w:rsidRPr="001B6B3B" w:rsidRDefault="008804DA" w:rsidP="008804DA">
      <w:pPr>
        <w:spacing w:before="120" w:after="120"/>
        <w:jc w:val="both"/>
        <w:rPr>
          <w:rFonts w:ascii="PT Astra Serif" w:hAnsi="PT Astra Serif"/>
          <w:color w:val="000000" w:themeColor="text1"/>
          <w:szCs w:val="26"/>
        </w:rPr>
      </w:pPr>
      <w:r w:rsidRPr="001B6B3B">
        <w:rPr>
          <w:rStyle w:val="20"/>
          <w:rFonts w:ascii="PT Astra Serif" w:eastAsiaTheme="majorEastAsia" w:hAnsi="PT Astra Serif"/>
          <w:b w:val="0"/>
          <w:i w:val="0"/>
          <w:color w:val="000000" w:themeColor="text1"/>
          <w:sz w:val="26"/>
          <w:szCs w:val="26"/>
        </w:rPr>
        <w:t>изложить в следующей редакции</w:t>
      </w:r>
      <w:r w:rsidRPr="001B6B3B">
        <w:rPr>
          <w:rFonts w:ascii="PT Astra Serif" w:hAnsi="PT Astra Serif"/>
          <w:color w:val="000000" w:themeColor="text1"/>
          <w:szCs w:val="26"/>
        </w:rPr>
        <w:t>:</w:t>
      </w:r>
    </w:p>
    <w:tbl>
      <w:tblPr>
        <w:tblW w:w="1516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647"/>
        <w:gridCol w:w="992"/>
        <w:gridCol w:w="850"/>
        <w:gridCol w:w="993"/>
        <w:gridCol w:w="992"/>
        <w:gridCol w:w="567"/>
        <w:gridCol w:w="709"/>
        <w:gridCol w:w="708"/>
        <w:gridCol w:w="709"/>
      </w:tblGrid>
      <w:tr w:rsidR="008804DA" w:rsidRPr="001B6B3B" w:rsidTr="001B6B3B">
        <w:trPr>
          <w:trHeight w:val="305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4DA" w:rsidRPr="001B6B3B" w:rsidRDefault="00DF370C" w:rsidP="00021A64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1B6B3B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8804DA" w:rsidRPr="001B6B3B">
              <w:rPr>
                <w:rFonts w:ascii="PT Astra Serif" w:hAnsi="PT Astra Serif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947841" w:rsidP="00021A64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1B6B3B">
              <w:rPr>
                <w:rFonts w:ascii="PT Astra Serif" w:hAnsi="PT Astra Serif" w:cs="Times New Roman"/>
                <w:sz w:val="24"/>
                <w:szCs w:val="24"/>
              </w:rPr>
              <w:t>19353,9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1B6B3B">
              <w:rPr>
                <w:rFonts w:ascii="PT Astra Serif" w:hAnsi="PT Astra Serif" w:cs="Times New Roman"/>
                <w:sz w:val="24"/>
                <w:szCs w:val="24"/>
              </w:rPr>
              <w:t>9306,8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1B6B3B">
              <w:rPr>
                <w:rFonts w:ascii="PT Astra Serif" w:hAnsi="PT Astra Serif" w:cs="Times New Roman"/>
                <w:sz w:val="24"/>
                <w:szCs w:val="24"/>
              </w:rPr>
              <w:t>9 306,8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8804DA" w:rsidP="00021A6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DA" w:rsidRPr="001B6B3B" w:rsidRDefault="00DF370C" w:rsidP="00021A64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1B6B3B">
              <w:rPr>
                <w:rFonts w:ascii="PT Astra Serif" w:hAnsi="PT Astra Serif" w:cs="Times New Roman"/>
                <w:sz w:val="24"/>
                <w:szCs w:val="24"/>
              </w:rPr>
              <w:t>».</w:t>
            </w:r>
          </w:p>
        </w:tc>
      </w:tr>
    </w:tbl>
    <w:p w:rsidR="008804DA" w:rsidRDefault="008804DA" w:rsidP="00131A5F">
      <w:pPr>
        <w:pStyle w:val="ConsPlusNormal"/>
        <w:spacing w:after="12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C96B83" w:rsidRPr="001174A7" w:rsidRDefault="00C96B83" w:rsidP="001174A7">
      <w:pPr>
        <w:pStyle w:val="ConsPlusNormal"/>
        <w:spacing w:after="120"/>
        <w:jc w:val="both"/>
        <w:rPr>
          <w:rFonts w:ascii="PT Astra Serif" w:hAnsi="PT Astra Serif"/>
          <w:color w:val="000000" w:themeColor="text1"/>
          <w:sz w:val="26"/>
          <w:szCs w:val="26"/>
          <w:lang w:val="en-US"/>
        </w:rPr>
        <w:sectPr w:rsidR="00C96B83" w:rsidRPr="001174A7" w:rsidSect="005F5B1F">
          <w:headerReference w:type="even" r:id="rId13"/>
          <w:headerReference w:type="default" r:id="rId14"/>
          <w:headerReference w:type="first" r:id="rId15"/>
          <w:pgSz w:w="16838" w:h="11905" w:orient="landscape"/>
          <w:pgMar w:top="426" w:right="1134" w:bottom="737" w:left="1134" w:header="510" w:footer="0" w:gutter="0"/>
          <w:cols w:space="720"/>
          <w:docGrid w:linePitch="354"/>
        </w:sectPr>
      </w:pPr>
    </w:p>
    <w:p w:rsidR="008804DA" w:rsidRPr="001174A7" w:rsidRDefault="008804DA" w:rsidP="001174A7">
      <w:pPr>
        <w:pStyle w:val="ConsPlusNormal"/>
        <w:spacing w:after="120"/>
        <w:jc w:val="both"/>
        <w:rPr>
          <w:rFonts w:ascii="PT Astra Serif" w:hAnsi="PT Astra Serif"/>
          <w:color w:val="000000" w:themeColor="text1"/>
          <w:sz w:val="26"/>
          <w:szCs w:val="26"/>
          <w:lang w:val="en-US"/>
        </w:rPr>
      </w:pPr>
    </w:p>
    <w:p w:rsidR="005A16E2" w:rsidRPr="005A16E2" w:rsidRDefault="00C63FAC" w:rsidP="005A16E2">
      <w:pPr>
        <w:jc w:val="both"/>
        <w:rPr>
          <w:rFonts w:ascii="PT Astra Serif" w:hAnsi="PT Astra Serif"/>
          <w:szCs w:val="26"/>
        </w:rPr>
      </w:pPr>
      <w:r w:rsidRPr="005A16E2">
        <w:rPr>
          <w:rFonts w:ascii="PT Astra Serif" w:hAnsi="PT Astra Serif"/>
          <w:szCs w:val="26"/>
        </w:rPr>
        <w:t>2.</w:t>
      </w:r>
      <w:r w:rsidR="007424F4">
        <w:rPr>
          <w:rFonts w:ascii="PT Astra Serif" w:hAnsi="PT Astra Serif"/>
          <w:szCs w:val="26"/>
        </w:rPr>
        <w:t> </w:t>
      </w:r>
      <w:r w:rsidR="005A16E2" w:rsidRPr="005A16E2">
        <w:rPr>
          <w:rFonts w:ascii="PT Astra Serif" w:hAnsi="PT Astra Serif"/>
          <w:szCs w:val="26"/>
        </w:rPr>
        <w:t xml:space="preserve">Настоящее постановление вступает в силу со дня его официального опубликования. </w:t>
      </w:r>
    </w:p>
    <w:p w:rsidR="001A00D8" w:rsidRPr="003A7798" w:rsidRDefault="001A00D8" w:rsidP="00B8756B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C63FAC" w:rsidRPr="003A7798" w:rsidRDefault="00C63FAC" w:rsidP="001A00D8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</w:p>
    <w:p w:rsidR="00C63FAC" w:rsidRPr="003A7798" w:rsidRDefault="00C63FAC" w:rsidP="001A00D8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Cs w:val="26"/>
        </w:rPr>
      </w:pPr>
    </w:p>
    <w:p w:rsidR="004C0DD2" w:rsidRPr="003A7798" w:rsidRDefault="001A00D8" w:rsidP="001A00D8">
      <w:pPr>
        <w:ind w:firstLine="0"/>
        <w:rPr>
          <w:rFonts w:ascii="PT Astra Serif" w:hAnsi="PT Astra Serif"/>
          <w:color w:val="000000" w:themeColor="text1"/>
          <w:sz w:val="20"/>
        </w:rPr>
      </w:pPr>
      <w:r w:rsidRPr="003A7798">
        <w:rPr>
          <w:rFonts w:ascii="PT Astra Serif" w:hAnsi="PT Astra Serif"/>
          <w:color w:val="000000" w:themeColor="text1"/>
          <w:szCs w:val="26"/>
        </w:rPr>
        <w:t xml:space="preserve">Губернатор Томской области        </w:t>
      </w:r>
      <w:r w:rsidR="005A3E46" w:rsidRPr="003A7798">
        <w:rPr>
          <w:rFonts w:ascii="PT Astra Serif" w:hAnsi="PT Astra Serif"/>
          <w:color w:val="000000" w:themeColor="text1"/>
          <w:szCs w:val="26"/>
        </w:rPr>
        <w:t xml:space="preserve">  </w:t>
      </w:r>
      <w:r w:rsidRPr="003A7798">
        <w:rPr>
          <w:rFonts w:ascii="PT Astra Serif" w:hAnsi="PT Astra Serif"/>
          <w:color w:val="000000" w:themeColor="text1"/>
          <w:szCs w:val="26"/>
        </w:rPr>
        <w:t xml:space="preserve">                                               </w:t>
      </w:r>
      <w:r w:rsidR="00804790">
        <w:rPr>
          <w:rFonts w:ascii="PT Astra Serif" w:hAnsi="PT Astra Serif"/>
          <w:color w:val="000000" w:themeColor="text1"/>
          <w:szCs w:val="26"/>
        </w:rPr>
        <w:t xml:space="preserve">    </w:t>
      </w:r>
      <w:r w:rsidR="0080015F" w:rsidRPr="003A7798">
        <w:rPr>
          <w:rFonts w:ascii="PT Astra Serif" w:hAnsi="PT Astra Serif"/>
          <w:color w:val="000000" w:themeColor="text1"/>
          <w:szCs w:val="26"/>
        </w:rPr>
        <w:t xml:space="preserve">      </w:t>
      </w:r>
      <w:r w:rsidRPr="003A7798">
        <w:rPr>
          <w:rFonts w:ascii="PT Astra Serif" w:hAnsi="PT Astra Serif"/>
          <w:color w:val="000000" w:themeColor="text1"/>
          <w:szCs w:val="26"/>
        </w:rPr>
        <w:t xml:space="preserve">  </w:t>
      </w:r>
      <w:r w:rsidR="00530098" w:rsidRPr="003A7798">
        <w:rPr>
          <w:rFonts w:ascii="PT Astra Serif" w:hAnsi="PT Astra Serif"/>
          <w:color w:val="000000" w:themeColor="text1"/>
          <w:szCs w:val="26"/>
        </w:rPr>
        <w:t xml:space="preserve">   В.В. </w:t>
      </w:r>
      <w:proofErr w:type="spellStart"/>
      <w:r w:rsidR="00530098" w:rsidRPr="003A7798">
        <w:rPr>
          <w:rFonts w:ascii="PT Astra Serif" w:hAnsi="PT Astra Serif"/>
          <w:color w:val="000000" w:themeColor="text1"/>
          <w:szCs w:val="26"/>
        </w:rPr>
        <w:t>Мазур</w:t>
      </w:r>
      <w:proofErr w:type="spellEnd"/>
    </w:p>
    <w:p w:rsidR="005A3E46" w:rsidRPr="003A7798" w:rsidRDefault="005A3E46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3A7798" w:rsidRDefault="007768F1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3A7798" w:rsidRDefault="007768F1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3A7798" w:rsidRDefault="007768F1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3A7798" w:rsidRDefault="007768F1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3A7798" w:rsidRDefault="007768F1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3A7798" w:rsidRDefault="007768F1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3A7798" w:rsidRDefault="007768F1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Pr="003A7798" w:rsidRDefault="007768F1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7768F1" w:rsidRDefault="007768F1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E97E6C" w:rsidRPr="003A7798" w:rsidRDefault="00E97E6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C63FAC" w:rsidRPr="003A7798" w:rsidRDefault="00C63FAC" w:rsidP="001A00D8">
      <w:pPr>
        <w:ind w:firstLine="0"/>
        <w:rPr>
          <w:rFonts w:ascii="PT Astra Serif" w:hAnsi="PT Astra Serif"/>
          <w:color w:val="000000" w:themeColor="text1"/>
          <w:sz w:val="20"/>
        </w:rPr>
      </w:pPr>
    </w:p>
    <w:p w:rsidR="00530098" w:rsidRPr="007424F4" w:rsidRDefault="00C96B83" w:rsidP="005B2311">
      <w:pPr>
        <w:pStyle w:val="ConsPlusNormal"/>
        <w:spacing w:before="60"/>
        <w:jc w:val="both"/>
        <w:rPr>
          <w:rFonts w:ascii="PT Astra Serif" w:hAnsi="PT Astra Serif"/>
          <w:color w:val="000000" w:themeColor="text1"/>
          <w:sz w:val="20"/>
        </w:rPr>
      </w:pPr>
      <w:proofErr w:type="spellStart"/>
      <w:r w:rsidRPr="007424F4">
        <w:rPr>
          <w:rFonts w:ascii="PT Astra Serif" w:hAnsi="PT Astra Serif"/>
          <w:color w:val="000000" w:themeColor="text1"/>
          <w:sz w:val="20"/>
        </w:rPr>
        <w:t>Стуканов</w:t>
      </w:r>
      <w:proofErr w:type="spellEnd"/>
      <w:r w:rsidRPr="007424F4">
        <w:rPr>
          <w:rFonts w:ascii="PT Astra Serif" w:hAnsi="PT Astra Serif"/>
          <w:color w:val="000000" w:themeColor="text1"/>
          <w:sz w:val="20"/>
        </w:rPr>
        <w:t xml:space="preserve"> А.А</w:t>
      </w:r>
      <w:r w:rsidR="001A00D8" w:rsidRPr="007424F4">
        <w:rPr>
          <w:rFonts w:ascii="PT Astra Serif" w:hAnsi="PT Astra Serif"/>
          <w:color w:val="000000" w:themeColor="text1"/>
          <w:sz w:val="20"/>
        </w:rPr>
        <w:t>.</w:t>
      </w:r>
    </w:p>
    <w:p w:rsidR="005B2311" w:rsidRPr="007424F4" w:rsidRDefault="005B2311" w:rsidP="005B2311">
      <w:pPr>
        <w:ind w:firstLine="0"/>
        <w:rPr>
          <w:rFonts w:ascii="PT Astra Serif" w:eastAsia="PT Astra Serif" w:hAnsi="PT Astra Serif" w:cs="PT Astra Serif"/>
          <w:sz w:val="20"/>
        </w:rPr>
      </w:pPr>
      <w:r w:rsidRPr="007424F4">
        <w:rPr>
          <w:rFonts w:ascii="PT Astra Serif" w:eastAsia="PT Astra Serif" w:hAnsi="PT Astra Serif" w:cs="PT Astra Serif"/>
          <w:sz w:val="20"/>
        </w:rPr>
        <w:t>0421mf02.pap2023</w:t>
      </w:r>
    </w:p>
    <w:p w:rsidR="005B2311" w:rsidRPr="003A7798" w:rsidRDefault="005B2311" w:rsidP="003B3999">
      <w:pPr>
        <w:pStyle w:val="ConsPlusNormal"/>
        <w:spacing w:before="60"/>
        <w:jc w:val="both"/>
        <w:rPr>
          <w:rFonts w:ascii="PT Astra Serif" w:hAnsi="PT Astra Serif"/>
          <w:color w:val="000000" w:themeColor="text1"/>
          <w:sz w:val="20"/>
        </w:rPr>
      </w:pPr>
    </w:p>
    <w:p w:rsidR="00842401" w:rsidRPr="003A7798" w:rsidRDefault="00842401" w:rsidP="003B3999">
      <w:pPr>
        <w:pStyle w:val="ConsPlusNormal"/>
        <w:spacing w:before="60"/>
        <w:jc w:val="both"/>
        <w:rPr>
          <w:rFonts w:ascii="PT Astra Serif" w:hAnsi="PT Astra Serif"/>
          <w:color w:val="000000" w:themeColor="text1"/>
          <w:szCs w:val="26"/>
        </w:rPr>
        <w:sectPr w:rsidR="00842401" w:rsidRPr="003A7798" w:rsidSect="001B6B3B">
          <w:pgSz w:w="11905" w:h="16838"/>
          <w:pgMar w:top="1134" w:right="990" w:bottom="1134" w:left="1701" w:header="510" w:footer="0" w:gutter="0"/>
          <w:cols w:space="720"/>
          <w:docGrid w:linePitch="354"/>
        </w:sectPr>
      </w:pPr>
      <w:r w:rsidRPr="003A7798">
        <w:rPr>
          <w:rFonts w:ascii="PT Astra Serif" w:hAnsi="PT Astra Serif"/>
          <w:color w:val="000000" w:themeColor="text1"/>
          <w:szCs w:val="26"/>
        </w:rPr>
        <w:br w:type="page"/>
      </w:r>
    </w:p>
    <w:p w:rsidR="00A1667B" w:rsidRPr="007424F4" w:rsidRDefault="00A1667B" w:rsidP="003A7798">
      <w:pPr>
        <w:pStyle w:val="afa"/>
        <w:ind w:left="6236"/>
        <w:rPr>
          <w:color w:val="000000" w:themeColor="text1"/>
          <w:szCs w:val="24"/>
        </w:rPr>
      </w:pPr>
      <w:r w:rsidRPr="007424F4">
        <w:rPr>
          <w:color w:val="000000" w:themeColor="text1"/>
          <w:szCs w:val="24"/>
        </w:rPr>
        <w:t xml:space="preserve">Приложение </w:t>
      </w:r>
    </w:p>
    <w:p w:rsidR="00A1667B" w:rsidRPr="007424F4" w:rsidRDefault="00A1667B" w:rsidP="003A7798">
      <w:pPr>
        <w:pStyle w:val="afc"/>
        <w:ind w:left="6236"/>
        <w:outlineLvl w:val="9"/>
        <w:rPr>
          <w:color w:val="000000" w:themeColor="text1"/>
          <w:szCs w:val="24"/>
        </w:rPr>
      </w:pPr>
      <w:r w:rsidRPr="007424F4">
        <w:rPr>
          <w:color w:val="000000" w:themeColor="text1"/>
          <w:szCs w:val="24"/>
        </w:rPr>
        <w:t xml:space="preserve">к постановлению Администрации </w:t>
      </w:r>
      <w:r w:rsidRPr="007424F4">
        <w:rPr>
          <w:color w:val="000000" w:themeColor="text1"/>
          <w:szCs w:val="24"/>
        </w:rPr>
        <w:br/>
        <w:t>Томской области</w:t>
      </w:r>
    </w:p>
    <w:p w:rsidR="00A1667B" w:rsidRPr="007424F4" w:rsidRDefault="005D57BE" w:rsidP="003A7798">
      <w:pPr>
        <w:pStyle w:val="afc"/>
        <w:ind w:left="6236"/>
        <w:outlineLvl w:val="9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</w:t>
      </w:r>
      <w:r w:rsidR="00A1667B" w:rsidRPr="007424F4">
        <w:rPr>
          <w:color w:val="000000" w:themeColor="text1"/>
          <w:szCs w:val="24"/>
        </w:rPr>
        <w:t xml:space="preserve">от </w:t>
      </w:r>
      <w:r>
        <w:rPr>
          <w:color w:val="000000" w:themeColor="text1"/>
          <w:szCs w:val="24"/>
        </w:rPr>
        <w:t xml:space="preserve"> 21.04.2023 № 204а</w:t>
      </w:r>
    </w:p>
    <w:p w:rsidR="00825A7A" w:rsidRPr="007424F4" w:rsidRDefault="00825A7A" w:rsidP="003A7798">
      <w:pPr>
        <w:pStyle w:val="afc"/>
        <w:ind w:left="6236"/>
        <w:outlineLvl w:val="9"/>
        <w:rPr>
          <w:color w:val="000000" w:themeColor="text1"/>
          <w:szCs w:val="24"/>
        </w:rPr>
      </w:pPr>
    </w:p>
    <w:p w:rsidR="007424F4" w:rsidRDefault="007424F4" w:rsidP="00352A47">
      <w:pPr>
        <w:jc w:val="center"/>
        <w:rPr>
          <w:rFonts w:ascii="PT Astra Serif" w:hAnsi="PT Astra Serif"/>
          <w:b/>
          <w:szCs w:val="26"/>
        </w:rPr>
      </w:pPr>
    </w:p>
    <w:p w:rsidR="007424F4" w:rsidRPr="007424F4" w:rsidRDefault="00352A47" w:rsidP="007424F4">
      <w:pPr>
        <w:ind w:firstLine="0"/>
        <w:jc w:val="center"/>
        <w:rPr>
          <w:rFonts w:ascii="PT Astra Serif" w:hAnsi="PT Astra Serif"/>
          <w:szCs w:val="26"/>
        </w:rPr>
      </w:pPr>
      <w:r w:rsidRPr="007424F4">
        <w:rPr>
          <w:rFonts w:ascii="PT Astra Serif" w:hAnsi="PT Astra Serif"/>
          <w:szCs w:val="26"/>
        </w:rPr>
        <w:t xml:space="preserve">Паспорт ведомственной целевой программы </w:t>
      </w:r>
    </w:p>
    <w:p w:rsidR="00352A47" w:rsidRDefault="00352A47" w:rsidP="00352A47">
      <w:pPr>
        <w:jc w:val="center"/>
        <w:rPr>
          <w:rFonts w:ascii="PT Astra Serif" w:hAnsi="PT Astra Serif"/>
          <w:b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715"/>
        <w:gridCol w:w="419"/>
        <w:gridCol w:w="992"/>
        <w:gridCol w:w="1276"/>
        <w:gridCol w:w="1701"/>
      </w:tblGrid>
      <w:tr w:rsidR="00352A47" w:rsidRPr="00D017CF" w:rsidTr="007424F4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A27632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 xml:space="preserve">Наименование субъекта бюджетного планирования (далее </w:t>
            </w:r>
            <w:r w:rsidR="00A27632">
              <w:rPr>
                <w:rFonts w:ascii="PT Astra Serif" w:hAnsi="PT Astra Serif"/>
              </w:rPr>
              <w:t>–</w:t>
            </w:r>
            <w:r w:rsidRPr="00D017CF">
              <w:rPr>
                <w:rFonts w:ascii="PT Astra Serif" w:hAnsi="PT Astra Serif"/>
              </w:rPr>
              <w:t xml:space="preserve"> СБП)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Департамент международных и региональных связей Администрации Томской области</w:t>
            </w:r>
          </w:p>
        </w:tc>
      </w:tr>
      <w:tr w:rsidR="00352A47" w:rsidRPr="00D017CF" w:rsidTr="007424F4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A27632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 xml:space="preserve">Тип ведомственной целевой программы Томской области (далее </w:t>
            </w:r>
            <w:r w:rsidR="00A27632">
              <w:rPr>
                <w:rFonts w:ascii="PT Astra Serif" w:hAnsi="PT Astra Serif"/>
              </w:rPr>
              <w:t>–</w:t>
            </w:r>
            <w:r w:rsidRPr="00D017CF">
              <w:rPr>
                <w:rFonts w:ascii="PT Astra Serif" w:hAnsi="PT Astra Serif"/>
              </w:rPr>
              <w:t xml:space="preserve"> ВЦП)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Тип 1</w:t>
            </w:r>
          </w:p>
        </w:tc>
      </w:tr>
      <w:tr w:rsidR="00352A47" w:rsidRPr="00D017CF" w:rsidTr="007424F4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Улучшение инвестиционного климата и развитие экспорта Томской области</w:t>
            </w:r>
          </w:p>
        </w:tc>
      </w:tr>
      <w:tr w:rsidR="00352A47" w:rsidRPr="00D017CF" w:rsidTr="007424F4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Укрепление международных и региональных связей Томской области и привлечение лучшей мировой практики</w:t>
            </w:r>
          </w:p>
        </w:tc>
      </w:tr>
      <w:tr w:rsidR="00352A47" w:rsidRPr="00D017CF" w:rsidTr="007424F4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Цель ВЦП (задача подпрограммы)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Развитие внешних связей Томской области</w:t>
            </w:r>
          </w:p>
        </w:tc>
      </w:tr>
      <w:tr w:rsidR="00352A47" w:rsidRPr="00D017CF" w:rsidTr="007424F4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Задача СБП согласно положению о СБП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Формирование благоприятного имиджа и продвижение конкурентных преимуществ Томской области на международном рынке</w:t>
            </w:r>
          </w:p>
        </w:tc>
      </w:tr>
      <w:tr w:rsidR="00352A47" w:rsidRPr="00D017CF" w:rsidTr="00A27632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D017CF">
              <w:rPr>
                <w:rFonts w:ascii="PT Astra Serif" w:hAnsi="PT Astra Serif"/>
              </w:rP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2025 год</w:t>
            </w:r>
          </w:p>
        </w:tc>
      </w:tr>
      <w:tr w:rsidR="00352A47" w:rsidRPr="00D017CF" w:rsidTr="00A27632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1. Количество проведенных мероприятий, направленных на формирование благоприятного имиджа и продвижение конкурентных преимуществ Томской области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352A4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22</w:t>
            </w:r>
          </w:p>
        </w:tc>
      </w:tr>
      <w:tr w:rsidR="00352A47" w:rsidRPr="00D017CF" w:rsidTr="00A27632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2. Количество подписанных соглашений, меморандумов, протоколов о сотрудничестве между Администрацией Томской области и российскими и зарубежными партнерами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1</w:t>
            </w:r>
          </w:p>
        </w:tc>
      </w:tr>
      <w:tr w:rsidR="00352A47" w:rsidRPr="00D017CF" w:rsidTr="007424F4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Срок реализации ВЦП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ВЦП носит постоянный характер</w:t>
            </w:r>
          </w:p>
        </w:tc>
      </w:tr>
      <w:tr w:rsidR="00352A47" w:rsidRPr="00D017CF" w:rsidTr="00A27632">
        <w:trPr>
          <w:trHeight w:val="511"/>
        </w:trPr>
        <w:tc>
          <w:tcPr>
            <w:tcW w:w="5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Коды классификации расходов бюджетов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Сумма</w:t>
            </w:r>
          </w:p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(тыс. рублей)</w:t>
            </w:r>
          </w:p>
        </w:tc>
      </w:tr>
      <w:tr w:rsidR="00352A47" w:rsidRPr="00D017CF" w:rsidTr="00A27632">
        <w:tc>
          <w:tcPr>
            <w:tcW w:w="5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A2763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A2763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A2763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вид расходов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52A47" w:rsidRPr="00D017CF" w:rsidTr="007424F4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2023 год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52A47" w:rsidRPr="00D017CF" w:rsidTr="00A27632">
        <w:tc>
          <w:tcPr>
            <w:tcW w:w="5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0108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0126102010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4191,6</w:t>
            </w:r>
          </w:p>
        </w:tc>
      </w:tr>
      <w:tr w:rsidR="00352A47" w:rsidRPr="00D017CF" w:rsidTr="00A27632">
        <w:tc>
          <w:tcPr>
            <w:tcW w:w="50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0113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0126100340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E5FFD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E5FFD">
              <w:rPr>
                <w:rFonts w:ascii="PT Astra Serif" w:hAnsi="PT Astra Serif"/>
              </w:rPr>
              <w:t>5662,3</w:t>
            </w:r>
          </w:p>
        </w:tc>
      </w:tr>
      <w:tr w:rsidR="00352A47" w:rsidRPr="00D017CF" w:rsidTr="00A27632">
        <w:tc>
          <w:tcPr>
            <w:tcW w:w="50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47" w:rsidRPr="00352A47" w:rsidRDefault="00352A47" w:rsidP="00C41682">
            <w:pPr>
              <w:pStyle w:val="ConsPlusNormal"/>
              <w:jc w:val="center"/>
              <w:rPr>
                <w:rFonts w:ascii="PT Astra Serif" w:hAnsi="PT Astra Serif"/>
                <w:highlight w:val="yellow"/>
              </w:rPr>
            </w:pPr>
            <w:r w:rsidRPr="00D446AA">
              <w:rPr>
                <w:rFonts w:ascii="PT Astra Serif" w:hAnsi="PT Astra Serif"/>
              </w:rPr>
              <w:t>0108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446AA" w:rsidRDefault="00D446AA" w:rsidP="00D446A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446AA">
              <w:rPr>
                <w:rFonts w:ascii="PT Astra Serif" w:hAnsi="PT Astra Serif"/>
              </w:rPr>
              <w:t>012610340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352A47" w:rsidRDefault="00D446AA" w:rsidP="00D446AA">
            <w:pPr>
              <w:pStyle w:val="ConsPlusNormal"/>
              <w:jc w:val="center"/>
              <w:rPr>
                <w:rFonts w:ascii="PT Astra Serif" w:hAnsi="PT Astra Serif"/>
                <w:highlight w:val="yellow"/>
              </w:rPr>
            </w:pPr>
            <w:r w:rsidRPr="00D446AA">
              <w:rPr>
                <w:rFonts w:ascii="PT Astra Serif" w:hAnsi="PT Astra Serif"/>
              </w:rPr>
              <w:t>630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352A47" w:rsidRDefault="00352A47" w:rsidP="00C41682">
            <w:pPr>
              <w:pStyle w:val="ConsPlusNormal"/>
              <w:jc w:val="center"/>
              <w:rPr>
                <w:rFonts w:ascii="PT Astra Serif" w:hAnsi="PT Astra Serif"/>
                <w:highlight w:val="yellow"/>
              </w:rPr>
            </w:pPr>
            <w:r w:rsidRPr="008804DA">
              <w:rPr>
                <w:rFonts w:ascii="PT Astra Serif" w:hAnsi="PT Astra Serif"/>
              </w:rPr>
              <w:t>9500</w:t>
            </w:r>
            <w:r w:rsidR="008804DA">
              <w:rPr>
                <w:rFonts w:ascii="PT Astra Serif" w:hAnsi="PT Astra Serif"/>
              </w:rPr>
              <w:t>,0</w:t>
            </w:r>
          </w:p>
        </w:tc>
      </w:tr>
      <w:tr w:rsidR="00352A47" w:rsidRPr="00D017CF" w:rsidTr="00A27632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E5FFD" w:rsidRDefault="008804DA" w:rsidP="008804DA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352A47" w:rsidRPr="00DE5FFD">
              <w:rPr>
                <w:rFonts w:ascii="PT Astra Serif" w:hAnsi="PT Astra Serif"/>
              </w:rPr>
              <w:t>9</w:t>
            </w:r>
            <w:r>
              <w:rPr>
                <w:rFonts w:ascii="PT Astra Serif" w:hAnsi="PT Astra Serif"/>
              </w:rPr>
              <w:t>3</w:t>
            </w:r>
            <w:r w:rsidR="00352A47" w:rsidRPr="00DE5FFD">
              <w:rPr>
                <w:rFonts w:ascii="PT Astra Serif" w:hAnsi="PT Astra Serif"/>
              </w:rPr>
              <w:t>53,9</w:t>
            </w:r>
          </w:p>
        </w:tc>
      </w:tr>
      <w:tr w:rsidR="00352A47" w:rsidRPr="00D017CF" w:rsidTr="007424F4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2024 год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52A47" w:rsidRPr="00D017CF" w:rsidTr="00A27632">
        <w:tc>
          <w:tcPr>
            <w:tcW w:w="5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0108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0126102010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4191,6</w:t>
            </w:r>
          </w:p>
        </w:tc>
      </w:tr>
      <w:tr w:rsidR="00352A47" w:rsidRPr="00D017CF" w:rsidTr="00A27632">
        <w:tc>
          <w:tcPr>
            <w:tcW w:w="5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0113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0126100340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  <w:highlight w:val="green"/>
              </w:rPr>
            </w:pPr>
            <w:r w:rsidRPr="00D017CF">
              <w:rPr>
                <w:rFonts w:ascii="PT Astra Serif" w:hAnsi="PT Astra Serif"/>
              </w:rPr>
              <w:t>5115,2</w:t>
            </w:r>
          </w:p>
        </w:tc>
      </w:tr>
      <w:tr w:rsidR="00352A47" w:rsidRPr="00D017CF" w:rsidTr="00A27632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  <w:highlight w:val="green"/>
              </w:rPr>
            </w:pPr>
            <w:r w:rsidRPr="00D017CF">
              <w:rPr>
                <w:rFonts w:ascii="PT Astra Serif" w:hAnsi="PT Astra Serif"/>
              </w:rPr>
              <w:t>9306,8</w:t>
            </w:r>
          </w:p>
        </w:tc>
      </w:tr>
      <w:tr w:rsidR="00352A47" w:rsidRPr="00D017CF" w:rsidTr="007424F4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2025 год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52A47" w:rsidRPr="00D017CF" w:rsidTr="00A27632">
        <w:tc>
          <w:tcPr>
            <w:tcW w:w="5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0108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0126102010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4191,6</w:t>
            </w:r>
          </w:p>
        </w:tc>
      </w:tr>
      <w:tr w:rsidR="00352A47" w:rsidRPr="00D017CF" w:rsidTr="00A27632">
        <w:tc>
          <w:tcPr>
            <w:tcW w:w="5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0113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0126100340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5115,2</w:t>
            </w:r>
          </w:p>
        </w:tc>
      </w:tr>
      <w:tr w:rsidR="00352A47" w:rsidRPr="00D017CF" w:rsidTr="00A27632"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47" w:rsidRPr="00D017CF" w:rsidRDefault="00352A47" w:rsidP="00021A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017CF">
              <w:rPr>
                <w:rFonts w:ascii="PT Astra Serif" w:hAnsi="PT Astra Serif"/>
              </w:rPr>
              <w:t>9306,8</w:t>
            </w:r>
          </w:p>
        </w:tc>
      </w:tr>
    </w:tbl>
    <w:p w:rsidR="00352A47" w:rsidRDefault="00352A47" w:rsidP="00352A47">
      <w:pPr>
        <w:jc w:val="center"/>
        <w:rPr>
          <w:rFonts w:ascii="PT Astra Serif" w:hAnsi="PT Astra Serif"/>
          <w:b/>
          <w:szCs w:val="26"/>
        </w:rPr>
      </w:pPr>
    </w:p>
    <w:p w:rsidR="00352A47" w:rsidRDefault="00352A47" w:rsidP="00352A47">
      <w:pPr>
        <w:jc w:val="center"/>
        <w:rPr>
          <w:rFonts w:ascii="PT Astra Serif" w:hAnsi="PT Astra Serif"/>
          <w:b/>
          <w:szCs w:val="26"/>
        </w:rPr>
      </w:pPr>
    </w:p>
    <w:p w:rsidR="00352A47" w:rsidRDefault="00352A47" w:rsidP="007C01A4">
      <w:pPr>
        <w:jc w:val="center"/>
        <w:rPr>
          <w:rFonts w:ascii="PT Astra Serif" w:hAnsi="PT Astra Serif"/>
          <w:b/>
          <w:szCs w:val="26"/>
        </w:rPr>
      </w:pPr>
    </w:p>
    <w:p w:rsidR="00352A47" w:rsidRDefault="00352A47" w:rsidP="007C01A4">
      <w:pPr>
        <w:jc w:val="center"/>
        <w:rPr>
          <w:rFonts w:ascii="PT Astra Serif" w:hAnsi="PT Astra Serif"/>
          <w:b/>
          <w:szCs w:val="26"/>
        </w:rPr>
      </w:pPr>
    </w:p>
    <w:sectPr w:rsidR="00352A47" w:rsidSect="00A27632">
      <w:type w:val="nextColumn"/>
      <w:pgSz w:w="11905" w:h="16838"/>
      <w:pgMar w:top="1134" w:right="737" w:bottom="709" w:left="1134" w:header="454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973" w:rsidRDefault="00541973">
      <w:r>
        <w:separator/>
      </w:r>
    </w:p>
  </w:endnote>
  <w:endnote w:type="continuationSeparator" w:id="0">
    <w:p w:rsidR="00541973" w:rsidRDefault="0054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973" w:rsidRDefault="00541973">
      <w:r>
        <w:separator/>
      </w:r>
    </w:p>
  </w:footnote>
  <w:footnote w:type="continuationSeparator" w:id="0">
    <w:p w:rsidR="00541973" w:rsidRDefault="00541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FC" w:rsidRDefault="005B732E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632F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632FC" w:rsidRDefault="002632FC">
    <w:pPr>
      <w:pStyle w:val="a3"/>
    </w:pPr>
  </w:p>
  <w:p w:rsidR="002632FC" w:rsidRDefault="002632F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FC" w:rsidRPr="008A2FA3" w:rsidRDefault="005B732E" w:rsidP="001E2721">
    <w:pPr>
      <w:pStyle w:val="a3"/>
      <w:spacing w:before="0" w:after="0"/>
      <w:ind w:firstLine="0"/>
      <w:rPr>
        <w:rFonts w:ascii="PT Astra Serif" w:hAnsi="PT Astra Serif"/>
        <w:b w:val="0"/>
        <w:sz w:val="26"/>
        <w:szCs w:val="26"/>
      </w:rPr>
    </w:pPr>
    <w:r w:rsidRPr="008A2FA3">
      <w:rPr>
        <w:rFonts w:ascii="PT Astra Serif" w:hAnsi="PT Astra Serif"/>
        <w:b w:val="0"/>
        <w:sz w:val="26"/>
        <w:szCs w:val="26"/>
      </w:rPr>
      <w:fldChar w:fldCharType="begin"/>
    </w:r>
    <w:r w:rsidR="002632FC" w:rsidRPr="008A2FA3">
      <w:rPr>
        <w:rFonts w:ascii="PT Astra Serif" w:hAnsi="PT Astra Serif"/>
        <w:b w:val="0"/>
        <w:sz w:val="26"/>
        <w:szCs w:val="26"/>
      </w:rPr>
      <w:instrText>PAGE   \* MERGEFORMAT</w:instrText>
    </w:r>
    <w:r w:rsidRPr="008A2FA3">
      <w:rPr>
        <w:rFonts w:ascii="PT Astra Serif" w:hAnsi="PT Astra Serif"/>
        <w:b w:val="0"/>
        <w:sz w:val="26"/>
        <w:szCs w:val="26"/>
      </w:rPr>
      <w:fldChar w:fldCharType="separate"/>
    </w:r>
    <w:r w:rsidR="00500C51">
      <w:rPr>
        <w:rFonts w:ascii="PT Astra Serif" w:hAnsi="PT Astra Serif"/>
        <w:b w:val="0"/>
        <w:noProof/>
        <w:sz w:val="26"/>
        <w:szCs w:val="26"/>
      </w:rPr>
      <w:t>2</w:t>
    </w:r>
    <w:r w:rsidRPr="008A2FA3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9E1" w:rsidRDefault="005C79E1" w:rsidP="00121F21">
    <w:pPr>
      <w:pStyle w:val="a3"/>
      <w:spacing w:before="0" w:after="0"/>
      <w:ind w:firstLine="0"/>
    </w:pPr>
  </w:p>
  <w:p w:rsidR="002632FC" w:rsidRDefault="005C79E1" w:rsidP="00121F21">
    <w:pPr>
      <w:pStyle w:val="a3"/>
      <w:spacing w:before="0" w:after="0"/>
      <w:ind w:firstLine="0"/>
    </w:pPr>
    <w:r w:rsidRPr="003A7798">
      <w:rPr>
        <w:rFonts w:ascii="PT Astra Serif" w:hAnsi="PT Astra Serif"/>
        <w:noProof/>
        <w:color w:val="000000" w:themeColor="text1"/>
      </w:rPr>
      <w:drawing>
        <wp:inline distT="0" distB="0" distL="0" distR="0" wp14:anchorId="3765CD06" wp14:editId="577743BC">
          <wp:extent cx="714375" cy="647700"/>
          <wp:effectExtent l="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79E1" w:rsidRDefault="005C79E1" w:rsidP="00121F21">
    <w:pPr>
      <w:pStyle w:val="a3"/>
      <w:spacing w:before="0" w:after="0"/>
      <w:ind w:firstLine="0"/>
    </w:pPr>
  </w:p>
  <w:p w:rsidR="005C79E1" w:rsidRDefault="005C79E1" w:rsidP="005C79E1">
    <w:pPr>
      <w:pStyle w:val="a3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5C79E1" w:rsidRDefault="005C79E1" w:rsidP="005C79E1">
    <w:pPr>
      <w:pStyle w:val="a3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5C79E1" w:rsidRPr="001E2721" w:rsidRDefault="005C79E1" w:rsidP="00121F21">
    <w:pPr>
      <w:pStyle w:val="a3"/>
      <w:spacing w:before="0" w:after="0"/>
      <w:ind w:firstLine="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FC" w:rsidRDefault="005B732E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632F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632FC" w:rsidRDefault="002632FC">
    <w:pPr>
      <w:pStyle w:val="a3"/>
    </w:pPr>
  </w:p>
  <w:p w:rsidR="002632FC" w:rsidRDefault="002632FC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FC" w:rsidRPr="008A2FA3" w:rsidRDefault="005B732E" w:rsidP="001E2721">
    <w:pPr>
      <w:pStyle w:val="a3"/>
      <w:spacing w:before="0" w:after="0"/>
      <w:ind w:firstLine="0"/>
      <w:rPr>
        <w:rFonts w:ascii="PT Astra Serif" w:hAnsi="PT Astra Serif"/>
        <w:b w:val="0"/>
        <w:sz w:val="26"/>
        <w:szCs w:val="26"/>
      </w:rPr>
    </w:pPr>
    <w:r w:rsidRPr="008A2FA3">
      <w:rPr>
        <w:rFonts w:ascii="PT Astra Serif" w:hAnsi="PT Astra Serif"/>
        <w:b w:val="0"/>
        <w:sz w:val="26"/>
        <w:szCs w:val="26"/>
      </w:rPr>
      <w:fldChar w:fldCharType="begin"/>
    </w:r>
    <w:r w:rsidR="002632FC" w:rsidRPr="008A2FA3">
      <w:rPr>
        <w:rFonts w:ascii="PT Astra Serif" w:hAnsi="PT Astra Serif"/>
        <w:b w:val="0"/>
        <w:sz w:val="26"/>
        <w:szCs w:val="26"/>
      </w:rPr>
      <w:instrText>PAGE   \* MERGEFORMAT</w:instrText>
    </w:r>
    <w:r w:rsidRPr="008A2FA3">
      <w:rPr>
        <w:rFonts w:ascii="PT Astra Serif" w:hAnsi="PT Astra Serif"/>
        <w:b w:val="0"/>
        <w:sz w:val="26"/>
        <w:szCs w:val="26"/>
      </w:rPr>
      <w:fldChar w:fldCharType="separate"/>
    </w:r>
    <w:r w:rsidR="007B77BC">
      <w:rPr>
        <w:rFonts w:ascii="PT Astra Serif" w:hAnsi="PT Astra Serif"/>
        <w:b w:val="0"/>
        <w:noProof/>
        <w:sz w:val="26"/>
        <w:szCs w:val="26"/>
      </w:rPr>
      <w:t>2</w:t>
    </w:r>
    <w:r w:rsidRPr="008A2FA3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FC" w:rsidRPr="003621D1" w:rsidRDefault="002632FC" w:rsidP="003621D1">
    <w:pPr>
      <w:pStyle w:val="a3"/>
      <w:spacing w:before="0" w:after="0"/>
      <w:ind w:firstLine="0"/>
      <w:rPr>
        <w:rFonts w:ascii="PT Astra Serif" w:hAnsi="PT Astra Serif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F0A87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BD2E2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A9A1D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A3CE8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2A024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9A47E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40D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64C742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7D46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8C044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0670BC"/>
    <w:multiLevelType w:val="hybridMultilevel"/>
    <w:tmpl w:val="166C71EC"/>
    <w:lvl w:ilvl="0" w:tplc="A078C40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C3A49A6"/>
    <w:multiLevelType w:val="hybridMultilevel"/>
    <w:tmpl w:val="FFE801B4"/>
    <w:lvl w:ilvl="0" w:tplc="12468648">
      <w:start w:val="1"/>
      <w:numFmt w:val="decimal"/>
      <w:lvlText w:val="%1)"/>
      <w:lvlJc w:val="left"/>
      <w:pPr>
        <w:ind w:left="2924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2">
    <w:nsid w:val="0DAE0B50"/>
    <w:multiLevelType w:val="hybridMultilevel"/>
    <w:tmpl w:val="43D4720A"/>
    <w:lvl w:ilvl="0" w:tplc="76727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0C730F"/>
    <w:multiLevelType w:val="hybridMultilevel"/>
    <w:tmpl w:val="CF185938"/>
    <w:lvl w:ilvl="0" w:tplc="5E382460">
      <w:start w:val="1"/>
      <w:numFmt w:val="decimal"/>
      <w:lvlText w:val="%1)"/>
      <w:lvlJc w:val="left"/>
      <w:pPr>
        <w:ind w:left="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0" w:hanging="360"/>
      </w:pPr>
    </w:lvl>
    <w:lvl w:ilvl="2" w:tplc="0419001B" w:tentative="1">
      <w:start w:val="1"/>
      <w:numFmt w:val="lowerRoman"/>
      <w:lvlText w:val="%3."/>
      <w:lvlJc w:val="right"/>
      <w:pPr>
        <w:ind w:left="2030" w:hanging="180"/>
      </w:pPr>
    </w:lvl>
    <w:lvl w:ilvl="3" w:tplc="0419000F" w:tentative="1">
      <w:start w:val="1"/>
      <w:numFmt w:val="decimal"/>
      <w:lvlText w:val="%4."/>
      <w:lvlJc w:val="left"/>
      <w:pPr>
        <w:ind w:left="2750" w:hanging="360"/>
      </w:pPr>
    </w:lvl>
    <w:lvl w:ilvl="4" w:tplc="04190019" w:tentative="1">
      <w:start w:val="1"/>
      <w:numFmt w:val="lowerLetter"/>
      <w:lvlText w:val="%5."/>
      <w:lvlJc w:val="left"/>
      <w:pPr>
        <w:ind w:left="3470" w:hanging="360"/>
      </w:pPr>
    </w:lvl>
    <w:lvl w:ilvl="5" w:tplc="0419001B" w:tentative="1">
      <w:start w:val="1"/>
      <w:numFmt w:val="lowerRoman"/>
      <w:lvlText w:val="%6."/>
      <w:lvlJc w:val="right"/>
      <w:pPr>
        <w:ind w:left="4190" w:hanging="180"/>
      </w:pPr>
    </w:lvl>
    <w:lvl w:ilvl="6" w:tplc="0419000F" w:tentative="1">
      <w:start w:val="1"/>
      <w:numFmt w:val="decimal"/>
      <w:lvlText w:val="%7."/>
      <w:lvlJc w:val="left"/>
      <w:pPr>
        <w:ind w:left="4910" w:hanging="360"/>
      </w:pPr>
    </w:lvl>
    <w:lvl w:ilvl="7" w:tplc="04190019" w:tentative="1">
      <w:start w:val="1"/>
      <w:numFmt w:val="lowerLetter"/>
      <w:lvlText w:val="%8."/>
      <w:lvlJc w:val="left"/>
      <w:pPr>
        <w:ind w:left="5630" w:hanging="360"/>
      </w:pPr>
    </w:lvl>
    <w:lvl w:ilvl="8" w:tplc="041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14">
    <w:nsid w:val="11AE70FF"/>
    <w:multiLevelType w:val="hybridMultilevel"/>
    <w:tmpl w:val="CCDCBF60"/>
    <w:lvl w:ilvl="0" w:tplc="CAB29E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349111A"/>
    <w:multiLevelType w:val="hybridMultilevel"/>
    <w:tmpl w:val="875C3754"/>
    <w:lvl w:ilvl="0" w:tplc="83C6D0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38E5C28"/>
    <w:multiLevelType w:val="hybridMultilevel"/>
    <w:tmpl w:val="FE72F5DC"/>
    <w:lvl w:ilvl="0" w:tplc="3C3648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17280B84"/>
    <w:multiLevelType w:val="hybridMultilevel"/>
    <w:tmpl w:val="E6F6242C"/>
    <w:lvl w:ilvl="0" w:tplc="83A86A9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1A5F5353"/>
    <w:multiLevelType w:val="hybridMultilevel"/>
    <w:tmpl w:val="D0FCEC12"/>
    <w:lvl w:ilvl="0" w:tplc="76727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021441D"/>
    <w:multiLevelType w:val="hybridMultilevel"/>
    <w:tmpl w:val="A44C6C9C"/>
    <w:lvl w:ilvl="0" w:tplc="21D2F5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6C025D"/>
    <w:multiLevelType w:val="hybridMultilevel"/>
    <w:tmpl w:val="71B4718C"/>
    <w:lvl w:ilvl="0" w:tplc="5B92802A">
      <w:start w:val="1"/>
      <w:numFmt w:val="decimal"/>
      <w:lvlText w:val="%1."/>
      <w:lvlJc w:val="left"/>
      <w:pPr>
        <w:ind w:left="170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6F70D08"/>
    <w:multiLevelType w:val="hybridMultilevel"/>
    <w:tmpl w:val="39585C04"/>
    <w:lvl w:ilvl="0" w:tplc="B5E828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72569B2"/>
    <w:multiLevelType w:val="hybridMultilevel"/>
    <w:tmpl w:val="4AE6CFA6"/>
    <w:lvl w:ilvl="0" w:tplc="623E51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86022E9"/>
    <w:multiLevelType w:val="hybridMultilevel"/>
    <w:tmpl w:val="FA16ACDC"/>
    <w:lvl w:ilvl="0" w:tplc="76727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BE759F"/>
    <w:multiLevelType w:val="hybridMultilevel"/>
    <w:tmpl w:val="11AEAF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C4628E"/>
    <w:multiLevelType w:val="hybridMultilevel"/>
    <w:tmpl w:val="B4A25FE8"/>
    <w:lvl w:ilvl="0" w:tplc="60CA9188">
      <w:start w:val="45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3520595F"/>
    <w:multiLevelType w:val="hybridMultilevel"/>
    <w:tmpl w:val="698E0778"/>
    <w:lvl w:ilvl="0" w:tplc="89FA9F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1DE197F"/>
    <w:multiLevelType w:val="hybridMultilevel"/>
    <w:tmpl w:val="81FAB5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747EA1"/>
    <w:multiLevelType w:val="hybridMultilevel"/>
    <w:tmpl w:val="E7D6911C"/>
    <w:lvl w:ilvl="0" w:tplc="825EF7A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AA321A4"/>
    <w:multiLevelType w:val="hybridMultilevel"/>
    <w:tmpl w:val="F08271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E73669F"/>
    <w:multiLevelType w:val="hybridMultilevel"/>
    <w:tmpl w:val="A394E98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4FB45FC2"/>
    <w:multiLevelType w:val="hybridMultilevel"/>
    <w:tmpl w:val="FE941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C604A9"/>
    <w:multiLevelType w:val="hybridMultilevel"/>
    <w:tmpl w:val="512442BE"/>
    <w:lvl w:ilvl="0" w:tplc="6610D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157318B"/>
    <w:multiLevelType w:val="hybridMultilevel"/>
    <w:tmpl w:val="31A27222"/>
    <w:lvl w:ilvl="0" w:tplc="B10248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5">
    <w:nsid w:val="64E91CB3"/>
    <w:multiLevelType w:val="hybridMultilevel"/>
    <w:tmpl w:val="C106A034"/>
    <w:lvl w:ilvl="0" w:tplc="825EF7A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66830342"/>
    <w:multiLevelType w:val="hybridMultilevel"/>
    <w:tmpl w:val="AECA0B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8673E1"/>
    <w:multiLevelType w:val="hybridMultilevel"/>
    <w:tmpl w:val="8772908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756576D7"/>
    <w:multiLevelType w:val="hybridMultilevel"/>
    <w:tmpl w:val="7292DC7A"/>
    <w:lvl w:ilvl="0" w:tplc="AD60B2A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73D3001"/>
    <w:multiLevelType w:val="hybridMultilevel"/>
    <w:tmpl w:val="7A64F11A"/>
    <w:lvl w:ilvl="0" w:tplc="C9C2C726">
      <w:numFmt w:val="bullet"/>
      <w:lvlText w:val="•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0">
    <w:nsid w:val="7B4433FE"/>
    <w:multiLevelType w:val="hybridMultilevel"/>
    <w:tmpl w:val="11AEAF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C247A2"/>
    <w:multiLevelType w:val="hybridMultilevel"/>
    <w:tmpl w:val="6468599E"/>
    <w:lvl w:ilvl="0" w:tplc="E618A6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31"/>
  </w:num>
  <w:num w:numId="4">
    <w:abstractNumId w:val="37"/>
  </w:num>
  <w:num w:numId="5">
    <w:abstractNumId w:val="21"/>
  </w:num>
  <w:num w:numId="6">
    <w:abstractNumId w:val="16"/>
  </w:num>
  <w:num w:numId="7">
    <w:abstractNumId w:val="27"/>
  </w:num>
  <w:num w:numId="8">
    <w:abstractNumId w:val="10"/>
  </w:num>
  <w:num w:numId="9">
    <w:abstractNumId w:val="13"/>
  </w:num>
  <w:num w:numId="10">
    <w:abstractNumId w:val="41"/>
  </w:num>
  <w:num w:numId="11">
    <w:abstractNumId w:val="24"/>
  </w:num>
  <w:num w:numId="12">
    <w:abstractNumId w:val="40"/>
  </w:num>
  <w:num w:numId="13">
    <w:abstractNumId w:val="20"/>
  </w:num>
  <w:num w:numId="14">
    <w:abstractNumId w:val="33"/>
  </w:num>
  <w:num w:numId="15">
    <w:abstractNumId w:val="23"/>
  </w:num>
  <w:num w:numId="16">
    <w:abstractNumId w:val="26"/>
  </w:num>
  <w:num w:numId="17">
    <w:abstractNumId w:val="12"/>
  </w:num>
  <w:num w:numId="18">
    <w:abstractNumId w:val="18"/>
  </w:num>
  <w:num w:numId="19">
    <w:abstractNumId w:val="30"/>
  </w:num>
  <w:num w:numId="20">
    <w:abstractNumId w:val="29"/>
  </w:num>
  <w:num w:numId="21">
    <w:abstractNumId w:val="34"/>
  </w:num>
  <w:num w:numId="22">
    <w:abstractNumId w:val="32"/>
  </w:num>
  <w:num w:numId="23">
    <w:abstractNumId w:val="38"/>
  </w:num>
  <w:num w:numId="24">
    <w:abstractNumId w:val="15"/>
  </w:num>
  <w:num w:numId="25">
    <w:abstractNumId w:val="22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</w:num>
  <w:num w:numId="28">
    <w:abstractNumId w:val="28"/>
  </w:num>
  <w:num w:numId="29">
    <w:abstractNumId w:val="14"/>
  </w:num>
  <w:num w:numId="30">
    <w:abstractNumId w:val="25"/>
  </w:num>
  <w:num w:numId="31">
    <w:abstractNumId w:val="36"/>
  </w:num>
  <w:num w:numId="32">
    <w:abstractNumId w:val="9"/>
  </w:num>
  <w:num w:numId="33">
    <w:abstractNumId w:val="8"/>
  </w:num>
  <w:num w:numId="34">
    <w:abstractNumId w:val="7"/>
  </w:num>
  <w:num w:numId="35">
    <w:abstractNumId w:val="6"/>
  </w:num>
  <w:num w:numId="36">
    <w:abstractNumId w:val="5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15"/>
    <w:rsid w:val="00001DBC"/>
    <w:rsid w:val="00002372"/>
    <w:rsid w:val="00003A21"/>
    <w:rsid w:val="00004FD9"/>
    <w:rsid w:val="00007434"/>
    <w:rsid w:val="00007695"/>
    <w:rsid w:val="00007E83"/>
    <w:rsid w:val="00007F36"/>
    <w:rsid w:val="00011153"/>
    <w:rsid w:val="0001452E"/>
    <w:rsid w:val="00016C40"/>
    <w:rsid w:val="000206D6"/>
    <w:rsid w:val="00020FE7"/>
    <w:rsid w:val="00021C5A"/>
    <w:rsid w:val="00024E44"/>
    <w:rsid w:val="00030063"/>
    <w:rsid w:val="00030307"/>
    <w:rsid w:val="00030557"/>
    <w:rsid w:val="00031E2E"/>
    <w:rsid w:val="000333AD"/>
    <w:rsid w:val="00035749"/>
    <w:rsid w:val="0003593E"/>
    <w:rsid w:val="00041011"/>
    <w:rsid w:val="00042000"/>
    <w:rsid w:val="00042CE6"/>
    <w:rsid w:val="000431AF"/>
    <w:rsid w:val="00043554"/>
    <w:rsid w:val="00050363"/>
    <w:rsid w:val="00052793"/>
    <w:rsid w:val="00055718"/>
    <w:rsid w:val="00056AF3"/>
    <w:rsid w:val="000608A4"/>
    <w:rsid w:val="00061112"/>
    <w:rsid w:val="00061162"/>
    <w:rsid w:val="00062C9C"/>
    <w:rsid w:val="00063463"/>
    <w:rsid w:val="00064D05"/>
    <w:rsid w:val="00065BF8"/>
    <w:rsid w:val="00066DA6"/>
    <w:rsid w:val="00073547"/>
    <w:rsid w:val="00075405"/>
    <w:rsid w:val="00077633"/>
    <w:rsid w:val="00080A8F"/>
    <w:rsid w:val="000811F9"/>
    <w:rsid w:val="000817C6"/>
    <w:rsid w:val="0008365C"/>
    <w:rsid w:val="00084D19"/>
    <w:rsid w:val="000851E8"/>
    <w:rsid w:val="000853D1"/>
    <w:rsid w:val="000877D4"/>
    <w:rsid w:val="00090CF8"/>
    <w:rsid w:val="000916E7"/>
    <w:rsid w:val="0009292F"/>
    <w:rsid w:val="0009436E"/>
    <w:rsid w:val="00097191"/>
    <w:rsid w:val="00097EC8"/>
    <w:rsid w:val="000A0C64"/>
    <w:rsid w:val="000A17AC"/>
    <w:rsid w:val="000A3199"/>
    <w:rsid w:val="000A5DDA"/>
    <w:rsid w:val="000A631B"/>
    <w:rsid w:val="000A6380"/>
    <w:rsid w:val="000A6563"/>
    <w:rsid w:val="000B0289"/>
    <w:rsid w:val="000B0C8C"/>
    <w:rsid w:val="000B34BD"/>
    <w:rsid w:val="000B59E2"/>
    <w:rsid w:val="000B7DCE"/>
    <w:rsid w:val="000C023F"/>
    <w:rsid w:val="000C02ED"/>
    <w:rsid w:val="000C105C"/>
    <w:rsid w:val="000C1D69"/>
    <w:rsid w:val="000C2AD8"/>
    <w:rsid w:val="000C73C9"/>
    <w:rsid w:val="000C7E8B"/>
    <w:rsid w:val="000D4083"/>
    <w:rsid w:val="000D417D"/>
    <w:rsid w:val="000D56C5"/>
    <w:rsid w:val="000D7317"/>
    <w:rsid w:val="000E1090"/>
    <w:rsid w:val="000E35F3"/>
    <w:rsid w:val="000E3687"/>
    <w:rsid w:val="000E6556"/>
    <w:rsid w:val="000E71EE"/>
    <w:rsid w:val="000F1A9E"/>
    <w:rsid w:val="000F3830"/>
    <w:rsid w:val="000F383D"/>
    <w:rsid w:val="000F3A7D"/>
    <w:rsid w:val="000F5325"/>
    <w:rsid w:val="000F5627"/>
    <w:rsid w:val="00100073"/>
    <w:rsid w:val="001061CB"/>
    <w:rsid w:val="00110229"/>
    <w:rsid w:val="00110868"/>
    <w:rsid w:val="001115A1"/>
    <w:rsid w:val="00112B08"/>
    <w:rsid w:val="0011368E"/>
    <w:rsid w:val="00113F62"/>
    <w:rsid w:val="00113FC6"/>
    <w:rsid w:val="0011629C"/>
    <w:rsid w:val="001174A7"/>
    <w:rsid w:val="0012100C"/>
    <w:rsid w:val="00121F21"/>
    <w:rsid w:val="00122D43"/>
    <w:rsid w:val="001233E2"/>
    <w:rsid w:val="00123BE4"/>
    <w:rsid w:val="00124FDA"/>
    <w:rsid w:val="00131682"/>
    <w:rsid w:val="00131A5F"/>
    <w:rsid w:val="0013250B"/>
    <w:rsid w:val="001358DA"/>
    <w:rsid w:val="00140A0A"/>
    <w:rsid w:val="00142306"/>
    <w:rsid w:val="00142E97"/>
    <w:rsid w:val="00143B96"/>
    <w:rsid w:val="00143E8C"/>
    <w:rsid w:val="00146C71"/>
    <w:rsid w:val="00147EE8"/>
    <w:rsid w:val="001502FC"/>
    <w:rsid w:val="0015153A"/>
    <w:rsid w:val="001523F2"/>
    <w:rsid w:val="001541BA"/>
    <w:rsid w:val="0015434B"/>
    <w:rsid w:val="00154D27"/>
    <w:rsid w:val="00157AB1"/>
    <w:rsid w:val="0016062C"/>
    <w:rsid w:val="001611A9"/>
    <w:rsid w:val="0016388F"/>
    <w:rsid w:val="00163CB3"/>
    <w:rsid w:val="00163F4A"/>
    <w:rsid w:val="00164F32"/>
    <w:rsid w:val="00165AA3"/>
    <w:rsid w:val="00165C15"/>
    <w:rsid w:val="00170BEB"/>
    <w:rsid w:val="00171727"/>
    <w:rsid w:val="00171FD2"/>
    <w:rsid w:val="00172CD6"/>
    <w:rsid w:val="00181EC5"/>
    <w:rsid w:val="00184225"/>
    <w:rsid w:val="001846D5"/>
    <w:rsid w:val="00184A96"/>
    <w:rsid w:val="00184BFE"/>
    <w:rsid w:val="001853D1"/>
    <w:rsid w:val="0019612F"/>
    <w:rsid w:val="001A00D8"/>
    <w:rsid w:val="001A214F"/>
    <w:rsid w:val="001A3747"/>
    <w:rsid w:val="001A383D"/>
    <w:rsid w:val="001A3BEF"/>
    <w:rsid w:val="001A3CF4"/>
    <w:rsid w:val="001A43B0"/>
    <w:rsid w:val="001A4E51"/>
    <w:rsid w:val="001A7580"/>
    <w:rsid w:val="001B04CE"/>
    <w:rsid w:val="001B0EF8"/>
    <w:rsid w:val="001B23EB"/>
    <w:rsid w:val="001B50D0"/>
    <w:rsid w:val="001B6B3B"/>
    <w:rsid w:val="001B7BF1"/>
    <w:rsid w:val="001C106A"/>
    <w:rsid w:val="001C4173"/>
    <w:rsid w:val="001C5239"/>
    <w:rsid w:val="001D171C"/>
    <w:rsid w:val="001D1E40"/>
    <w:rsid w:val="001D2CAE"/>
    <w:rsid w:val="001D2EA7"/>
    <w:rsid w:val="001D4038"/>
    <w:rsid w:val="001D54F1"/>
    <w:rsid w:val="001D5E86"/>
    <w:rsid w:val="001D5F8F"/>
    <w:rsid w:val="001E1982"/>
    <w:rsid w:val="001E2721"/>
    <w:rsid w:val="001E2DBA"/>
    <w:rsid w:val="001E2FA8"/>
    <w:rsid w:val="001E425D"/>
    <w:rsid w:val="001F0BC6"/>
    <w:rsid w:val="001F0C5D"/>
    <w:rsid w:val="001F11DB"/>
    <w:rsid w:val="001F2B30"/>
    <w:rsid w:val="001F3834"/>
    <w:rsid w:val="001F3864"/>
    <w:rsid w:val="001F3B79"/>
    <w:rsid w:val="001F3BBA"/>
    <w:rsid w:val="001F7414"/>
    <w:rsid w:val="001F7BD6"/>
    <w:rsid w:val="00200BC6"/>
    <w:rsid w:val="00200DDA"/>
    <w:rsid w:val="00201C42"/>
    <w:rsid w:val="002037D3"/>
    <w:rsid w:val="00203F0C"/>
    <w:rsid w:val="0020561A"/>
    <w:rsid w:val="00207D45"/>
    <w:rsid w:val="00212CF9"/>
    <w:rsid w:val="00213D1A"/>
    <w:rsid w:val="00214701"/>
    <w:rsid w:val="00215825"/>
    <w:rsid w:val="00215A68"/>
    <w:rsid w:val="00216EF9"/>
    <w:rsid w:val="00217243"/>
    <w:rsid w:val="00217BB3"/>
    <w:rsid w:val="00217BE7"/>
    <w:rsid w:val="00220A89"/>
    <w:rsid w:val="00222D37"/>
    <w:rsid w:val="002235EA"/>
    <w:rsid w:val="00225924"/>
    <w:rsid w:val="00231745"/>
    <w:rsid w:val="00232588"/>
    <w:rsid w:val="002327B4"/>
    <w:rsid w:val="00232D05"/>
    <w:rsid w:val="00233521"/>
    <w:rsid w:val="00234D15"/>
    <w:rsid w:val="002357B9"/>
    <w:rsid w:val="00236500"/>
    <w:rsid w:val="00236858"/>
    <w:rsid w:val="00236F5D"/>
    <w:rsid w:val="0024253E"/>
    <w:rsid w:val="00242FB0"/>
    <w:rsid w:val="00244F90"/>
    <w:rsid w:val="00244FBD"/>
    <w:rsid w:val="0024714E"/>
    <w:rsid w:val="00251C9B"/>
    <w:rsid w:val="00253878"/>
    <w:rsid w:val="00254621"/>
    <w:rsid w:val="00254C1E"/>
    <w:rsid w:val="00257644"/>
    <w:rsid w:val="00257AD0"/>
    <w:rsid w:val="0026130A"/>
    <w:rsid w:val="002621BA"/>
    <w:rsid w:val="002623AF"/>
    <w:rsid w:val="00262D6A"/>
    <w:rsid w:val="002632FC"/>
    <w:rsid w:val="002637ED"/>
    <w:rsid w:val="002638EA"/>
    <w:rsid w:val="0026735A"/>
    <w:rsid w:val="00267633"/>
    <w:rsid w:val="00267917"/>
    <w:rsid w:val="00270804"/>
    <w:rsid w:val="00270924"/>
    <w:rsid w:val="00272680"/>
    <w:rsid w:val="00272B80"/>
    <w:rsid w:val="00277188"/>
    <w:rsid w:val="00281827"/>
    <w:rsid w:val="002826B9"/>
    <w:rsid w:val="00282A43"/>
    <w:rsid w:val="00282E95"/>
    <w:rsid w:val="00283973"/>
    <w:rsid w:val="00284AC8"/>
    <w:rsid w:val="00285F56"/>
    <w:rsid w:val="0029032B"/>
    <w:rsid w:val="0029152E"/>
    <w:rsid w:val="00292C10"/>
    <w:rsid w:val="00294397"/>
    <w:rsid w:val="00296017"/>
    <w:rsid w:val="00297237"/>
    <w:rsid w:val="002A1561"/>
    <w:rsid w:val="002A212F"/>
    <w:rsid w:val="002A2EF9"/>
    <w:rsid w:val="002A5CA3"/>
    <w:rsid w:val="002A7090"/>
    <w:rsid w:val="002B14AE"/>
    <w:rsid w:val="002B2BFA"/>
    <w:rsid w:val="002B3676"/>
    <w:rsid w:val="002B5E28"/>
    <w:rsid w:val="002B71A8"/>
    <w:rsid w:val="002B7DDC"/>
    <w:rsid w:val="002C1784"/>
    <w:rsid w:val="002C1B14"/>
    <w:rsid w:val="002C43CC"/>
    <w:rsid w:val="002C56B0"/>
    <w:rsid w:val="002C6974"/>
    <w:rsid w:val="002C7826"/>
    <w:rsid w:val="002D05DC"/>
    <w:rsid w:val="002D1AD6"/>
    <w:rsid w:val="002D2A18"/>
    <w:rsid w:val="002D45E4"/>
    <w:rsid w:val="002D472E"/>
    <w:rsid w:val="002D5D10"/>
    <w:rsid w:val="002D6CA2"/>
    <w:rsid w:val="002E0F12"/>
    <w:rsid w:val="002E588A"/>
    <w:rsid w:val="002E795D"/>
    <w:rsid w:val="002F150F"/>
    <w:rsid w:val="002F3405"/>
    <w:rsid w:val="002F6215"/>
    <w:rsid w:val="002F66B5"/>
    <w:rsid w:val="00300834"/>
    <w:rsid w:val="00300EEE"/>
    <w:rsid w:val="00302205"/>
    <w:rsid w:val="00303048"/>
    <w:rsid w:val="00307E6A"/>
    <w:rsid w:val="003120A5"/>
    <w:rsid w:val="003142D4"/>
    <w:rsid w:val="0031450C"/>
    <w:rsid w:val="00314636"/>
    <w:rsid w:val="00314FE7"/>
    <w:rsid w:val="003162FE"/>
    <w:rsid w:val="00317301"/>
    <w:rsid w:val="00317D1A"/>
    <w:rsid w:val="00321FBB"/>
    <w:rsid w:val="00322486"/>
    <w:rsid w:val="00325C59"/>
    <w:rsid w:val="00326833"/>
    <w:rsid w:val="003272E1"/>
    <w:rsid w:val="00327B58"/>
    <w:rsid w:val="003310F0"/>
    <w:rsid w:val="00331434"/>
    <w:rsid w:val="00331487"/>
    <w:rsid w:val="0033190F"/>
    <w:rsid w:val="00331AE1"/>
    <w:rsid w:val="00331B40"/>
    <w:rsid w:val="00335AC9"/>
    <w:rsid w:val="00337A79"/>
    <w:rsid w:val="003419BB"/>
    <w:rsid w:val="00342B96"/>
    <w:rsid w:val="00344218"/>
    <w:rsid w:val="0034488A"/>
    <w:rsid w:val="00345349"/>
    <w:rsid w:val="00347560"/>
    <w:rsid w:val="00347860"/>
    <w:rsid w:val="00350BB6"/>
    <w:rsid w:val="00352773"/>
    <w:rsid w:val="003528FF"/>
    <w:rsid w:val="00352A47"/>
    <w:rsid w:val="003536A5"/>
    <w:rsid w:val="003537C7"/>
    <w:rsid w:val="003539B6"/>
    <w:rsid w:val="00353F45"/>
    <w:rsid w:val="0036009F"/>
    <w:rsid w:val="0036029D"/>
    <w:rsid w:val="00360507"/>
    <w:rsid w:val="003621D1"/>
    <w:rsid w:val="00362720"/>
    <w:rsid w:val="003644E1"/>
    <w:rsid w:val="00364EA3"/>
    <w:rsid w:val="003662A7"/>
    <w:rsid w:val="00371ED7"/>
    <w:rsid w:val="00374D76"/>
    <w:rsid w:val="00376952"/>
    <w:rsid w:val="00377750"/>
    <w:rsid w:val="00380D64"/>
    <w:rsid w:val="00382E85"/>
    <w:rsid w:val="003868AB"/>
    <w:rsid w:val="00387112"/>
    <w:rsid w:val="00387B15"/>
    <w:rsid w:val="00390B6D"/>
    <w:rsid w:val="00390D46"/>
    <w:rsid w:val="00391034"/>
    <w:rsid w:val="00391C2E"/>
    <w:rsid w:val="0039296A"/>
    <w:rsid w:val="0039341F"/>
    <w:rsid w:val="00395F35"/>
    <w:rsid w:val="00397DC0"/>
    <w:rsid w:val="003A1BBA"/>
    <w:rsid w:val="003A555A"/>
    <w:rsid w:val="003A7798"/>
    <w:rsid w:val="003B13D6"/>
    <w:rsid w:val="003B18AC"/>
    <w:rsid w:val="003B2396"/>
    <w:rsid w:val="003B2FD8"/>
    <w:rsid w:val="003B3999"/>
    <w:rsid w:val="003B3FB6"/>
    <w:rsid w:val="003B57BF"/>
    <w:rsid w:val="003B5D9D"/>
    <w:rsid w:val="003C01E4"/>
    <w:rsid w:val="003C0597"/>
    <w:rsid w:val="003C099E"/>
    <w:rsid w:val="003C18A5"/>
    <w:rsid w:val="003C37DF"/>
    <w:rsid w:val="003C462F"/>
    <w:rsid w:val="003C4C92"/>
    <w:rsid w:val="003C75CF"/>
    <w:rsid w:val="003D122A"/>
    <w:rsid w:val="003D15DD"/>
    <w:rsid w:val="003D1850"/>
    <w:rsid w:val="003D3247"/>
    <w:rsid w:val="003D3F92"/>
    <w:rsid w:val="003D74E8"/>
    <w:rsid w:val="003E085F"/>
    <w:rsid w:val="003E1DBE"/>
    <w:rsid w:val="003E67FE"/>
    <w:rsid w:val="003F541B"/>
    <w:rsid w:val="003F5D2C"/>
    <w:rsid w:val="00402308"/>
    <w:rsid w:val="00402C1A"/>
    <w:rsid w:val="004032A7"/>
    <w:rsid w:val="004032BB"/>
    <w:rsid w:val="00403C5E"/>
    <w:rsid w:val="00403C91"/>
    <w:rsid w:val="00404228"/>
    <w:rsid w:val="0040668A"/>
    <w:rsid w:val="0040782D"/>
    <w:rsid w:val="004113C0"/>
    <w:rsid w:val="00411C14"/>
    <w:rsid w:val="00412E5B"/>
    <w:rsid w:val="00413327"/>
    <w:rsid w:val="00413401"/>
    <w:rsid w:val="004156D7"/>
    <w:rsid w:val="004224A3"/>
    <w:rsid w:val="00422577"/>
    <w:rsid w:val="00425362"/>
    <w:rsid w:val="00427BE8"/>
    <w:rsid w:val="00431FDC"/>
    <w:rsid w:val="004352BB"/>
    <w:rsid w:val="00435C1E"/>
    <w:rsid w:val="00436FEB"/>
    <w:rsid w:val="00442721"/>
    <w:rsid w:val="00442FC2"/>
    <w:rsid w:val="00443206"/>
    <w:rsid w:val="0044398A"/>
    <w:rsid w:val="00446C79"/>
    <w:rsid w:val="00450160"/>
    <w:rsid w:val="004501ED"/>
    <w:rsid w:val="00451594"/>
    <w:rsid w:val="00453A83"/>
    <w:rsid w:val="004552A1"/>
    <w:rsid w:val="00455B76"/>
    <w:rsid w:val="00465107"/>
    <w:rsid w:val="00465D06"/>
    <w:rsid w:val="00467592"/>
    <w:rsid w:val="00467C60"/>
    <w:rsid w:val="00471D96"/>
    <w:rsid w:val="004729EF"/>
    <w:rsid w:val="0047429A"/>
    <w:rsid w:val="0047562B"/>
    <w:rsid w:val="00475788"/>
    <w:rsid w:val="00476BA8"/>
    <w:rsid w:val="00482FC3"/>
    <w:rsid w:val="00484608"/>
    <w:rsid w:val="00484A92"/>
    <w:rsid w:val="00485334"/>
    <w:rsid w:val="0049116F"/>
    <w:rsid w:val="00492C8F"/>
    <w:rsid w:val="00496D01"/>
    <w:rsid w:val="00497B9F"/>
    <w:rsid w:val="004A1707"/>
    <w:rsid w:val="004A3963"/>
    <w:rsid w:val="004A439D"/>
    <w:rsid w:val="004A59F7"/>
    <w:rsid w:val="004B2E9C"/>
    <w:rsid w:val="004B3BC9"/>
    <w:rsid w:val="004B3F3D"/>
    <w:rsid w:val="004C0DD2"/>
    <w:rsid w:val="004C136D"/>
    <w:rsid w:val="004C1C72"/>
    <w:rsid w:val="004C4A4F"/>
    <w:rsid w:val="004D24F3"/>
    <w:rsid w:val="004D3EF0"/>
    <w:rsid w:val="004D4862"/>
    <w:rsid w:val="004D5FBC"/>
    <w:rsid w:val="004D69CA"/>
    <w:rsid w:val="004D746C"/>
    <w:rsid w:val="004D757F"/>
    <w:rsid w:val="004E01C9"/>
    <w:rsid w:val="004E0B12"/>
    <w:rsid w:val="004E155E"/>
    <w:rsid w:val="004E253E"/>
    <w:rsid w:val="004E3350"/>
    <w:rsid w:val="004E3A8E"/>
    <w:rsid w:val="004F017D"/>
    <w:rsid w:val="004F01ED"/>
    <w:rsid w:val="004F28C8"/>
    <w:rsid w:val="004F3806"/>
    <w:rsid w:val="004F5661"/>
    <w:rsid w:val="004F5B32"/>
    <w:rsid w:val="004F6F1B"/>
    <w:rsid w:val="004F71DA"/>
    <w:rsid w:val="00500C51"/>
    <w:rsid w:val="00503D28"/>
    <w:rsid w:val="00504116"/>
    <w:rsid w:val="0050439F"/>
    <w:rsid w:val="005072A9"/>
    <w:rsid w:val="00507D25"/>
    <w:rsid w:val="0051168D"/>
    <w:rsid w:val="00512257"/>
    <w:rsid w:val="0051434A"/>
    <w:rsid w:val="00517B9A"/>
    <w:rsid w:val="00521C4B"/>
    <w:rsid w:val="005225AE"/>
    <w:rsid w:val="00522704"/>
    <w:rsid w:val="00525049"/>
    <w:rsid w:val="0052564B"/>
    <w:rsid w:val="005279D4"/>
    <w:rsid w:val="00527BB7"/>
    <w:rsid w:val="00530098"/>
    <w:rsid w:val="00530E36"/>
    <w:rsid w:val="005315F2"/>
    <w:rsid w:val="005329C3"/>
    <w:rsid w:val="00532C1B"/>
    <w:rsid w:val="00537622"/>
    <w:rsid w:val="00540249"/>
    <w:rsid w:val="00541973"/>
    <w:rsid w:val="0054325F"/>
    <w:rsid w:val="005440AD"/>
    <w:rsid w:val="005513FE"/>
    <w:rsid w:val="005561A4"/>
    <w:rsid w:val="00556B1E"/>
    <w:rsid w:val="00556F4A"/>
    <w:rsid w:val="00562871"/>
    <w:rsid w:val="00566DC1"/>
    <w:rsid w:val="00567310"/>
    <w:rsid w:val="00567791"/>
    <w:rsid w:val="00571FC5"/>
    <w:rsid w:val="0057277A"/>
    <w:rsid w:val="00574DA7"/>
    <w:rsid w:val="00575914"/>
    <w:rsid w:val="0057597A"/>
    <w:rsid w:val="005774A0"/>
    <w:rsid w:val="00581509"/>
    <w:rsid w:val="00581D76"/>
    <w:rsid w:val="00584059"/>
    <w:rsid w:val="0058436D"/>
    <w:rsid w:val="00586589"/>
    <w:rsid w:val="00586900"/>
    <w:rsid w:val="00586EC0"/>
    <w:rsid w:val="00587671"/>
    <w:rsid w:val="00594D8B"/>
    <w:rsid w:val="0059690E"/>
    <w:rsid w:val="00596F3E"/>
    <w:rsid w:val="005A0650"/>
    <w:rsid w:val="005A16E2"/>
    <w:rsid w:val="005A2D55"/>
    <w:rsid w:val="005A3E46"/>
    <w:rsid w:val="005A6956"/>
    <w:rsid w:val="005A6ACD"/>
    <w:rsid w:val="005A7741"/>
    <w:rsid w:val="005A7983"/>
    <w:rsid w:val="005A7FC8"/>
    <w:rsid w:val="005B17BA"/>
    <w:rsid w:val="005B1834"/>
    <w:rsid w:val="005B2311"/>
    <w:rsid w:val="005B538A"/>
    <w:rsid w:val="005B6C15"/>
    <w:rsid w:val="005B732E"/>
    <w:rsid w:val="005B757A"/>
    <w:rsid w:val="005B7E93"/>
    <w:rsid w:val="005C0BE5"/>
    <w:rsid w:val="005C0ED8"/>
    <w:rsid w:val="005C2598"/>
    <w:rsid w:val="005C3012"/>
    <w:rsid w:val="005C4DDA"/>
    <w:rsid w:val="005C50F7"/>
    <w:rsid w:val="005C5298"/>
    <w:rsid w:val="005C589D"/>
    <w:rsid w:val="005C637C"/>
    <w:rsid w:val="005C6B5B"/>
    <w:rsid w:val="005C6F74"/>
    <w:rsid w:val="005C79E1"/>
    <w:rsid w:val="005D1DD3"/>
    <w:rsid w:val="005D1EA5"/>
    <w:rsid w:val="005D314B"/>
    <w:rsid w:val="005D3533"/>
    <w:rsid w:val="005D57BE"/>
    <w:rsid w:val="005D6846"/>
    <w:rsid w:val="005D6D05"/>
    <w:rsid w:val="005E14BA"/>
    <w:rsid w:val="005E2280"/>
    <w:rsid w:val="005E2AD5"/>
    <w:rsid w:val="005E3D82"/>
    <w:rsid w:val="005E6F32"/>
    <w:rsid w:val="005F2DE8"/>
    <w:rsid w:val="005F4270"/>
    <w:rsid w:val="005F4567"/>
    <w:rsid w:val="005F5B1F"/>
    <w:rsid w:val="005F5B90"/>
    <w:rsid w:val="005F5C55"/>
    <w:rsid w:val="005F5FE5"/>
    <w:rsid w:val="006022A5"/>
    <w:rsid w:val="00605127"/>
    <w:rsid w:val="0060731A"/>
    <w:rsid w:val="00611488"/>
    <w:rsid w:val="0061275D"/>
    <w:rsid w:val="006127E8"/>
    <w:rsid w:val="00612885"/>
    <w:rsid w:val="00616C77"/>
    <w:rsid w:val="006173B8"/>
    <w:rsid w:val="0061762D"/>
    <w:rsid w:val="00617E54"/>
    <w:rsid w:val="00624123"/>
    <w:rsid w:val="00635EE3"/>
    <w:rsid w:val="00636EC6"/>
    <w:rsid w:val="0063781A"/>
    <w:rsid w:val="00637951"/>
    <w:rsid w:val="0064068F"/>
    <w:rsid w:val="00640784"/>
    <w:rsid w:val="006418DB"/>
    <w:rsid w:val="006435B7"/>
    <w:rsid w:val="00643E28"/>
    <w:rsid w:val="00644B5F"/>
    <w:rsid w:val="00647023"/>
    <w:rsid w:val="00652204"/>
    <w:rsid w:val="00657AC6"/>
    <w:rsid w:val="00661D57"/>
    <w:rsid w:val="006620DF"/>
    <w:rsid w:val="0066342C"/>
    <w:rsid w:val="00663A45"/>
    <w:rsid w:val="00663C3F"/>
    <w:rsid w:val="0066728C"/>
    <w:rsid w:val="00671680"/>
    <w:rsid w:val="00672640"/>
    <w:rsid w:val="00674C9E"/>
    <w:rsid w:val="00675140"/>
    <w:rsid w:val="00682817"/>
    <w:rsid w:val="00682CDE"/>
    <w:rsid w:val="006831BF"/>
    <w:rsid w:val="00685AF9"/>
    <w:rsid w:val="00685B80"/>
    <w:rsid w:val="00686BDD"/>
    <w:rsid w:val="00691171"/>
    <w:rsid w:val="00691826"/>
    <w:rsid w:val="00692857"/>
    <w:rsid w:val="006939C5"/>
    <w:rsid w:val="00694C87"/>
    <w:rsid w:val="0069548C"/>
    <w:rsid w:val="00695565"/>
    <w:rsid w:val="00695CA7"/>
    <w:rsid w:val="00697C0A"/>
    <w:rsid w:val="006A03F5"/>
    <w:rsid w:val="006A08D9"/>
    <w:rsid w:val="006A0904"/>
    <w:rsid w:val="006A3193"/>
    <w:rsid w:val="006A51A7"/>
    <w:rsid w:val="006A65C0"/>
    <w:rsid w:val="006B3ACF"/>
    <w:rsid w:val="006C07DD"/>
    <w:rsid w:val="006C1528"/>
    <w:rsid w:val="006C583A"/>
    <w:rsid w:val="006C5D9B"/>
    <w:rsid w:val="006C6A36"/>
    <w:rsid w:val="006D3CE5"/>
    <w:rsid w:val="006D6472"/>
    <w:rsid w:val="006D7582"/>
    <w:rsid w:val="006E00D1"/>
    <w:rsid w:val="006E31D0"/>
    <w:rsid w:val="006F32E2"/>
    <w:rsid w:val="006F3A45"/>
    <w:rsid w:val="006F4E79"/>
    <w:rsid w:val="007035F5"/>
    <w:rsid w:val="00705011"/>
    <w:rsid w:val="0070787E"/>
    <w:rsid w:val="00711B72"/>
    <w:rsid w:val="00717AD2"/>
    <w:rsid w:val="00720D32"/>
    <w:rsid w:val="00721D17"/>
    <w:rsid w:val="00724B9A"/>
    <w:rsid w:val="00725137"/>
    <w:rsid w:val="00730E83"/>
    <w:rsid w:val="007312FE"/>
    <w:rsid w:val="00731321"/>
    <w:rsid w:val="00733CB3"/>
    <w:rsid w:val="007424F4"/>
    <w:rsid w:val="007431FE"/>
    <w:rsid w:val="00744137"/>
    <w:rsid w:val="00744850"/>
    <w:rsid w:val="00744F61"/>
    <w:rsid w:val="007464FF"/>
    <w:rsid w:val="0074662D"/>
    <w:rsid w:val="00746D85"/>
    <w:rsid w:val="00753B86"/>
    <w:rsid w:val="0075519B"/>
    <w:rsid w:val="007561BB"/>
    <w:rsid w:val="00756B03"/>
    <w:rsid w:val="00762CA8"/>
    <w:rsid w:val="0076521F"/>
    <w:rsid w:val="007665A8"/>
    <w:rsid w:val="007675AF"/>
    <w:rsid w:val="00767744"/>
    <w:rsid w:val="00771FE0"/>
    <w:rsid w:val="007731D9"/>
    <w:rsid w:val="00774EEA"/>
    <w:rsid w:val="00775435"/>
    <w:rsid w:val="007768F1"/>
    <w:rsid w:val="00776E1B"/>
    <w:rsid w:val="00780964"/>
    <w:rsid w:val="00782A06"/>
    <w:rsid w:val="00783C40"/>
    <w:rsid w:val="00784DC7"/>
    <w:rsid w:val="007864DC"/>
    <w:rsid w:val="0078738C"/>
    <w:rsid w:val="00790F1E"/>
    <w:rsid w:val="00791547"/>
    <w:rsid w:val="00792DC1"/>
    <w:rsid w:val="00794512"/>
    <w:rsid w:val="007A025A"/>
    <w:rsid w:val="007A4069"/>
    <w:rsid w:val="007A5361"/>
    <w:rsid w:val="007B042C"/>
    <w:rsid w:val="007B1D9F"/>
    <w:rsid w:val="007B2624"/>
    <w:rsid w:val="007B77BC"/>
    <w:rsid w:val="007B7E0A"/>
    <w:rsid w:val="007C01A4"/>
    <w:rsid w:val="007C12AD"/>
    <w:rsid w:val="007C1A7A"/>
    <w:rsid w:val="007C2BB0"/>
    <w:rsid w:val="007C5372"/>
    <w:rsid w:val="007C7021"/>
    <w:rsid w:val="007C7137"/>
    <w:rsid w:val="007C7A56"/>
    <w:rsid w:val="007D0608"/>
    <w:rsid w:val="007D0923"/>
    <w:rsid w:val="007D0C28"/>
    <w:rsid w:val="007D1649"/>
    <w:rsid w:val="007D37C9"/>
    <w:rsid w:val="007D62BE"/>
    <w:rsid w:val="007D7CE6"/>
    <w:rsid w:val="007E3637"/>
    <w:rsid w:val="007E42DE"/>
    <w:rsid w:val="007E6608"/>
    <w:rsid w:val="007E7D89"/>
    <w:rsid w:val="007F1CD2"/>
    <w:rsid w:val="007F2DB1"/>
    <w:rsid w:val="007F3056"/>
    <w:rsid w:val="007F3AA3"/>
    <w:rsid w:val="007F3CB7"/>
    <w:rsid w:val="007F519C"/>
    <w:rsid w:val="007F7A39"/>
    <w:rsid w:val="0080015F"/>
    <w:rsid w:val="00804790"/>
    <w:rsid w:val="008056FB"/>
    <w:rsid w:val="00810A1C"/>
    <w:rsid w:val="008120B5"/>
    <w:rsid w:val="00812235"/>
    <w:rsid w:val="008124A8"/>
    <w:rsid w:val="00812BB7"/>
    <w:rsid w:val="0081654A"/>
    <w:rsid w:val="008204A3"/>
    <w:rsid w:val="00821135"/>
    <w:rsid w:val="008220DE"/>
    <w:rsid w:val="008226A2"/>
    <w:rsid w:val="0082403C"/>
    <w:rsid w:val="0082472F"/>
    <w:rsid w:val="00824FC4"/>
    <w:rsid w:val="00825A7A"/>
    <w:rsid w:val="00825D5D"/>
    <w:rsid w:val="00827D47"/>
    <w:rsid w:val="00830384"/>
    <w:rsid w:val="008322D5"/>
    <w:rsid w:val="00832C1C"/>
    <w:rsid w:val="0083414B"/>
    <w:rsid w:val="00834811"/>
    <w:rsid w:val="008349BE"/>
    <w:rsid w:val="008357D4"/>
    <w:rsid w:val="00835AAB"/>
    <w:rsid w:val="0083635C"/>
    <w:rsid w:val="00842401"/>
    <w:rsid w:val="00845EEF"/>
    <w:rsid w:val="008463B9"/>
    <w:rsid w:val="0084773B"/>
    <w:rsid w:val="00850A3D"/>
    <w:rsid w:val="008512FB"/>
    <w:rsid w:val="00852F87"/>
    <w:rsid w:val="008540F6"/>
    <w:rsid w:val="00866A14"/>
    <w:rsid w:val="00867A73"/>
    <w:rsid w:val="00870B78"/>
    <w:rsid w:val="00872A30"/>
    <w:rsid w:val="00873598"/>
    <w:rsid w:val="00873A15"/>
    <w:rsid w:val="00874883"/>
    <w:rsid w:val="00875D14"/>
    <w:rsid w:val="008762FB"/>
    <w:rsid w:val="00876B85"/>
    <w:rsid w:val="008804DA"/>
    <w:rsid w:val="00881E67"/>
    <w:rsid w:val="00882DE8"/>
    <w:rsid w:val="0088370F"/>
    <w:rsid w:val="00884C3B"/>
    <w:rsid w:val="00886E95"/>
    <w:rsid w:val="0089134E"/>
    <w:rsid w:val="00892AD6"/>
    <w:rsid w:val="0089528F"/>
    <w:rsid w:val="00895767"/>
    <w:rsid w:val="008969C2"/>
    <w:rsid w:val="00896E06"/>
    <w:rsid w:val="008A208E"/>
    <w:rsid w:val="008A2951"/>
    <w:rsid w:val="008A2FA3"/>
    <w:rsid w:val="008A30A5"/>
    <w:rsid w:val="008A640A"/>
    <w:rsid w:val="008B06AC"/>
    <w:rsid w:val="008B07BD"/>
    <w:rsid w:val="008B0893"/>
    <w:rsid w:val="008B3119"/>
    <w:rsid w:val="008B7D24"/>
    <w:rsid w:val="008C2CB3"/>
    <w:rsid w:val="008C54B6"/>
    <w:rsid w:val="008C6F48"/>
    <w:rsid w:val="008D2496"/>
    <w:rsid w:val="008D2D4B"/>
    <w:rsid w:val="008D4B7E"/>
    <w:rsid w:val="008D5FC1"/>
    <w:rsid w:val="008E0744"/>
    <w:rsid w:val="008E3B5A"/>
    <w:rsid w:val="008E735B"/>
    <w:rsid w:val="008F4F63"/>
    <w:rsid w:val="00900D46"/>
    <w:rsid w:val="00903A03"/>
    <w:rsid w:val="00904961"/>
    <w:rsid w:val="00905965"/>
    <w:rsid w:val="00906223"/>
    <w:rsid w:val="00911FC8"/>
    <w:rsid w:val="00913A36"/>
    <w:rsid w:val="009147E3"/>
    <w:rsid w:val="00916F96"/>
    <w:rsid w:val="00917456"/>
    <w:rsid w:val="0092061F"/>
    <w:rsid w:val="00921884"/>
    <w:rsid w:val="0092391F"/>
    <w:rsid w:val="00924E03"/>
    <w:rsid w:val="0093332E"/>
    <w:rsid w:val="00934A2A"/>
    <w:rsid w:val="00934B39"/>
    <w:rsid w:val="00934C9C"/>
    <w:rsid w:val="00936365"/>
    <w:rsid w:val="0094017D"/>
    <w:rsid w:val="0094418D"/>
    <w:rsid w:val="00945035"/>
    <w:rsid w:val="00947841"/>
    <w:rsid w:val="0095187A"/>
    <w:rsid w:val="00952268"/>
    <w:rsid w:val="009522D0"/>
    <w:rsid w:val="00956FE5"/>
    <w:rsid w:val="009571D5"/>
    <w:rsid w:val="00961FA7"/>
    <w:rsid w:val="00964592"/>
    <w:rsid w:val="00964B02"/>
    <w:rsid w:val="00964D2A"/>
    <w:rsid w:val="0096521F"/>
    <w:rsid w:val="00972A8B"/>
    <w:rsid w:val="00974976"/>
    <w:rsid w:val="00975B69"/>
    <w:rsid w:val="009768A5"/>
    <w:rsid w:val="00976C7B"/>
    <w:rsid w:val="00982395"/>
    <w:rsid w:val="009825C8"/>
    <w:rsid w:val="0098441F"/>
    <w:rsid w:val="009857A6"/>
    <w:rsid w:val="00990466"/>
    <w:rsid w:val="009931B2"/>
    <w:rsid w:val="00993745"/>
    <w:rsid w:val="00994651"/>
    <w:rsid w:val="00995989"/>
    <w:rsid w:val="0099739F"/>
    <w:rsid w:val="00997CEC"/>
    <w:rsid w:val="009A0483"/>
    <w:rsid w:val="009A41E0"/>
    <w:rsid w:val="009A49A4"/>
    <w:rsid w:val="009A5C8E"/>
    <w:rsid w:val="009A6FBC"/>
    <w:rsid w:val="009A7D25"/>
    <w:rsid w:val="009B004D"/>
    <w:rsid w:val="009B6884"/>
    <w:rsid w:val="009B7C94"/>
    <w:rsid w:val="009C0951"/>
    <w:rsid w:val="009C148D"/>
    <w:rsid w:val="009C16E8"/>
    <w:rsid w:val="009C5D0D"/>
    <w:rsid w:val="009D17CE"/>
    <w:rsid w:val="009D1E4B"/>
    <w:rsid w:val="009D2A3A"/>
    <w:rsid w:val="009D2BC6"/>
    <w:rsid w:val="009D3BC2"/>
    <w:rsid w:val="009D4DB9"/>
    <w:rsid w:val="009E09E9"/>
    <w:rsid w:val="009E2E3A"/>
    <w:rsid w:val="009E53FA"/>
    <w:rsid w:val="009E6383"/>
    <w:rsid w:val="009E67B4"/>
    <w:rsid w:val="009E74A4"/>
    <w:rsid w:val="009F0DD1"/>
    <w:rsid w:val="009F1B66"/>
    <w:rsid w:val="009F3F52"/>
    <w:rsid w:val="00A001F1"/>
    <w:rsid w:val="00A01227"/>
    <w:rsid w:val="00A02100"/>
    <w:rsid w:val="00A04754"/>
    <w:rsid w:val="00A05014"/>
    <w:rsid w:val="00A05E44"/>
    <w:rsid w:val="00A079BA"/>
    <w:rsid w:val="00A10B8D"/>
    <w:rsid w:val="00A12799"/>
    <w:rsid w:val="00A1489E"/>
    <w:rsid w:val="00A1667B"/>
    <w:rsid w:val="00A22101"/>
    <w:rsid w:val="00A24579"/>
    <w:rsid w:val="00A27632"/>
    <w:rsid w:val="00A325E9"/>
    <w:rsid w:val="00A32DEC"/>
    <w:rsid w:val="00A34EB1"/>
    <w:rsid w:val="00A3715B"/>
    <w:rsid w:val="00A43821"/>
    <w:rsid w:val="00A444D9"/>
    <w:rsid w:val="00A44834"/>
    <w:rsid w:val="00A47B60"/>
    <w:rsid w:val="00A525D7"/>
    <w:rsid w:val="00A628E6"/>
    <w:rsid w:val="00A63C7B"/>
    <w:rsid w:val="00A6656C"/>
    <w:rsid w:val="00A666FE"/>
    <w:rsid w:val="00A667F8"/>
    <w:rsid w:val="00A71BFA"/>
    <w:rsid w:val="00A71FBC"/>
    <w:rsid w:val="00A73A0E"/>
    <w:rsid w:val="00A74538"/>
    <w:rsid w:val="00A74E66"/>
    <w:rsid w:val="00A75DDF"/>
    <w:rsid w:val="00A76B10"/>
    <w:rsid w:val="00A7752E"/>
    <w:rsid w:val="00A80B3E"/>
    <w:rsid w:val="00A8298E"/>
    <w:rsid w:val="00A82F53"/>
    <w:rsid w:val="00A83535"/>
    <w:rsid w:val="00A83D79"/>
    <w:rsid w:val="00A84F6E"/>
    <w:rsid w:val="00A85D93"/>
    <w:rsid w:val="00A903AB"/>
    <w:rsid w:val="00A921A3"/>
    <w:rsid w:val="00A92AC7"/>
    <w:rsid w:val="00A92AF5"/>
    <w:rsid w:val="00A93E63"/>
    <w:rsid w:val="00A95140"/>
    <w:rsid w:val="00A97189"/>
    <w:rsid w:val="00AA1217"/>
    <w:rsid w:val="00AA216E"/>
    <w:rsid w:val="00AA3238"/>
    <w:rsid w:val="00AA3750"/>
    <w:rsid w:val="00AA393E"/>
    <w:rsid w:val="00AA3AE6"/>
    <w:rsid w:val="00AA5176"/>
    <w:rsid w:val="00AA625E"/>
    <w:rsid w:val="00AA6684"/>
    <w:rsid w:val="00AA7C67"/>
    <w:rsid w:val="00AB1A47"/>
    <w:rsid w:val="00AB2FDA"/>
    <w:rsid w:val="00AB47F8"/>
    <w:rsid w:val="00AB4B7B"/>
    <w:rsid w:val="00AB6A6B"/>
    <w:rsid w:val="00AC2B7D"/>
    <w:rsid w:val="00AC42CA"/>
    <w:rsid w:val="00AC4C52"/>
    <w:rsid w:val="00AC59AA"/>
    <w:rsid w:val="00AC5BA8"/>
    <w:rsid w:val="00AC605F"/>
    <w:rsid w:val="00AC6B4F"/>
    <w:rsid w:val="00AD522E"/>
    <w:rsid w:val="00AD540C"/>
    <w:rsid w:val="00AD6837"/>
    <w:rsid w:val="00AE19E1"/>
    <w:rsid w:val="00AE1F9A"/>
    <w:rsid w:val="00AE27E8"/>
    <w:rsid w:val="00AE39D0"/>
    <w:rsid w:val="00AE5273"/>
    <w:rsid w:val="00AE7624"/>
    <w:rsid w:val="00AE7657"/>
    <w:rsid w:val="00AF15E8"/>
    <w:rsid w:val="00AF3B36"/>
    <w:rsid w:val="00AF5709"/>
    <w:rsid w:val="00AF7E06"/>
    <w:rsid w:val="00B00869"/>
    <w:rsid w:val="00B00B83"/>
    <w:rsid w:val="00B01E3D"/>
    <w:rsid w:val="00B0272A"/>
    <w:rsid w:val="00B02AAE"/>
    <w:rsid w:val="00B02D71"/>
    <w:rsid w:val="00B04647"/>
    <w:rsid w:val="00B04B32"/>
    <w:rsid w:val="00B05D20"/>
    <w:rsid w:val="00B0624D"/>
    <w:rsid w:val="00B10E57"/>
    <w:rsid w:val="00B11C4E"/>
    <w:rsid w:val="00B129F4"/>
    <w:rsid w:val="00B12B66"/>
    <w:rsid w:val="00B13343"/>
    <w:rsid w:val="00B13DC2"/>
    <w:rsid w:val="00B13EDA"/>
    <w:rsid w:val="00B150E0"/>
    <w:rsid w:val="00B15339"/>
    <w:rsid w:val="00B176AB"/>
    <w:rsid w:val="00B20110"/>
    <w:rsid w:val="00B24821"/>
    <w:rsid w:val="00B254D6"/>
    <w:rsid w:val="00B314AF"/>
    <w:rsid w:val="00B31E17"/>
    <w:rsid w:val="00B34302"/>
    <w:rsid w:val="00B3495E"/>
    <w:rsid w:val="00B34A06"/>
    <w:rsid w:val="00B44457"/>
    <w:rsid w:val="00B46D27"/>
    <w:rsid w:val="00B52BF7"/>
    <w:rsid w:val="00B5508C"/>
    <w:rsid w:val="00B55E34"/>
    <w:rsid w:val="00B56096"/>
    <w:rsid w:val="00B613F5"/>
    <w:rsid w:val="00B622E0"/>
    <w:rsid w:val="00B62648"/>
    <w:rsid w:val="00B653F3"/>
    <w:rsid w:val="00B823A9"/>
    <w:rsid w:val="00B8750D"/>
    <w:rsid w:val="00B8756B"/>
    <w:rsid w:val="00B91442"/>
    <w:rsid w:val="00BA00C3"/>
    <w:rsid w:val="00BA117B"/>
    <w:rsid w:val="00BA5E11"/>
    <w:rsid w:val="00BA75F6"/>
    <w:rsid w:val="00BA7B84"/>
    <w:rsid w:val="00BB3AAE"/>
    <w:rsid w:val="00BB4B2A"/>
    <w:rsid w:val="00BB7537"/>
    <w:rsid w:val="00BC3321"/>
    <w:rsid w:val="00BC399A"/>
    <w:rsid w:val="00BC5BB3"/>
    <w:rsid w:val="00BC6303"/>
    <w:rsid w:val="00BD0E3F"/>
    <w:rsid w:val="00BD1E91"/>
    <w:rsid w:val="00BD5AF6"/>
    <w:rsid w:val="00BD62A7"/>
    <w:rsid w:val="00BE428E"/>
    <w:rsid w:val="00BE44D7"/>
    <w:rsid w:val="00BE4B75"/>
    <w:rsid w:val="00BF1144"/>
    <w:rsid w:val="00BF1F27"/>
    <w:rsid w:val="00BF2A78"/>
    <w:rsid w:val="00BF2E0E"/>
    <w:rsid w:val="00BF3186"/>
    <w:rsid w:val="00BF3719"/>
    <w:rsid w:val="00BF7C98"/>
    <w:rsid w:val="00C00142"/>
    <w:rsid w:val="00C0060C"/>
    <w:rsid w:val="00C010AC"/>
    <w:rsid w:val="00C03A7D"/>
    <w:rsid w:val="00C0564C"/>
    <w:rsid w:val="00C11419"/>
    <w:rsid w:val="00C15203"/>
    <w:rsid w:val="00C1523E"/>
    <w:rsid w:val="00C17488"/>
    <w:rsid w:val="00C218C0"/>
    <w:rsid w:val="00C255AB"/>
    <w:rsid w:val="00C26E15"/>
    <w:rsid w:val="00C270BD"/>
    <w:rsid w:val="00C308EE"/>
    <w:rsid w:val="00C36DE3"/>
    <w:rsid w:val="00C37F4F"/>
    <w:rsid w:val="00C4079F"/>
    <w:rsid w:val="00C42C7A"/>
    <w:rsid w:val="00C47E29"/>
    <w:rsid w:val="00C51C0E"/>
    <w:rsid w:val="00C574C8"/>
    <w:rsid w:val="00C57D2D"/>
    <w:rsid w:val="00C632C0"/>
    <w:rsid w:val="00C63FAC"/>
    <w:rsid w:val="00C642AB"/>
    <w:rsid w:val="00C64E21"/>
    <w:rsid w:val="00C65093"/>
    <w:rsid w:val="00C65F40"/>
    <w:rsid w:val="00C73801"/>
    <w:rsid w:val="00C74822"/>
    <w:rsid w:val="00C7761C"/>
    <w:rsid w:val="00C77CE4"/>
    <w:rsid w:val="00C829DA"/>
    <w:rsid w:val="00C857EA"/>
    <w:rsid w:val="00C90334"/>
    <w:rsid w:val="00C92608"/>
    <w:rsid w:val="00C92695"/>
    <w:rsid w:val="00C942E1"/>
    <w:rsid w:val="00C96B83"/>
    <w:rsid w:val="00CA01DF"/>
    <w:rsid w:val="00CA058D"/>
    <w:rsid w:val="00CA1DCF"/>
    <w:rsid w:val="00CA58DE"/>
    <w:rsid w:val="00CA6007"/>
    <w:rsid w:val="00CA738D"/>
    <w:rsid w:val="00CB003F"/>
    <w:rsid w:val="00CB3A44"/>
    <w:rsid w:val="00CB691B"/>
    <w:rsid w:val="00CB69D4"/>
    <w:rsid w:val="00CB6C69"/>
    <w:rsid w:val="00CC1B07"/>
    <w:rsid w:val="00CC211F"/>
    <w:rsid w:val="00CC752B"/>
    <w:rsid w:val="00CD1565"/>
    <w:rsid w:val="00CD3195"/>
    <w:rsid w:val="00CD491B"/>
    <w:rsid w:val="00CD6223"/>
    <w:rsid w:val="00CD69A6"/>
    <w:rsid w:val="00CD6A94"/>
    <w:rsid w:val="00CD7122"/>
    <w:rsid w:val="00CE23E9"/>
    <w:rsid w:val="00CE24CB"/>
    <w:rsid w:val="00CE301F"/>
    <w:rsid w:val="00CE398C"/>
    <w:rsid w:val="00CE3F70"/>
    <w:rsid w:val="00CE435F"/>
    <w:rsid w:val="00CE7A70"/>
    <w:rsid w:val="00CF0FD2"/>
    <w:rsid w:val="00CF2892"/>
    <w:rsid w:val="00CF29F9"/>
    <w:rsid w:val="00CF2FCE"/>
    <w:rsid w:val="00CF5064"/>
    <w:rsid w:val="00CF6AF2"/>
    <w:rsid w:val="00D01D22"/>
    <w:rsid w:val="00D0271E"/>
    <w:rsid w:val="00D03CD3"/>
    <w:rsid w:val="00D05B56"/>
    <w:rsid w:val="00D1590F"/>
    <w:rsid w:val="00D15F3D"/>
    <w:rsid w:val="00D166B0"/>
    <w:rsid w:val="00D20034"/>
    <w:rsid w:val="00D20478"/>
    <w:rsid w:val="00D21C28"/>
    <w:rsid w:val="00D229F3"/>
    <w:rsid w:val="00D242B3"/>
    <w:rsid w:val="00D249ED"/>
    <w:rsid w:val="00D24F5F"/>
    <w:rsid w:val="00D2549E"/>
    <w:rsid w:val="00D25787"/>
    <w:rsid w:val="00D26EE0"/>
    <w:rsid w:val="00D327C2"/>
    <w:rsid w:val="00D35310"/>
    <w:rsid w:val="00D35464"/>
    <w:rsid w:val="00D37D54"/>
    <w:rsid w:val="00D421FA"/>
    <w:rsid w:val="00D446AA"/>
    <w:rsid w:val="00D44BA4"/>
    <w:rsid w:val="00D47E15"/>
    <w:rsid w:val="00D5146B"/>
    <w:rsid w:val="00D5153D"/>
    <w:rsid w:val="00D530A9"/>
    <w:rsid w:val="00D53662"/>
    <w:rsid w:val="00D546BE"/>
    <w:rsid w:val="00D54E92"/>
    <w:rsid w:val="00D55019"/>
    <w:rsid w:val="00D55C10"/>
    <w:rsid w:val="00D560A2"/>
    <w:rsid w:val="00D56AD9"/>
    <w:rsid w:val="00D56E6F"/>
    <w:rsid w:val="00D6108A"/>
    <w:rsid w:val="00D61FB7"/>
    <w:rsid w:val="00D62230"/>
    <w:rsid w:val="00D63362"/>
    <w:rsid w:val="00D7155B"/>
    <w:rsid w:val="00D723CF"/>
    <w:rsid w:val="00D72EFD"/>
    <w:rsid w:val="00D73F39"/>
    <w:rsid w:val="00D7518C"/>
    <w:rsid w:val="00D75D60"/>
    <w:rsid w:val="00D76559"/>
    <w:rsid w:val="00D76C8D"/>
    <w:rsid w:val="00D76D78"/>
    <w:rsid w:val="00D76E8E"/>
    <w:rsid w:val="00D77266"/>
    <w:rsid w:val="00D775C4"/>
    <w:rsid w:val="00D77756"/>
    <w:rsid w:val="00D83385"/>
    <w:rsid w:val="00D83558"/>
    <w:rsid w:val="00D84027"/>
    <w:rsid w:val="00D84147"/>
    <w:rsid w:val="00D85B17"/>
    <w:rsid w:val="00D870C3"/>
    <w:rsid w:val="00D903F2"/>
    <w:rsid w:val="00D9698E"/>
    <w:rsid w:val="00D97457"/>
    <w:rsid w:val="00D97D24"/>
    <w:rsid w:val="00DA06EA"/>
    <w:rsid w:val="00DA15A2"/>
    <w:rsid w:val="00DA2A3E"/>
    <w:rsid w:val="00DA32CE"/>
    <w:rsid w:val="00DA3555"/>
    <w:rsid w:val="00DA3607"/>
    <w:rsid w:val="00DA3999"/>
    <w:rsid w:val="00DA51DF"/>
    <w:rsid w:val="00DA6997"/>
    <w:rsid w:val="00DA78A2"/>
    <w:rsid w:val="00DB0C6F"/>
    <w:rsid w:val="00DB1764"/>
    <w:rsid w:val="00DB227C"/>
    <w:rsid w:val="00DB25CF"/>
    <w:rsid w:val="00DB35AA"/>
    <w:rsid w:val="00DB46D9"/>
    <w:rsid w:val="00DB5F34"/>
    <w:rsid w:val="00DB7184"/>
    <w:rsid w:val="00DC00A4"/>
    <w:rsid w:val="00DC1EF4"/>
    <w:rsid w:val="00DD1062"/>
    <w:rsid w:val="00DD1CBB"/>
    <w:rsid w:val="00DD1CF8"/>
    <w:rsid w:val="00DD21B7"/>
    <w:rsid w:val="00DD2ADF"/>
    <w:rsid w:val="00DD32A0"/>
    <w:rsid w:val="00DD32C1"/>
    <w:rsid w:val="00DD6F5A"/>
    <w:rsid w:val="00DD7B6F"/>
    <w:rsid w:val="00DE5522"/>
    <w:rsid w:val="00DE623A"/>
    <w:rsid w:val="00DE6ACC"/>
    <w:rsid w:val="00DF254F"/>
    <w:rsid w:val="00DF3227"/>
    <w:rsid w:val="00DF33F4"/>
    <w:rsid w:val="00DF370C"/>
    <w:rsid w:val="00DF3809"/>
    <w:rsid w:val="00DF62B9"/>
    <w:rsid w:val="00E00706"/>
    <w:rsid w:val="00E00E1D"/>
    <w:rsid w:val="00E04A00"/>
    <w:rsid w:val="00E04DFD"/>
    <w:rsid w:val="00E04ECF"/>
    <w:rsid w:val="00E129B4"/>
    <w:rsid w:val="00E12D96"/>
    <w:rsid w:val="00E12F09"/>
    <w:rsid w:val="00E14D71"/>
    <w:rsid w:val="00E1501B"/>
    <w:rsid w:val="00E15B42"/>
    <w:rsid w:val="00E173E5"/>
    <w:rsid w:val="00E24F94"/>
    <w:rsid w:val="00E25F2E"/>
    <w:rsid w:val="00E27DA8"/>
    <w:rsid w:val="00E27E03"/>
    <w:rsid w:val="00E304D0"/>
    <w:rsid w:val="00E35C88"/>
    <w:rsid w:val="00E36062"/>
    <w:rsid w:val="00E4030F"/>
    <w:rsid w:val="00E40498"/>
    <w:rsid w:val="00E40D7C"/>
    <w:rsid w:val="00E426B1"/>
    <w:rsid w:val="00E454D3"/>
    <w:rsid w:val="00E4720F"/>
    <w:rsid w:val="00E50555"/>
    <w:rsid w:val="00E50A05"/>
    <w:rsid w:val="00E52F2C"/>
    <w:rsid w:val="00E53617"/>
    <w:rsid w:val="00E569B8"/>
    <w:rsid w:val="00E575CD"/>
    <w:rsid w:val="00E57969"/>
    <w:rsid w:val="00E57AA1"/>
    <w:rsid w:val="00E615B1"/>
    <w:rsid w:val="00E61887"/>
    <w:rsid w:val="00E65903"/>
    <w:rsid w:val="00E66438"/>
    <w:rsid w:val="00E66598"/>
    <w:rsid w:val="00E66659"/>
    <w:rsid w:val="00E700F0"/>
    <w:rsid w:val="00E7128C"/>
    <w:rsid w:val="00E72590"/>
    <w:rsid w:val="00E7269A"/>
    <w:rsid w:val="00E7277E"/>
    <w:rsid w:val="00E72EEB"/>
    <w:rsid w:val="00E7388F"/>
    <w:rsid w:val="00E74C99"/>
    <w:rsid w:val="00E8648F"/>
    <w:rsid w:val="00E91C07"/>
    <w:rsid w:val="00E94299"/>
    <w:rsid w:val="00E944C2"/>
    <w:rsid w:val="00E9584C"/>
    <w:rsid w:val="00E965C2"/>
    <w:rsid w:val="00E97E6C"/>
    <w:rsid w:val="00EA313E"/>
    <w:rsid w:val="00EA556A"/>
    <w:rsid w:val="00EA56A7"/>
    <w:rsid w:val="00EA62C3"/>
    <w:rsid w:val="00EB169F"/>
    <w:rsid w:val="00EB4481"/>
    <w:rsid w:val="00EB7605"/>
    <w:rsid w:val="00EB7D14"/>
    <w:rsid w:val="00EC0F49"/>
    <w:rsid w:val="00EC0FCE"/>
    <w:rsid w:val="00EC23EC"/>
    <w:rsid w:val="00EC2A6C"/>
    <w:rsid w:val="00EC4729"/>
    <w:rsid w:val="00ED0016"/>
    <w:rsid w:val="00ED2EF8"/>
    <w:rsid w:val="00ED3BEC"/>
    <w:rsid w:val="00EE1CD7"/>
    <w:rsid w:val="00EE45B7"/>
    <w:rsid w:val="00EE6317"/>
    <w:rsid w:val="00EE7934"/>
    <w:rsid w:val="00EF0E50"/>
    <w:rsid w:val="00EF2567"/>
    <w:rsid w:val="00EF57BC"/>
    <w:rsid w:val="00EF6F3D"/>
    <w:rsid w:val="00EF764C"/>
    <w:rsid w:val="00F04178"/>
    <w:rsid w:val="00F065E3"/>
    <w:rsid w:val="00F11DE8"/>
    <w:rsid w:val="00F11EF1"/>
    <w:rsid w:val="00F1245B"/>
    <w:rsid w:val="00F12ED3"/>
    <w:rsid w:val="00F16CC6"/>
    <w:rsid w:val="00F20B82"/>
    <w:rsid w:val="00F21ED0"/>
    <w:rsid w:val="00F22A9B"/>
    <w:rsid w:val="00F22D18"/>
    <w:rsid w:val="00F240BC"/>
    <w:rsid w:val="00F241B1"/>
    <w:rsid w:val="00F24B19"/>
    <w:rsid w:val="00F265E1"/>
    <w:rsid w:val="00F27C46"/>
    <w:rsid w:val="00F30691"/>
    <w:rsid w:val="00F31CB1"/>
    <w:rsid w:val="00F32048"/>
    <w:rsid w:val="00F33DE1"/>
    <w:rsid w:val="00F36FA4"/>
    <w:rsid w:val="00F400A6"/>
    <w:rsid w:val="00F40B59"/>
    <w:rsid w:val="00F42814"/>
    <w:rsid w:val="00F43657"/>
    <w:rsid w:val="00F47EC9"/>
    <w:rsid w:val="00F50093"/>
    <w:rsid w:val="00F50101"/>
    <w:rsid w:val="00F53839"/>
    <w:rsid w:val="00F6234A"/>
    <w:rsid w:val="00F70BA2"/>
    <w:rsid w:val="00F70E7E"/>
    <w:rsid w:val="00F71223"/>
    <w:rsid w:val="00F7269C"/>
    <w:rsid w:val="00F726F1"/>
    <w:rsid w:val="00F74326"/>
    <w:rsid w:val="00F75742"/>
    <w:rsid w:val="00F76853"/>
    <w:rsid w:val="00F76CCC"/>
    <w:rsid w:val="00F76FD5"/>
    <w:rsid w:val="00F77CF7"/>
    <w:rsid w:val="00F805A3"/>
    <w:rsid w:val="00F81F86"/>
    <w:rsid w:val="00F8344F"/>
    <w:rsid w:val="00F8711D"/>
    <w:rsid w:val="00F87137"/>
    <w:rsid w:val="00F9070C"/>
    <w:rsid w:val="00F9515F"/>
    <w:rsid w:val="00F96EDB"/>
    <w:rsid w:val="00FA0F2D"/>
    <w:rsid w:val="00FA1689"/>
    <w:rsid w:val="00FA1EE2"/>
    <w:rsid w:val="00FA37CB"/>
    <w:rsid w:val="00FA5480"/>
    <w:rsid w:val="00FA5609"/>
    <w:rsid w:val="00FA6A63"/>
    <w:rsid w:val="00FA762D"/>
    <w:rsid w:val="00FB00C7"/>
    <w:rsid w:val="00FB15B9"/>
    <w:rsid w:val="00FB309D"/>
    <w:rsid w:val="00FB39A3"/>
    <w:rsid w:val="00FB40D6"/>
    <w:rsid w:val="00FB4497"/>
    <w:rsid w:val="00FB4591"/>
    <w:rsid w:val="00FB505D"/>
    <w:rsid w:val="00FB56C8"/>
    <w:rsid w:val="00FB6097"/>
    <w:rsid w:val="00FB6D17"/>
    <w:rsid w:val="00FB719E"/>
    <w:rsid w:val="00FC21A1"/>
    <w:rsid w:val="00FC507A"/>
    <w:rsid w:val="00FC51D1"/>
    <w:rsid w:val="00FC616D"/>
    <w:rsid w:val="00FD178C"/>
    <w:rsid w:val="00FD2A14"/>
    <w:rsid w:val="00FD709B"/>
    <w:rsid w:val="00FE0CEB"/>
    <w:rsid w:val="00FE339C"/>
    <w:rsid w:val="00FE3DC4"/>
    <w:rsid w:val="00FE548A"/>
    <w:rsid w:val="00FE6A49"/>
    <w:rsid w:val="00FE79F9"/>
    <w:rsid w:val="00FF16F5"/>
    <w:rsid w:val="00FF1D21"/>
    <w:rsid w:val="00FF2CBB"/>
    <w:rsid w:val="00FF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D4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25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3C18A5"/>
    <w:pPr>
      <w:keepNext/>
      <w:spacing w:before="240" w:after="60" w:line="276" w:lineRule="auto"/>
      <w:ind w:firstLine="0"/>
      <w:outlineLvl w:val="1"/>
    </w:pPr>
    <w:rPr>
      <w:rFonts w:ascii="Cambria" w:hAnsi="Cambria"/>
      <w:b/>
      <w:bCs/>
      <w:i/>
      <w:iCs/>
      <w:sz w:val="28"/>
      <w:szCs w:val="28"/>
      <w:lang w:val="x-none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C25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5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18A5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5C259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52F2C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B6C1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4032B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4032B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 Indent"/>
    <w:basedOn w:val="a"/>
    <w:link w:val="a6"/>
    <w:rsid w:val="004032BB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4032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4032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32B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4032BB"/>
  </w:style>
  <w:style w:type="paragraph" w:styleId="aa">
    <w:name w:val="Balloon Text"/>
    <w:basedOn w:val="a"/>
    <w:link w:val="ab"/>
    <w:uiPriority w:val="99"/>
    <w:unhideWhenUsed/>
    <w:rsid w:val="00FF1D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FF1D2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unhideWhenUsed/>
    <w:rsid w:val="002C782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C78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e">
    <w:name w:val="caption"/>
    <w:basedOn w:val="a"/>
    <w:next w:val="a"/>
    <w:qFormat/>
    <w:rsid w:val="003C18A5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3C18A5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basedOn w:val="a0"/>
    <w:link w:val="21"/>
    <w:rsid w:val="003C18A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">
    <w:name w:val="Обращение"/>
    <w:basedOn w:val="a"/>
    <w:next w:val="a"/>
    <w:rsid w:val="003C18A5"/>
    <w:pPr>
      <w:spacing w:before="240" w:after="120"/>
      <w:ind w:firstLine="0"/>
      <w:jc w:val="center"/>
    </w:pPr>
    <w:rPr>
      <w:b/>
    </w:rPr>
  </w:style>
  <w:style w:type="paragraph" w:customStyle="1" w:styleId="af0">
    <w:name w:val="Адресные реквизиты"/>
    <w:basedOn w:val="ac"/>
    <w:next w:val="ac"/>
    <w:rsid w:val="003C18A5"/>
    <w:pPr>
      <w:spacing w:after="0"/>
      <w:ind w:firstLine="0"/>
    </w:pPr>
    <w:rPr>
      <w:sz w:val="16"/>
    </w:rPr>
  </w:style>
  <w:style w:type="paragraph" w:customStyle="1" w:styleId="af1">
    <w:name w:val="Адресат"/>
    <w:basedOn w:val="a"/>
    <w:rsid w:val="003C18A5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3C18A5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basedOn w:val="a0"/>
    <w:link w:val="31"/>
    <w:rsid w:val="003C18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List Paragraph"/>
    <w:basedOn w:val="a"/>
    <w:uiPriority w:val="34"/>
    <w:qFormat/>
    <w:rsid w:val="003C18A5"/>
    <w:pPr>
      <w:spacing w:after="160" w:line="259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C18A5"/>
  </w:style>
  <w:style w:type="character" w:styleId="af3">
    <w:name w:val="Hyperlink"/>
    <w:uiPriority w:val="99"/>
    <w:unhideWhenUsed/>
    <w:rsid w:val="003C18A5"/>
    <w:rPr>
      <w:color w:val="0000FF"/>
      <w:u w:val="single"/>
    </w:rPr>
  </w:style>
  <w:style w:type="character" w:customStyle="1" w:styleId="FontStyle14">
    <w:name w:val="Font Style14"/>
    <w:rsid w:val="003C18A5"/>
    <w:rPr>
      <w:rFonts w:ascii="Times New Roman" w:hAnsi="Times New Roman" w:cs="Times New Roman" w:hint="default"/>
      <w:sz w:val="26"/>
      <w:szCs w:val="26"/>
    </w:rPr>
  </w:style>
  <w:style w:type="paragraph" w:customStyle="1" w:styleId="tex2st">
    <w:name w:val="tex2st"/>
    <w:basedOn w:val="a"/>
    <w:rsid w:val="003C18A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ntStyle38">
    <w:name w:val="Font Style38"/>
    <w:uiPriority w:val="99"/>
    <w:rsid w:val="003C18A5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af4">
    <w:name w:val="Основной текст_"/>
    <w:link w:val="13"/>
    <w:rsid w:val="003C18A5"/>
    <w:rPr>
      <w:sz w:val="26"/>
      <w:szCs w:val="26"/>
      <w:shd w:val="clear" w:color="auto" w:fill="FFFFFF"/>
    </w:rPr>
  </w:style>
  <w:style w:type="paragraph" w:customStyle="1" w:styleId="13">
    <w:name w:val="Основной текст13"/>
    <w:basedOn w:val="a"/>
    <w:link w:val="af4"/>
    <w:rsid w:val="003C18A5"/>
    <w:pPr>
      <w:widowControl w:val="0"/>
      <w:shd w:val="clear" w:color="auto" w:fill="FFFFFF"/>
      <w:spacing w:line="0" w:lineRule="atLeast"/>
      <w:ind w:hanging="1200"/>
      <w:jc w:val="both"/>
    </w:pPr>
    <w:rPr>
      <w:rFonts w:asciiTheme="minorHAnsi" w:eastAsiaTheme="minorHAnsi" w:hAnsiTheme="minorHAnsi" w:cstheme="minorBidi"/>
      <w:szCs w:val="26"/>
      <w:lang w:eastAsia="en-US"/>
    </w:rPr>
  </w:style>
  <w:style w:type="paragraph" w:customStyle="1" w:styleId="11">
    <w:name w:val="Знак1 Знак Знак Знак"/>
    <w:basedOn w:val="a"/>
    <w:rsid w:val="003C18A5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Normal">
    <w:name w:val="ConsNormal"/>
    <w:rsid w:val="003C18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5">
    <w:name w:val="Исполнитель"/>
    <w:basedOn w:val="a"/>
    <w:autoRedefine/>
    <w:rsid w:val="003C18A5"/>
    <w:pPr>
      <w:tabs>
        <w:tab w:val="left" w:pos="3402"/>
      </w:tabs>
      <w:ind w:firstLine="1134"/>
      <w:jc w:val="both"/>
    </w:pPr>
    <w:rPr>
      <w:sz w:val="28"/>
      <w:szCs w:val="28"/>
    </w:rPr>
  </w:style>
  <w:style w:type="paragraph" w:styleId="af6">
    <w:name w:val="No Spacing"/>
    <w:link w:val="af7"/>
    <w:uiPriority w:val="1"/>
    <w:qFormat/>
    <w:rsid w:val="003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7">
    <w:name w:val="Без интервала Знак"/>
    <w:link w:val="af6"/>
    <w:uiPriority w:val="1"/>
    <w:rsid w:val="003C18A5"/>
    <w:rPr>
      <w:rFonts w:ascii="Calibri" w:eastAsia="Times New Roman" w:hAnsi="Calibri" w:cs="Times New Roman"/>
      <w:lang w:eastAsia="ru-RU"/>
    </w:rPr>
  </w:style>
  <w:style w:type="paragraph" w:styleId="af8">
    <w:name w:val="Normal (Web)"/>
    <w:basedOn w:val="a"/>
    <w:uiPriority w:val="99"/>
    <w:unhideWhenUsed/>
    <w:rsid w:val="003C18A5"/>
    <w:pPr>
      <w:spacing w:before="100" w:beforeAutospacing="1" w:after="100" w:afterAutospacing="1"/>
      <w:ind w:firstLine="0"/>
    </w:pPr>
    <w:rPr>
      <w:rFonts w:eastAsia="Calibri"/>
      <w:color w:val="000000"/>
      <w:sz w:val="24"/>
      <w:szCs w:val="24"/>
    </w:rPr>
  </w:style>
  <w:style w:type="paragraph" w:customStyle="1" w:styleId="Default">
    <w:name w:val="Default"/>
    <w:rsid w:val="003C18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9">
    <w:name w:val="Table Grid"/>
    <w:basedOn w:val="a1"/>
    <w:uiPriority w:val="5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9"/>
    <w:uiPriority w:val="9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0">
    <w:name w:val="consplusnormal0"/>
    <w:basedOn w:val="a"/>
    <w:rsid w:val="00FC616D"/>
    <w:pPr>
      <w:autoSpaceDE w:val="0"/>
      <w:autoSpaceDN w:val="0"/>
      <w:ind w:firstLine="0"/>
    </w:pPr>
    <w:rPr>
      <w:rFonts w:ascii="Calibri" w:eastAsiaTheme="minorHAnsi" w:hAnsi="Calibri"/>
      <w:sz w:val="22"/>
      <w:szCs w:val="22"/>
    </w:rPr>
  </w:style>
  <w:style w:type="character" w:customStyle="1" w:styleId="highlight">
    <w:name w:val="highlight"/>
    <w:basedOn w:val="a0"/>
    <w:rsid w:val="008540F6"/>
  </w:style>
  <w:style w:type="character" w:customStyle="1" w:styleId="pagesindoccount">
    <w:name w:val="pagesindoccount"/>
    <w:rsid w:val="00CE23E9"/>
  </w:style>
  <w:style w:type="character" w:customStyle="1" w:styleId="notforprint">
    <w:name w:val="notforprint"/>
    <w:basedOn w:val="a0"/>
    <w:rsid w:val="00CE23E9"/>
  </w:style>
  <w:style w:type="character" w:customStyle="1" w:styleId="pagesindoc">
    <w:name w:val="pagesindoc"/>
    <w:basedOn w:val="a0"/>
    <w:rsid w:val="00CE23E9"/>
  </w:style>
  <w:style w:type="character" w:customStyle="1" w:styleId="x-tree-node-text">
    <w:name w:val="x-tree-node-text"/>
    <w:basedOn w:val="a0"/>
    <w:rsid w:val="006C583A"/>
  </w:style>
  <w:style w:type="paragraph" w:customStyle="1" w:styleId="afa">
    <w:name w:val="заголовок приложение"/>
    <w:basedOn w:val="a"/>
    <w:link w:val="afb"/>
    <w:qFormat/>
    <w:rsid w:val="00F24B19"/>
    <w:pPr>
      <w:autoSpaceDE w:val="0"/>
      <w:autoSpaceDN w:val="0"/>
      <w:adjustRightInd w:val="0"/>
      <w:ind w:firstLine="0"/>
      <w:outlineLvl w:val="0"/>
    </w:pPr>
    <w:rPr>
      <w:rFonts w:ascii="PT Astra Serif" w:eastAsiaTheme="minorHAnsi" w:hAnsi="PT Astra Serif"/>
      <w:sz w:val="24"/>
      <w:szCs w:val="22"/>
      <w:lang w:eastAsia="en-US"/>
    </w:rPr>
  </w:style>
  <w:style w:type="character" w:customStyle="1" w:styleId="afb">
    <w:name w:val="заголовок приложение Знак"/>
    <w:basedOn w:val="a0"/>
    <w:link w:val="afa"/>
    <w:rsid w:val="00F24B19"/>
    <w:rPr>
      <w:rFonts w:ascii="PT Astra Serif" w:hAnsi="PT Astra Serif" w:cs="Times New Roman"/>
      <w:sz w:val="24"/>
    </w:rPr>
  </w:style>
  <w:style w:type="paragraph" w:customStyle="1" w:styleId="afc">
    <w:name w:val="для"/>
    <w:basedOn w:val="afa"/>
    <w:link w:val="afd"/>
    <w:qFormat/>
    <w:rsid w:val="00B12B66"/>
  </w:style>
  <w:style w:type="character" w:customStyle="1" w:styleId="afd">
    <w:name w:val="для Знак"/>
    <w:basedOn w:val="afb"/>
    <w:link w:val="afc"/>
    <w:rsid w:val="00B12B66"/>
    <w:rPr>
      <w:rFonts w:ascii="PT Astra Serif" w:hAnsi="PT Astra Serif" w:cs="Times New Roman"/>
      <w:sz w:val="24"/>
    </w:rPr>
  </w:style>
  <w:style w:type="character" w:styleId="afe">
    <w:name w:val="annotation reference"/>
    <w:basedOn w:val="a0"/>
    <w:uiPriority w:val="99"/>
    <w:semiHidden/>
    <w:unhideWhenUsed/>
    <w:rsid w:val="00FA168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FA1689"/>
    <w:rPr>
      <w:sz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FA1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FA168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FA16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3">
    <w:name w:val="footnote text"/>
    <w:basedOn w:val="a"/>
    <w:link w:val="aff4"/>
    <w:uiPriority w:val="99"/>
    <w:semiHidden/>
    <w:unhideWhenUsed/>
    <w:rsid w:val="001F0BC6"/>
    <w:rPr>
      <w:sz w:val="20"/>
    </w:rPr>
  </w:style>
  <w:style w:type="character" w:customStyle="1" w:styleId="aff4">
    <w:name w:val="Текст сноски Знак"/>
    <w:basedOn w:val="a0"/>
    <w:link w:val="aff3"/>
    <w:uiPriority w:val="99"/>
    <w:semiHidden/>
    <w:rsid w:val="001F0B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5">
    <w:name w:val="footnote reference"/>
    <w:basedOn w:val="a0"/>
    <w:uiPriority w:val="99"/>
    <w:semiHidden/>
    <w:unhideWhenUsed/>
    <w:rsid w:val="001F0BC6"/>
    <w:rPr>
      <w:vertAlign w:val="superscript"/>
    </w:rPr>
  </w:style>
  <w:style w:type="paragraph" w:styleId="aff6">
    <w:name w:val="endnote text"/>
    <w:basedOn w:val="a"/>
    <w:link w:val="aff7"/>
    <w:uiPriority w:val="99"/>
    <w:semiHidden/>
    <w:unhideWhenUsed/>
    <w:rsid w:val="00E1501B"/>
    <w:rPr>
      <w:sz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E150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8">
    <w:name w:val="endnote reference"/>
    <w:basedOn w:val="a0"/>
    <w:uiPriority w:val="99"/>
    <w:semiHidden/>
    <w:unhideWhenUsed/>
    <w:rsid w:val="00E1501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D4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25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3C18A5"/>
    <w:pPr>
      <w:keepNext/>
      <w:spacing w:before="240" w:after="60" w:line="276" w:lineRule="auto"/>
      <w:ind w:firstLine="0"/>
      <w:outlineLvl w:val="1"/>
    </w:pPr>
    <w:rPr>
      <w:rFonts w:ascii="Cambria" w:hAnsi="Cambria"/>
      <w:b/>
      <w:bCs/>
      <w:i/>
      <w:iCs/>
      <w:sz w:val="28"/>
      <w:szCs w:val="28"/>
      <w:lang w:val="x-none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C25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5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18A5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5C259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52F2C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5B6C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B6C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B6C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B6C1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4032B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4032B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 Indent"/>
    <w:basedOn w:val="a"/>
    <w:link w:val="a6"/>
    <w:rsid w:val="004032BB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4032B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4032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32B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4032BB"/>
  </w:style>
  <w:style w:type="paragraph" w:styleId="aa">
    <w:name w:val="Balloon Text"/>
    <w:basedOn w:val="a"/>
    <w:link w:val="ab"/>
    <w:uiPriority w:val="99"/>
    <w:unhideWhenUsed/>
    <w:rsid w:val="00FF1D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FF1D2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unhideWhenUsed/>
    <w:rsid w:val="002C782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C78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e">
    <w:name w:val="caption"/>
    <w:basedOn w:val="a"/>
    <w:next w:val="a"/>
    <w:qFormat/>
    <w:rsid w:val="003C18A5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3C18A5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basedOn w:val="a0"/>
    <w:link w:val="21"/>
    <w:rsid w:val="003C18A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">
    <w:name w:val="Обращение"/>
    <w:basedOn w:val="a"/>
    <w:next w:val="a"/>
    <w:rsid w:val="003C18A5"/>
    <w:pPr>
      <w:spacing w:before="240" w:after="120"/>
      <w:ind w:firstLine="0"/>
      <w:jc w:val="center"/>
    </w:pPr>
    <w:rPr>
      <w:b/>
    </w:rPr>
  </w:style>
  <w:style w:type="paragraph" w:customStyle="1" w:styleId="af0">
    <w:name w:val="Адресные реквизиты"/>
    <w:basedOn w:val="ac"/>
    <w:next w:val="ac"/>
    <w:rsid w:val="003C18A5"/>
    <w:pPr>
      <w:spacing w:after="0"/>
      <w:ind w:firstLine="0"/>
    </w:pPr>
    <w:rPr>
      <w:sz w:val="16"/>
    </w:rPr>
  </w:style>
  <w:style w:type="paragraph" w:customStyle="1" w:styleId="af1">
    <w:name w:val="Адресат"/>
    <w:basedOn w:val="a"/>
    <w:rsid w:val="003C18A5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3C18A5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basedOn w:val="a0"/>
    <w:link w:val="31"/>
    <w:rsid w:val="003C18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List Paragraph"/>
    <w:basedOn w:val="a"/>
    <w:uiPriority w:val="34"/>
    <w:qFormat/>
    <w:rsid w:val="003C18A5"/>
    <w:pPr>
      <w:spacing w:after="160" w:line="259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C18A5"/>
  </w:style>
  <w:style w:type="character" w:styleId="af3">
    <w:name w:val="Hyperlink"/>
    <w:uiPriority w:val="99"/>
    <w:unhideWhenUsed/>
    <w:rsid w:val="003C18A5"/>
    <w:rPr>
      <w:color w:val="0000FF"/>
      <w:u w:val="single"/>
    </w:rPr>
  </w:style>
  <w:style w:type="character" w:customStyle="1" w:styleId="FontStyle14">
    <w:name w:val="Font Style14"/>
    <w:rsid w:val="003C18A5"/>
    <w:rPr>
      <w:rFonts w:ascii="Times New Roman" w:hAnsi="Times New Roman" w:cs="Times New Roman" w:hint="default"/>
      <w:sz w:val="26"/>
      <w:szCs w:val="26"/>
    </w:rPr>
  </w:style>
  <w:style w:type="paragraph" w:customStyle="1" w:styleId="tex2st">
    <w:name w:val="tex2st"/>
    <w:basedOn w:val="a"/>
    <w:rsid w:val="003C18A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ntStyle38">
    <w:name w:val="Font Style38"/>
    <w:uiPriority w:val="99"/>
    <w:rsid w:val="003C18A5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af4">
    <w:name w:val="Основной текст_"/>
    <w:link w:val="13"/>
    <w:rsid w:val="003C18A5"/>
    <w:rPr>
      <w:sz w:val="26"/>
      <w:szCs w:val="26"/>
      <w:shd w:val="clear" w:color="auto" w:fill="FFFFFF"/>
    </w:rPr>
  </w:style>
  <w:style w:type="paragraph" w:customStyle="1" w:styleId="13">
    <w:name w:val="Основной текст13"/>
    <w:basedOn w:val="a"/>
    <w:link w:val="af4"/>
    <w:rsid w:val="003C18A5"/>
    <w:pPr>
      <w:widowControl w:val="0"/>
      <w:shd w:val="clear" w:color="auto" w:fill="FFFFFF"/>
      <w:spacing w:line="0" w:lineRule="atLeast"/>
      <w:ind w:hanging="1200"/>
      <w:jc w:val="both"/>
    </w:pPr>
    <w:rPr>
      <w:rFonts w:asciiTheme="minorHAnsi" w:eastAsiaTheme="minorHAnsi" w:hAnsiTheme="minorHAnsi" w:cstheme="minorBidi"/>
      <w:szCs w:val="26"/>
      <w:lang w:eastAsia="en-US"/>
    </w:rPr>
  </w:style>
  <w:style w:type="paragraph" w:customStyle="1" w:styleId="11">
    <w:name w:val="Знак1 Знак Знак Знак"/>
    <w:basedOn w:val="a"/>
    <w:rsid w:val="003C18A5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Normal">
    <w:name w:val="ConsNormal"/>
    <w:rsid w:val="003C18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5">
    <w:name w:val="Исполнитель"/>
    <w:basedOn w:val="a"/>
    <w:autoRedefine/>
    <w:rsid w:val="003C18A5"/>
    <w:pPr>
      <w:tabs>
        <w:tab w:val="left" w:pos="3402"/>
      </w:tabs>
      <w:ind w:firstLine="1134"/>
      <w:jc w:val="both"/>
    </w:pPr>
    <w:rPr>
      <w:sz w:val="28"/>
      <w:szCs w:val="28"/>
    </w:rPr>
  </w:style>
  <w:style w:type="paragraph" w:styleId="af6">
    <w:name w:val="No Spacing"/>
    <w:link w:val="af7"/>
    <w:uiPriority w:val="1"/>
    <w:qFormat/>
    <w:rsid w:val="003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7">
    <w:name w:val="Без интервала Знак"/>
    <w:link w:val="af6"/>
    <w:uiPriority w:val="1"/>
    <w:rsid w:val="003C18A5"/>
    <w:rPr>
      <w:rFonts w:ascii="Calibri" w:eastAsia="Times New Roman" w:hAnsi="Calibri" w:cs="Times New Roman"/>
      <w:lang w:eastAsia="ru-RU"/>
    </w:rPr>
  </w:style>
  <w:style w:type="paragraph" w:styleId="af8">
    <w:name w:val="Normal (Web)"/>
    <w:basedOn w:val="a"/>
    <w:uiPriority w:val="99"/>
    <w:unhideWhenUsed/>
    <w:rsid w:val="003C18A5"/>
    <w:pPr>
      <w:spacing w:before="100" w:beforeAutospacing="1" w:after="100" w:afterAutospacing="1"/>
      <w:ind w:firstLine="0"/>
    </w:pPr>
    <w:rPr>
      <w:rFonts w:eastAsia="Calibri"/>
      <w:color w:val="000000"/>
      <w:sz w:val="24"/>
      <w:szCs w:val="24"/>
    </w:rPr>
  </w:style>
  <w:style w:type="paragraph" w:customStyle="1" w:styleId="Default">
    <w:name w:val="Default"/>
    <w:rsid w:val="003C18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9">
    <w:name w:val="Table Grid"/>
    <w:basedOn w:val="a1"/>
    <w:uiPriority w:val="5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9"/>
    <w:uiPriority w:val="99"/>
    <w:rsid w:val="0018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0">
    <w:name w:val="consplusnormal0"/>
    <w:basedOn w:val="a"/>
    <w:rsid w:val="00FC616D"/>
    <w:pPr>
      <w:autoSpaceDE w:val="0"/>
      <w:autoSpaceDN w:val="0"/>
      <w:ind w:firstLine="0"/>
    </w:pPr>
    <w:rPr>
      <w:rFonts w:ascii="Calibri" w:eastAsiaTheme="minorHAnsi" w:hAnsi="Calibri"/>
      <w:sz w:val="22"/>
      <w:szCs w:val="22"/>
    </w:rPr>
  </w:style>
  <w:style w:type="character" w:customStyle="1" w:styleId="highlight">
    <w:name w:val="highlight"/>
    <w:basedOn w:val="a0"/>
    <w:rsid w:val="008540F6"/>
  </w:style>
  <w:style w:type="character" w:customStyle="1" w:styleId="pagesindoccount">
    <w:name w:val="pagesindoccount"/>
    <w:rsid w:val="00CE23E9"/>
  </w:style>
  <w:style w:type="character" w:customStyle="1" w:styleId="notforprint">
    <w:name w:val="notforprint"/>
    <w:basedOn w:val="a0"/>
    <w:rsid w:val="00CE23E9"/>
  </w:style>
  <w:style w:type="character" w:customStyle="1" w:styleId="pagesindoc">
    <w:name w:val="pagesindoc"/>
    <w:basedOn w:val="a0"/>
    <w:rsid w:val="00CE23E9"/>
  </w:style>
  <w:style w:type="character" w:customStyle="1" w:styleId="x-tree-node-text">
    <w:name w:val="x-tree-node-text"/>
    <w:basedOn w:val="a0"/>
    <w:rsid w:val="006C583A"/>
  </w:style>
  <w:style w:type="paragraph" w:customStyle="1" w:styleId="afa">
    <w:name w:val="заголовок приложение"/>
    <w:basedOn w:val="a"/>
    <w:link w:val="afb"/>
    <w:qFormat/>
    <w:rsid w:val="00F24B19"/>
    <w:pPr>
      <w:autoSpaceDE w:val="0"/>
      <w:autoSpaceDN w:val="0"/>
      <w:adjustRightInd w:val="0"/>
      <w:ind w:firstLine="0"/>
      <w:outlineLvl w:val="0"/>
    </w:pPr>
    <w:rPr>
      <w:rFonts w:ascii="PT Astra Serif" w:eastAsiaTheme="minorHAnsi" w:hAnsi="PT Astra Serif"/>
      <w:sz w:val="24"/>
      <w:szCs w:val="22"/>
      <w:lang w:eastAsia="en-US"/>
    </w:rPr>
  </w:style>
  <w:style w:type="character" w:customStyle="1" w:styleId="afb">
    <w:name w:val="заголовок приложение Знак"/>
    <w:basedOn w:val="a0"/>
    <w:link w:val="afa"/>
    <w:rsid w:val="00F24B19"/>
    <w:rPr>
      <w:rFonts w:ascii="PT Astra Serif" w:hAnsi="PT Astra Serif" w:cs="Times New Roman"/>
      <w:sz w:val="24"/>
    </w:rPr>
  </w:style>
  <w:style w:type="paragraph" w:customStyle="1" w:styleId="afc">
    <w:name w:val="для"/>
    <w:basedOn w:val="afa"/>
    <w:link w:val="afd"/>
    <w:qFormat/>
    <w:rsid w:val="00B12B66"/>
  </w:style>
  <w:style w:type="character" w:customStyle="1" w:styleId="afd">
    <w:name w:val="для Знак"/>
    <w:basedOn w:val="afb"/>
    <w:link w:val="afc"/>
    <w:rsid w:val="00B12B66"/>
    <w:rPr>
      <w:rFonts w:ascii="PT Astra Serif" w:hAnsi="PT Astra Serif" w:cs="Times New Roman"/>
      <w:sz w:val="24"/>
    </w:rPr>
  </w:style>
  <w:style w:type="character" w:styleId="afe">
    <w:name w:val="annotation reference"/>
    <w:basedOn w:val="a0"/>
    <w:uiPriority w:val="99"/>
    <w:semiHidden/>
    <w:unhideWhenUsed/>
    <w:rsid w:val="00FA168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FA1689"/>
    <w:rPr>
      <w:sz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FA1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FA168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FA16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3">
    <w:name w:val="footnote text"/>
    <w:basedOn w:val="a"/>
    <w:link w:val="aff4"/>
    <w:uiPriority w:val="99"/>
    <w:semiHidden/>
    <w:unhideWhenUsed/>
    <w:rsid w:val="001F0BC6"/>
    <w:rPr>
      <w:sz w:val="20"/>
    </w:rPr>
  </w:style>
  <w:style w:type="character" w:customStyle="1" w:styleId="aff4">
    <w:name w:val="Текст сноски Знак"/>
    <w:basedOn w:val="a0"/>
    <w:link w:val="aff3"/>
    <w:uiPriority w:val="99"/>
    <w:semiHidden/>
    <w:rsid w:val="001F0B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5">
    <w:name w:val="footnote reference"/>
    <w:basedOn w:val="a0"/>
    <w:uiPriority w:val="99"/>
    <w:semiHidden/>
    <w:unhideWhenUsed/>
    <w:rsid w:val="001F0BC6"/>
    <w:rPr>
      <w:vertAlign w:val="superscript"/>
    </w:rPr>
  </w:style>
  <w:style w:type="paragraph" w:styleId="aff6">
    <w:name w:val="endnote text"/>
    <w:basedOn w:val="a"/>
    <w:link w:val="aff7"/>
    <w:uiPriority w:val="99"/>
    <w:semiHidden/>
    <w:unhideWhenUsed/>
    <w:rsid w:val="00E1501B"/>
    <w:rPr>
      <w:sz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E150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8">
    <w:name w:val="endnote reference"/>
    <w:basedOn w:val="a0"/>
    <w:uiPriority w:val="99"/>
    <w:semiHidden/>
    <w:unhideWhenUsed/>
    <w:rsid w:val="00E150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2856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2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0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9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53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0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9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28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8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8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13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0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9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06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24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9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3904F6684FA7494789EFA987168F1EB08BC064A29E8D5BA1A51C6CAC56C945397C438E8104BDEE192FC8FDEFCA43BEBCD3E0EDBE3E401064C8A0Bs7nAD" TargetMode="Externa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23C04-4F07-4022-80A7-C536B3572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Перминова</dc:creator>
  <cp:lastModifiedBy>Любовь Ивановна Самошкина</cp:lastModifiedBy>
  <cp:revision>4</cp:revision>
  <cp:lastPrinted>2023-04-24T05:59:00Z</cp:lastPrinted>
  <dcterms:created xsi:type="dcterms:W3CDTF">2023-04-24T05:54:00Z</dcterms:created>
  <dcterms:modified xsi:type="dcterms:W3CDTF">2023-04-24T05:59:00Z</dcterms:modified>
</cp:coreProperties>
</file>